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336" w:rsidRPr="00ED4529" w:rsidRDefault="00076336" w:rsidP="00C93995">
      <w:pPr>
        <w:spacing w:after="0" w:line="240" w:lineRule="auto"/>
        <w:rPr>
          <w:rFonts w:ascii="Times New Roman" w:eastAsia="Calibri" w:hAnsi="Times New Roman" w:cs="Times New Roman"/>
          <w:b/>
          <w:bCs/>
          <w:noProof/>
          <w:lang w:val="ro-RO"/>
        </w:rPr>
      </w:pPr>
    </w:p>
    <w:p w:rsidR="00076336" w:rsidRPr="00ED4529" w:rsidRDefault="00076336" w:rsidP="00076336">
      <w:pPr>
        <w:spacing w:after="0" w:line="240" w:lineRule="auto"/>
        <w:jc w:val="center"/>
        <w:rPr>
          <w:rFonts w:ascii="Times New Roman" w:eastAsia="Calibri" w:hAnsi="Times New Roman" w:cs="Times New Roman"/>
          <w:b/>
          <w:bCs/>
          <w:noProof/>
          <w:lang w:val="ro-RO"/>
        </w:rPr>
      </w:pPr>
    </w:p>
    <w:p w:rsidR="00076336" w:rsidRPr="00ED4529" w:rsidRDefault="00076336" w:rsidP="00076336">
      <w:pPr>
        <w:spacing w:after="0" w:line="240" w:lineRule="auto"/>
        <w:jc w:val="center"/>
        <w:rPr>
          <w:rFonts w:ascii="Times New Roman" w:eastAsia="Calibri" w:hAnsi="Times New Roman" w:cs="Times New Roman"/>
          <w:b/>
          <w:bCs/>
          <w:noProof/>
          <w:lang w:val="ro-RO"/>
        </w:rPr>
      </w:pPr>
    </w:p>
    <w:p w:rsidR="00076336" w:rsidRPr="00ED4529" w:rsidRDefault="00076336" w:rsidP="00076336">
      <w:pPr>
        <w:spacing w:after="0" w:line="240" w:lineRule="auto"/>
        <w:jc w:val="center"/>
        <w:rPr>
          <w:rFonts w:ascii="Times New Roman" w:eastAsia="Calibri" w:hAnsi="Times New Roman" w:cs="Times New Roman"/>
          <w:b/>
          <w:bCs/>
          <w:noProof/>
          <w:lang w:val="ro-RO"/>
        </w:rPr>
      </w:pPr>
    </w:p>
    <w:p w:rsidR="00076336" w:rsidRPr="00ED4529" w:rsidRDefault="00076336" w:rsidP="00076336">
      <w:pPr>
        <w:spacing w:after="0" w:line="240" w:lineRule="auto"/>
        <w:jc w:val="center"/>
        <w:rPr>
          <w:rFonts w:ascii="Times New Roman" w:eastAsia="Calibri" w:hAnsi="Times New Roman" w:cs="Times New Roman"/>
          <w:b/>
          <w:bCs/>
          <w:noProof/>
          <w:lang w:val="ro-RO"/>
        </w:rPr>
      </w:pPr>
    </w:p>
    <w:p w:rsidR="00076336" w:rsidRPr="00ED4529" w:rsidRDefault="00076336" w:rsidP="00076336">
      <w:pPr>
        <w:spacing w:after="0" w:line="240" w:lineRule="auto"/>
        <w:jc w:val="center"/>
        <w:rPr>
          <w:rFonts w:ascii="Times New Roman" w:eastAsia="Calibri" w:hAnsi="Times New Roman" w:cs="Times New Roman"/>
          <w:b/>
          <w:bCs/>
          <w:noProof/>
          <w:lang w:val="ro-RO"/>
        </w:rPr>
      </w:pPr>
    </w:p>
    <w:p w:rsidR="00076336" w:rsidRPr="00ED4529" w:rsidRDefault="00076336" w:rsidP="00076336">
      <w:pPr>
        <w:spacing w:after="0" w:line="240" w:lineRule="auto"/>
        <w:jc w:val="center"/>
        <w:rPr>
          <w:rFonts w:ascii="Times New Roman" w:eastAsia="Calibri" w:hAnsi="Times New Roman" w:cs="Times New Roman"/>
          <w:b/>
          <w:bCs/>
          <w:noProof/>
          <w:lang w:val="ro-RO"/>
        </w:rPr>
      </w:pPr>
    </w:p>
    <w:p w:rsidR="00076336" w:rsidRPr="00ED4529" w:rsidRDefault="00076336" w:rsidP="00076336">
      <w:pPr>
        <w:spacing w:after="0" w:line="240" w:lineRule="auto"/>
        <w:jc w:val="center"/>
        <w:rPr>
          <w:rFonts w:ascii="Times New Roman" w:eastAsia="Calibri" w:hAnsi="Times New Roman" w:cs="Times New Roman"/>
          <w:b/>
          <w:bCs/>
          <w:noProof/>
          <w:lang w:val="ro-RO"/>
        </w:rPr>
      </w:pPr>
    </w:p>
    <w:p w:rsidR="00210FCD" w:rsidRPr="00ED4529" w:rsidRDefault="00210FCD" w:rsidP="00210FCD">
      <w:pPr>
        <w:spacing w:after="0" w:line="240" w:lineRule="auto"/>
        <w:ind w:left="-284" w:right="-284"/>
        <w:jc w:val="center"/>
        <w:rPr>
          <w:rFonts w:ascii="Times New Roman" w:eastAsia="Calibri" w:hAnsi="Times New Roman" w:cs="Times New Roman"/>
          <w:noProof/>
          <w:lang w:val="ro-RO"/>
        </w:rPr>
      </w:pPr>
      <w:r w:rsidRPr="00ED4529">
        <w:rPr>
          <w:rFonts w:ascii="Times New Roman" w:eastAsia="Calibri" w:hAnsi="Times New Roman" w:cs="Times New Roman"/>
          <w:b/>
          <w:bCs/>
          <w:noProof/>
          <w:lang w:val="ro-RO"/>
        </w:rPr>
        <w:t>Lista formularelor</w:t>
      </w:r>
    </w:p>
    <w:p w:rsidR="00076336" w:rsidRPr="00ED4529" w:rsidRDefault="00076336" w:rsidP="00076336">
      <w:pPr>
        <w:spacing w:after="0" w:line="240" w:lineRule="auto"/>
        <w:jc w:val="center"/>
        <w:rPr>
          <w:rFonts w:ascii="Times New Roman" w:eastAsia="Calibri" w:hAnsi="Times New Roman" w:cs="Times New Roman"/>
          <w:b/>
          <w:bCs/>
          <w:noProof/>
          <w:lang w:val="ro-RO"/>
        </w:rPr>
      </w:pPr>
    </w:p>
    <w:p w:rsidR="00076336" w:rsidRPr="00ED4529" w:rsidRDefault="00076336" w:rsidP="00076336">
      <w:pPr>
        <w:spacing w:after="0" w:line="240" w:lineRule="auto"/>
        <w:jc w:val="center"/>
        <w:rPr>
          <w:rFonts w:ascii="Times New Roman" w:eastAsia="Calibri" w:hAnsi="Times New Roman" w:cs="Times New Roman"/>
          <w:b/>
          <w:bCs/>
          <w:noProof/>
          <w:lang w:val="ro-RO"/>
        </w:rPr>
      </w:pPr>
    </w:p>
    <w:p w:rsidR="00076336" w:rsidRPr="00ED4529" w:rsidRDefault="00076336" w:rsidP="00076336">
      <w:pPr>
        <w:spacing w:after="0" w:line="240" w:lineRule="auto"/>
        <w:jc w:val="center"/>
        <w:rPr>
          <w:rFonts w:ascii="Times New Roman" w:eastAsia="Calibri" w:hAnsi="Times New Roman" w:cs="Times New Roman"/>
          <w:b/>
          <w:bCs/>
          <w:noProof/>
          <w:lang w:val="ro-RO"/>
        </w:rPr>
      </w:pPr>
    </w:p>
    <w:p w:rsidR="00076336" w:rsidRPr="00ED4529" w:rsidRDefault="00076336" w:rsidP="00076336">
      <w:pPr>
        <w:spacing w:after="0" w:line="240" w:lineRule="auto"/>
        <w:jc w:val="center"/>
        <w:rPr>
          <w:rFonts w:ascii="Times New Roman" w:eastAsia="Calibri" w:hAnsi="Times New Roman" w:cs="Times New Roman"/>
          <w:b/>
          <w:bCs/>
          <w:noProof/>
          <w:lang w:val="ro-RO"/>
        </w:rPr>
      </w:pPr>
    </w:p>
    <w:p w:rsidR="00076336" w:rsidRPr="00ED4529" w:rsidRDefault="00076336" w:rsidP="00076336">
      <w:pPr>
        <w:spacing w:after="0" w:line="240" w:lineRule="auto"/>
        <w:jc w:val="center"/>
        <w:rPr>
          <w:rFonts w:ascii="Times New Roman" w:eastAsia="Calibri" w:hAnsi="Times New Roman" w:cs="Times New Roman"/>
          <w:b/>
          <w:bCs/>
          <w:noProof/>
          <w:lang w:val="ro-RO"/>
        </w:rPr>
      </w:pPr>
    </w:p>
    <w:p w:rsidR="00076336" w:rsidRPr="00ED4529" w:rsidRDefault="00076336" w:rsidP="00076336">
      <w:pPr>
        <w:spacing w:after="0" w:line="240" w:lineRule="auto"/>
        <w:jc w:val="center"/>
        <w:rPr>
          <w:rFonts w:ascii="Times New Roman" w:eastAsia="Calibri" w:hAnsi="Times New Roman" w:cs="Times New Roman"/>
          <w:b/>
          <w:bCs/>
          <w:i/>
          <w:noProof/>
          <w:lang w:val="ro-RO"/>
        </w:rPr>
      </w:pPr>
    </w:p>
    <w:p w:rsidR="00076336" w:rsidRPr="00ED4529" w:rsidRDefault="00076336" w:rsidP="00076336">
      <w:pPr>
        <w:spacing w:after="0" w:line="240" w:lineRule="auto"/>
        <w:rPr>
          <w:rFonts w:ascii="Times New Roman" w:eastAsia="Calibri" w:hAnsi="Times New Roman" w:cs="Times New Roman"/>
          <w:b/>
          <w:bCs/>
          <w:i/>
          <w:noProof/>
          <w:lang w:val="ro-RO"/>
        </w:rPr>
      </w:pPr>
    </w:p>
    <w:p w:rsidR="00076336" w:rsidRPr="00ED4529" w:rsidRDefault="00076336" w:rsidP="00076336">
      <w:pPr>
        <w:spacing w:after="0" w:line="240" w:lineRule="auto"/>
        <w:ind w:left="-284" w:right="-284"/>
        <w:jc w:val="both"/>
        <w:rPr>
          <w:rFonts w:ascii="Times New Roman" w:eastAsia="Calibri" w:hAnsi="Times New Roman" w:cs="Times New Roman"/>
          <w:bCs/>
          <w:iCs/>
          <w:color w:val="000000"/>
          <w:lang w:val="it-IT"/>
        </w:rPr>
      </w:pPr>
      <w:r w:rsidRPr="00ED4529">
        <w:rPr>
          <w:rFonts w:ascii="Times New Roman" w:eastAsia="Calibri" w:hAnsi="Times New Roman" w:cs="Times New Roman"/>
          <w:noProof/>
          <w:lang w:val="ro-RO"/>
        </w:rPr>
        <w:t>Formularul  1</w:t>
      </w:r>
      <w:r w:rsidRPr="00ED4529">
        <w:rPr>
          <w:rFonts w:ascii="Times New Roman" w:eastAsia="Calibri" w:hAnsi="Times New Roman" w:cs="Times New Roman"/>
          <w:noProof/>
          <w:lang w:val="ro-RO"/>
        </w:rPr>
        <w:tab/>
      </w:r>
      <w:r w:rsidRPr="00ED4529">
        <w:rPr>
          <w:rFonts w:ascii="Times New Roman" w:eastAsia="Calibri" w:hAnsi="Times New Roman" w:cs="Times New Roman"/>
          <w:bCs/>
          <w:iCs/>
          <w:color w:val="000000"/>
          <w:lang w:val="it-IT"/>
        </w:rPr>
        <w:t>Declaraţie privind neincadrarea in situatiile de excludere prevazute la art.164 din legea nr. 98/2016</w:t>
      </w:r>
    </w:p>
    <w:p w:rsidR="00076336" w:rsidRPr="00ED4529" w:rsidRDefault="00076336" w:rsidP="00076336">
      <w:pPr>
        <w:spacing w:after="0" w:line="240" w:lineRule="auto"/>
        <w:ind w:left="-284" w:right="-284"/>
        <w:jc w:val="both"/>
        <w:rPr>
          <w:rFonts w:ascii="Times New Roman" w:eastAsia="Calibri" w:hAnsi="Times New Roman" w:cs="Times New Roman"/>
          <w:noProof/>
          <w:lang w:val="ro-RO"/>
        </w:rPr>
      </w:pPr>
    </w:p>
    <w:p w:rsidR="00076336" w:rsidRPr="00ED4529" w:rsidRDefault="00076336" w:rsidP="00076336">
      <w:pPr>
        <w:spacing w:after="0" w:line="240" w:lineRule="auto"/>
        <w:ind w:left="-284" w:right="-284"/>
        <w:jc w:val="both"/>
        <w:rPr>
          <w:rFonts w:ascii="Times New Roman" w:eastAsia="Calibri" w:hAnsi="Times New Roman" w:cs="Times New Roman"/>
          <w:bCs/>
          <w:iCs/>
          <w:color w:val="000000"/>
          <w:lang w:val="it-IT"/>
        </w:rPr>
      </w:pPr>
      <w:r w:rsidRPr="00ED4529">
        <w:rPr>
          <w:rFonts w:ascii="Times New Roman" w:eastAsia="Calibri" w:hAnsi="Times New Roman" w:cs="Times New Roman"/>
          <w:noProof/>
          <w:lang w:val="ro-RO"/>
        </w:rPr>
        <w:t xml:space="preserve">Formularul  2 </w:t>
      </w:r>
      <w:r w:rsidRPr="00ED4529">
        <w:rPr>
          <w:rFonts w:ascii="Times New Roman" w:eastAsia="Calibri" w:hAnsi="Times New Roman" w:cs="Times New Roman"/>
          <w:noProof/>
          <w:lang w:val="ro-RO"/>
        </w:rPr>
        <w:tab/>
        <w:t xml:space="preserve">Declaratie </w:t>
      </w:r>
      <w:r w:rsidRPr="00ED4529">
        <w:rPr>
          <w:rFonts w:ascii="Times New Roman" w:eastAsia="Calibri" w:hAnsi="Times New Roman" w:cs="Times New Roman"/>
          <w:bCs/>
          <w:iCs/>
          <w:color w:val="000000"/>
          <w:lang w:val="it-IT"/>
        </w:rPr>
        <w:t>privind neîncadrarea în situaţiile prevăzute la art. 165 si 167 din Legea nr. 98/2016</w:t>
      </w:r>
    </w:p>
    <w:p w:rsidR="00076336" w:rsidRPr="00ED4529" w:rsidRDefault="00076336" w:rsidP="00076336">
      <w:pPr>
        <w:spacing w:after="0" w:line="240" w:lineRule="auto"/>
        <w:ind w:left="-284" w:right="-284"/>
        <w:jc w:val="both"/>
        <w:rPr>
          <w:rFonts w:ascii="Times New Roman" w:eastAsia="Calibri" w:hAnsi="Times New Roman" w:cs="Times New Roman"/>
          <w:noProof/>
          <w:lang w:val="ro-RO"/>
        </w:rPr>
      </w:pPr>
    </w:p>
    <w:p w:rsidR="00076336" w:rsidRPr="00ED4529" w:rsidRDefault="00076336" w:rsidP="00076336">
      <w:pPr>
        <w:spacing w:after="0" w:line="240" w:lineRule="auto"/>
        <w:ind w:left="-284" w:right="-284"/>
        <w:jc w:val="both"/>
        <w:rPr>
          <w:rFonts w:ascii="Times New Roman" w:eastAsia="Calibri" w:hAnsi="Times New Roman" w:cs="Times New Roman"/>
          <w:noProof/>
          <w:lang w:val="ro-RO"/>
        </w:rPr>
      </w:pPr>
      <w:r w:rsidRPr="00ED4529">
        <w:rPr>
          <w:rFonts w:ascii="Times New Roman" w:eastAsia="Calibri" w:hAnsi="Times New Roman" w:cs="Times New Roman"/>
          <w:noProof/>
          <w:lang w:val="ro-RO"/>
        </w:rPr>
        <w:t xml:space="preserve">Formularul  3  </w:t>
      </w:r>
      <w:r w:rsidRPr="00ED4529">
        <w:rPr>
          <w:rFonts w:ascii="Times New Roman" w:eastAsia="Calibri" w:hAnsi="Times New Roman" w:cs="Times New Roman"/>
          <w:noProof/>
          <w:lang w:val="ro-RO"/>
        </w:rPr>
        <w:tab/>
        <w:t>Declaratie privind evitarea conflictului de interese</w:t>
      </w:r>
    </w:p>
    <w:p w:rsidR="00076336" w:rsidRPr="00ED4529" w:rsidRDefault="00076336" w:rsidP="00076336">
      <w:pPr>
        <w:spacing w:after="0" w:line="240" w:lineRule="auto"/>
        <w:ind w:left="-284" w:right="-284"/>
        <w:jc w:val="both"/>
        <w:rPr>
          <w:rFonts w:ascii="Times New Roman" w:eastAsia="Calibri" w:hAnsi="Times New Roman" w:cs="Times New Roman"/>
          <w:noProof/>
          <w:lang w:val="ro-RO"/>
        </w:rPr>
      </w:pPr>
    </w:p>
    <w:p w:rsidR="00076336" w:rsidRPr="00ED4529" w:rsidRDefault="00076336" w:rsidP="00076336">
      <w:pPr>
        <w:spacing w:after="0" w:line="240" w:lineRule="auto"/>
        <w:ind w:left="-284" w:right="-284"/>
        <w:jc w:val="both"/>
        <w:rPr>
          <w:rFonts w:ascii="Times New Roman" w:eastAsia="Calibri" w:hAnsi="Times New Roman" w:cs="Times New Roman"/>
          <w:noProof/>
          <w:lang w:val="ro-RO"/>
        </w:rPr>
      </w:pPr>
      <w:r w:rsidRPr="00ED4529">
        <w:rPr>
          <w:rFonts w:ascii="Times New Roman" w:eastAsia="Calibri" w:hAnsi="Times New Roman" w:cs="Times New Roman"/>
          <w:noProof/>
          <w:lang w:val="ro-RO"/>
        </w:rPr>
        <w:t xml:space="preserve">Formularul  4  </w:t>
      </w:r>
      <w:r w:rsidRPr="00ED4529">
        <w:rPr>
          <w:rFonts w:ascii="Times New Roman" w:eastAsia="Calibri" w:hAnsi="Times New Roman" w:cs="Times New Roman"/>
          <w:noProof/>
          <w:lang w:val="ro-RO"/>
        </w:rPr>
        <w:tab/>
        <w:t>Formular de ofertă financiara pentru atribuirea contractului</w:t>
      </w:r>
    </w:p>
    <w:p w:rsidR="00076336" w:rsidRPr="00ED4529" w:rsidRDefault="00076336" w:rsidP="00076336">
      <w:pPr>
        <w:spacing w:after="0" w:line="240" w:lineRule="auto"/>
        <w:ind w:left="-284" w:right="-284"/>
        <w:jc w:val="both"/>
        <w:rPr>
          <w:rFonts w:ascii="Times New Roman" w:eastAsia="Calibri" w:hAnsi="Times New Roman" w:cs="Times New Roman"/>
          <w:noProof/>
          <w:lang w:val="ro-RO"/>
        </w:rPr>
      </w:pPr>
    </w:p>
    <w:p w:rsidR="00076336" w:rsidRPr="00ED4529" w:rsidRDefault="00076336" w:rsidP="00076336">
      <w:pPr>
        <w:spacing w:after="0" w:line="240" w:lineRule="auto"/>
        <w:ind w:left="-284" w:right="-284"/>
        <w:jc w:val="both"/>
        <w:rPr>
          <w:rFonts w:ascii="Times New Roman" w:eastAsia="Calibri" w:hAnsi="Times New Roman" w:cs="Times New Roman"/>
          <w:noProof/>
          <w:lang w:val="ro-RO"/>
        </w:rPr>
      </w:pPr>
    </w:p>
    <w:p w:rsidR="00076336" w:rsidRPr="00ED4529" w:rsidRDefault="00076336" w:rsidP="00076336">
      <w:pPr>
        <w:spacing w:after="0" w:line="240" w:lineRule="auto"/>
        <w:jc w:val="both"/>
        <w:rPr>
          <w:rFonts w:ascii="Times New Roman" w:eastAsia="Calibri" w:hAnsi="Times New Roman" w:cs="Times New Roman"/>
          <w:noProof/>
          <w:lang w:val="ro-RO"/>
        </w:rPr>
      </w:pPr>
    </w:p>
    <w:p w:rsidR="00076336" w:rsidRPr="00ED4529" w:rsidRDefault="00076336" w:rsidP="00076336">
      <w:pPr>
        <w:spacing w:after="0" w:line="240" w:lineRule="auto"/>
        <w:jc w:val="both"/>
        <w:rPr>
          <w:rFonts w:ascii="Times New Roman" w:eastAsia="Calibri" w:hAnsi="Times New Roman" w:cs="Times New Roman"/>
          <w:noProof/>
          <w:lang w:val="ro-RO"/>
        </w:rPr>
      </w:pPr>
    </w:p>
    <w:p w:rsidR="00076336" w:rsidRPr="00ED4529" w:rsidRDefault="00076336" w:rsidP="00076336">
      <w:pPr>
        <w:spacing w:after="0" w:line="240" w:lineRule="auto"/>
        <w:jc w:val="both"/>
        <w:rPr>
          <w:rFonts w:ascii="Times New Roman" w:eastAsia="Calibri" w:hAnsi="Times New Roman" w:cs="Times New Roman"/>
          <w:noProof/>
          <w:lang w:val="ro-RO"/>
        </w:rPr>
      </w:pPr>
    </w:p>
    <w:p w:rsidR="00076336" w:rsidRPr="00ED4529" w:rsidRDefault="00076336" w:rsidP="00076336">
      <w:pPr>
        <w:spacing w:after="0" w:line="240" w:lineRule="auto"/>
        <w:jc w:val="both"/>
        <w:rPr>
          <w:rFonts w:ascii="Times New Roman" w:eastAsia="Calibri" w:hAnsi="Times New Roman" w:cs="Times New Roman"/>
          <w:noProof/>
          <w:lang w:val="ro-RO"/>
        </w:rPr>
      </w:pPr>
    </w:p>
    <w:p w:rsidR="00076336" w:rsidRPr="00ED4529" w:rsidRDefault="00076336" w:rsidP="00076336">
      <w:pPr>
        <w:spacing w:after="0" w:line="240" w:lineRule="auto"/>
        <w:jc w:val="both"/>
        <w:rPr>
          <w:rFonts w:ascii="Times New Roman" w:eastAsia="Calibri" w:hAnsi="Times New Roman" w:cs="Times New Roman"/>
          <w:noProof/>
          <w:lang w:val="ro-RO"/>
        </w:rPr>
      </w:pPr>
    </w:p>
    <w:p w:rsidR="00076336" w:rsidRPr="00ED4529" w:rsidRDefault="00076336" w:rsidP="00076336">
      <w:pPr>
        <w:spacing w:after="0" w:line="240" w:lineRule="auto"/>
        <w:jc w:val="both"/>
        <w:rPr>
          <w:rFonts w:ascii="Times New Roman" w:eastAsia="Calibri" w:hAnsi="Times New Roman" w:cs="Times New Roman"/>
          <w:noProof/>
          <w:lang w:val="ro-RO"/>
        </w:rPr>
      </w:pPr>
    </w:p>
    <w:p w:rsidR="00076336" w:rsidRPr="00ED4529" w:rsidRDefault="00076336" w:rsidP="00076336">
      <w:pPr>
        <w:spacing w:after="0" w:line="240" w:lineRule="auto"/>
        <w:jc w:val="both"/>
        <w:rPr>
          <w:rFonts w:ascii="Times New Roman" w:eastAsia="Calibri" w:hAnsi="Times New Roman" w:cs="Times New Roman"/>
          <w:noProof/>
          <w:lang w:val="ro-RO"/>
        </w:rPr>
      </w:pPr>
    </w:p>
    <w:p w:rsidR="00076336" w:rsidRPr="00ED4529" w:rsidRDefault="00076336" w:rsidP="00076336">
      <w:pPr>
        <w:spacing w:after="0" w:line="240" w:lineRule="auto"/>
        <w:jc w:val="both"/>
        <w:rPr>
          <w:rFonts w:ascii="Times New Roman" w:eastAsia="Calibri" w:hAnsi="Times New Roman" w:cs="Times New Roman"/>
          <w:noProof/>
          <w:lang w:val="ro-RO"/>
        </w:rPr>
      </w:pPr>
    </w:p>
    <w:p w:rsidR="00076336" w:rsidRPr="00ED4529" w:rsidRDefault="00076336" w:rsidP="00076336">
      <w:pPr>
        <w:spacing w:after="0" w:line="240" w:lineRule="auto"/>
        <w:jc w:val="both"/>
        <w:rPr>
          <w:rFonts w:ascii="Times New Roman" w:eastAsia="Calibri" w:hAnsi="Times New Roman" w:cs="Times New Roman"/>
          <w:noProof/>
          <w:lang w:val="ro-RO"/>
        </w:rPr>
      </w:pPr>
    </w:p>
    <w:p w:rsidR="00076336" w:rsidRPr="00ED4529" w:rsidRDefault="00076336" w:rsidP="00076336">
      <w:pPr>
        <w:spacing w:after="0" w:line="240" w:lineRule="auto"/>
        <w:jc w:val="both"/>
        <w:rPr>
          <w:rFonts w:ascii="Times New Roman" w:eastAsia="Calibri" w:hAnsi="Times New Roman" w:cs="Times New Roman"/>
          <w:noProof/>
          <w:lang w:val="ro-RO"/>
        </w:rPr>
      </w:pPr>
    </w:p>
    <w:p w:rsidR="00076336" w:rsidRPr="00ED4529" w:rsidRDefault="00076336" w:rsidP="00076336">
      <w:pPr>
        <w:spacing w:after="0" w:line="240" w:lineRule="auto"/>
        <w:jc w:val="both"/>
        <w:rPr>
          <w:rFonts w:ascii="Times New Roman" w:eastAsia="Calibri" w:hAnsi="Times New Roman" w:cs="Times New Roman"/>
          <w:noProof/>
          <w:lang w:val="ro-RO"/>
        </w:rPr>
      </w:pPr>
    </w:p>
    <w:p w:rsidR="00076336" w:rsidRPr="00ED4529" w:rsidRDefault="00076336" w:rsidP="00076336">
      <w:pPr>
        <w:spacing w:after="0" w:line="240" w:lineRule="auto"/>
        <w:jc w:val="both"/>
        <w:rPr>
          <w:rFonts w:ascii="Times New Roman" w:eastAsia="Calibri" w:hAnsi="Times New Roman" w:cs="Times New Roman"/>
          <w:noProof/>
          <w:lang w:val="ro-RO"/>
        </w:rPr>
      </w:pPr>
    </w:p>
    <w:p w:rsidR="00076336" w:rsidRPr="00ED4529" w:rsidRDefault="00076336" w:rsidP="00076336">
      <w:pPr>
        <w:spacing w:after="0" w:line="240" w:lineRule="auto"/>
        <w:jc w:val="both"/>
        <w:rPr>
          <w:rFonts w:ascii="Times New Roman" w:eastAsia="Calibri" w:hAnsi="Times New Roman" w:cs="Times New Roman"/>
          <w:noProof/>
          <w:lang w:val="ro-RO"/>
        </w:rPr>
      </w:pPr>
    </w:p>
    <w:p w:rsidR="00076336" w:rsidRDefault="00076336" w:rsidP="00076336">
      <w:pPr>
        <w:spacing w:after="0" w:line="240" w:lineRule="auto"/>
        <w:jc w:val="both"/>
        <w:rPr>
          <w:rFonts w:ascii="Times New Roman" w:eastAsia="Calibri" w:hAnsi="Times New Roman" w:cs="Times New Roman"/>
          <w:noProof/>
          <w:lang w:val="ro-RO"/>
        </w:rPr>
      </w:pPr>
    </w:p>
    <w:p w:rsidR="009C61B7" w:rsidRDefault="009C61B7" w:rsidP="00076336">
      <w:pPr>
        <w:spacing w:after="0" w:line="240" w:lineRule="auto"/>
        <w:jc w:val="both"/>
        <w:rPr>
          <w:rFonts w:ascii="Times New Roman" w:eastAsia="Calibri" w:hAnsi="Times New Roman" w:cs="Times New Roman"/>
          <w:noProof/>
          <w:lang w:val="ro-RO"/>
        </w:rPr>
      </w:pPr>
    </w:p>
    <w:p w:rsidR="009C61B7" w:rsidRDefault="009C61B7" w:rsidP="00076336">
      <w:pPr>
        <w:spacing w:after="0" w:line="240" w:lineRule="auto"/>
        <w:jc w:val="both"/>
        <w:rPr>
          <w:rFonts w:ascii="Times New Roman" w:eastAsia="Calibri" w:hAnsi="Times New Roman" w:cs="Times New Roman"/>
          <w:noProof/>
          <w:lang w:val="ro-RO"/>
        </w:rPr>
      </w:pPr>
    </w:p>
    <w:p w:rsidR="009C61B7" w:rsidRDefault="009C61B7" w:rsidP="00076336">
      <w:pPr>
        <w:spacing w:after="0" w:line="240" w:lineRule="auto"/>
        <w:jc w:val="both"/>
        <w:rPr>
          <w:rFonts w:ascii="Times New Roman" w:eastAsia="Calibri" w:hAnsi="Times New Roman" w:cs="Times New Roman"/>
          <w:noProof/>
          <w:lang w:val="ro-RO"/>
        </w:rPr>
      </w:pPr>
    </w:p>
    <w:p w:rsidR="009C61B7" w:rsidRDefault="009C61B7" w:rsidP="00076336">
      <w:pPr>
        <w:spacing w:after="0" w:line="240" w:lineRule="auto"/>
        <w:jc w:val="both"/>
        <w:rPr>
          <w:rFonts w:ascii="Times New Roman" w:eastAsia="Calibri" w:hAnsi="Times New Roman" w:cs="Times New Roman"/>
          <w:noProof/>
          <w:lang w:val="ro-RO"/>
        </w:rPr>
      </w:pPr>
    </w:p>
    <w:p w:rsidR="009C61B7" w:rsidRDefault="009C61B7" w:rsidP="00076336">
      <w:pPr>
        <w:spacing w:after="0" w:line="240" w:lineRule="auto"/>
        <w:jc w:val="both"/>
        <w:rPr>
          <w:rFonts w:ascii="Times New Roman" w:eastAsia="Calibri" w:hAnsi="Times New Roman" w:cs="Times New Roman"/>
          <w:noProof/>
          <w:lang w:val="ro-RO"/>
        </w:rPr>
      </w:pPr>
    </w:p>
    <w:p w:rsidR="009C61B7" w:rsidRDefault="009C61B7" w:rsidP="00076336">
      <w:pPr>
        <w:spacing w:after="0" w:line="240" w:lineRule="auto"/>
        <w:jc w:val="both"/>
        <w:rPr>
          <w:rFonts w:ascii="Times New Roman" w:eastAsia="Calibri" w:hAnsi="Times New Roman" w:cs="Times New Roman"/>
          <w:noProof/>
          <w:lang w:val="ro-RO"/>
        </w:rPr>
      </w:pPr>
    </w:p>
    <w:p w:rsidR="009C61B7" w:rsidRDefault="009C61B7" w:rsidP="00076336">
      <w:pPr>
        <w:spacing w:after="0" w:line="240" w:lineRule="auto"/>
        <w:jc w:val="both"/>
        <w:rPr>
          <w:rFonts w:ascii="Times New Roman" w:eastAsia="Calibri" w:hAnsi="Times New Roman" w:cs="Times New Roman"/>
          <w:noProof/>
          <w:lang w:val="ro-RO"/>
        </w:rPr>
      </w:pPr>
    </w:p>
    <w:p w:rsidR="009C61B7" w:rsidRDefault="009C61B7" w:rsidP="00076336">
      <w:pPr>
        <w:spacing w:after="0" w:line="240" w:lineRule="auto"/>
        <w:jc w:val="both"/>
        <w:rPr>
          <w:rFonts w:ascii="Times New Roman" w:eastAsia="Calibri" w:hAnsi="Times New Roman" w:cs="Times New Roman"/>
          <w:noProof/>
          <w:lang w:val="ro-RO"/>
        </w:rPr>
      </w:pPr>
    </w:p>
    <w:p w:rsidR="009C61B7" w:rsidRDefault="009C61B7" w:rsidP="00076336">
      <w:pPr>
        <w:spacing w:after="0" w:line="240" w:lineRule="auto"/>
        <w:jc w:val="both"/>
        <w:rPr>
          <w:rFonts w:ascii="Times New Roman" w:eastAsia="Calibri" w:hAnsi="Times New Roman" w:cs="Times New Roman"/>
          <w:noProof/>
          <w:lang w:val="ro-RO"/>
        </w:rPr>
      </w:pPr>
    </w:p>
    <w:p w:rsidR="009C61B7" w:rsidRDefault="009C61B7" w:rsidP="00076336">
      <w:pPr>
        <w:spacing w:after="0" w:line="240" w:lineRule="auto"/>
        <w:jc w:val="both"/>
        <w:rPr>
          <w:rFonts w:ascii="Times New Roman" w:eastAsia="Calibri" w:hAnsi="Times New Roman" w:cs="Times New Roman"/>
          <w:noProof/>
          <w:lang w:val="ro-RO"/>
        </w:rPr>
      </w:pPr>
    </w:p>
    <w:p w:rsidR="009C61B7" w:rsidRDefault="009C61B7" w:rsidP="00076336">
      <w:pPr>
        <w:spacing w:after="0" w:line="240" w:lineRule="auto"/>
        <w:jc w:val="both"/>
        <w:rPr>
          <w:rFonts w:ascii="Times New Roman" w:eastAsia="Calibri" w:hAnsi="Times New Roman" w:cs="Times New Roman"/>
          <w:noProof/>
          <w:lang w:val="ro-RO"/>
        </w:rPr>
      </w:pPr>
    </w:p>
    <w:p w:rsidR="009C61B7" w:rsidRDefault="009C61B7" w:rsidP="00076336">
      <w:pPr>
        <w:spacing w:after="0" w:line="240" w:lineRule="auto"/>
        <w:jc w:val="both"/>
        <w:rPr>
          <w:rFonts w:ascii="Times New Roman" w:eastAsia="Calibri" w:hAnsi="Times New Roman" w:cs="Times New Roman"/>
          <w:noProof/>
          <w:lang w:val="ro-RO"/>
        </w:rPr>
      </w:pPr>
    </w:p>
    <w:p w:rsidR="009C61B7" w:rsidRDefault="009C61B7" w:rsidP="00076336">
      <w:pPr>
        <w:spacing w:after="0" w:line="240" w:lineRule="auto"/>
        <w:jc w:val="both"/>
        <w:rPr>
          <w:rFonts w:ascii="Times New Roman" w:eastAsia="Calibri" w:hAnsi="Times New Roman" w:cs="Times New Roman"/>
          <w:noProof/>
          <w:lang w:val="ro-RO"/>
        </w:rPr>
      </w:pPr>
    </w:p>
    <w:p w:rsidR="009C61B7" w:rsidRDefault="009C61B7" w:rsidP="00076336">
      <w:pPr>
        <w:spacing w:after="0" w:line="240" w:lineRule="auto"/>
        <w:jc w:val="both"/>
        <w:rPr>
          <w:rFonts w:ascii="Times New Roman" w:eastAsia="Calibri" w:hAnsi="Times New Roman" w:cs="Times New Roman"/>
          <w:noProof/>
          <w:lang w:val="ro-RO"/>
        </w:rPr>
      </w:pPr>
    </w:p>
    <w:p w:rsidR="009C61B7" w:rsidRPr="00ED4529" w:rsidRDefault="009C61B7" w:rsidP="00076336">
      <w:pPr>
        <w:spacing w:after="0" w:line="240" w:lineRule="auto"/>
        <w:jc w:val="both"/>
        <w:rPr>
          <w:rFonts w:ascii="Times New Roman" w:eastAsia="Calibri" w:hAnsi="Times New Roman" w:cs="Times New Roman"/>
          <w:noProof/>
          <w:lang w:val="ro-RO"/>
        </w:rPr>
      </w:pPr>
    </w:p>
    <w:p w:rsidR="00076336" w:rsidRPr="00ED4529" w:rsidRDefault="00076336" w:rsidP="00076336">
      <w:pPr>
        <w:spacing w:after="0" w:line="240" w:lineRule="auto"/>
        <w:jc w:val="both"/>
        <w:rPr>
          <w:rFonts w:ascii="Times New Roman" w:eastAsia="Calibri" w:hAnsi="Times New Roman" w:cs="Times New Roman"/>
          <w:noProof/>
          <w:lang w:val="ro-RO"/>
        </w:rPr>
      </w:pPr>
    </w:p>
    <w:p w:rsidR="00076336" w:rsidRPr="00ED4529" w:rsidRDefault="00076336" w:rsidP="00076336">
      <w:pPr>
        <w:spacing w:after="0" w:line="240" w:lineRule="auto"/>
        <w:jc w:val="both"/>
        <w:rPr>
          <w:rFonts w:ascii="Times New Roman" w:eastAsia="Calibri" w:hAnsi="Times New Roman" w:cs="Times New Roman"/>
          <w:noProof/>
          <w:lang w:val="ro-RO"/>
        </w:rPr>
      </w:pPr>
    </w:p>
    <w:p w:rsidR="009C61B7" w:rsidRPr="009C61B7" w:rsidRDefault="009C61B7" w:rsidP="009C61B7">
      <w:pPr>
        <w:autoSpaceDE w:val="0"/>
        <w:autoSpaceDN w:val="0"/>
        <w:adjustRightInd w:val="0"/>
        <w:jc w:val="both"/>
        <w:rPr>
          <w:rFonts w:ascii="Times New Roman" w:hAnsi="Times New Roman" w:cs="Times New Roman"/>
          <w:lang w:val="ro-RO"/>
        </w:rPr>
      </w:pPr>
      <w:bookmarkStart w:id="0" w:name="_Hlk426782"/>
      <w:r w:rsidRPr="009C61B7">
        <w:rPr>
          <w:rFonts w:ascii="Times New Roman" w:hAnsi="Times New Roman" w:cs="Times New Roman"/>
          <w:lang w:val="ro-RO"/>
        </w:rPr>
        <w:t xml:space="preserve">OFERTANTUL </w:t>
      </w:r>
    </w:p>
    <w:p w:rsidR="009C61B7" w:rsidRPr="009C61B7" w:rsidRDefault="009C61B7" w:rsidP="009C61B7">
      <w:pPr>
        <w:ind w:left="5760" w:hanging="5760"/>
        <w:rPr>
          <w:rFonts w:ascii="Times New Roman" w:hAnsi="Times New Roman" w:cs="Times New Roman"/>
          <w:lang w:val="ro-RO"/>
        </w:rPr>
      </w:pPr>
      <w:r w:rsidRPr="009C61B7">
        <w:rPr>
          <w:rFonts w:ascii="Times New Roman" w:hAnsi="Times New Roman" w:cs="Times New Roman"/>
          <w:lang w:val="ro-RO"/>
        </w:rPr>
        <w:lastRenderedPageBreak/>
        <w:t xml:space="preserve">………………………… </w:t>
      </w:r>
      <w:r w:rsidRPr="009C61B7">
        <w:rPr>
          <w:rFonts w:ascii="Times New Roman" w:hAnsi="Times New Roman" w:cs="Times New Roman"/>
          <w:lang w:val="ro-RO"/>
        </w:rPr>
        <w:tab/>
        <w:t>Inregistrat la sediul autoritatii contractante………………….</w:t>
      </w:r>
    </w:p>
    <w:p w:rsidR="009C61B7" w:rsidRPr="009C61B7" w:rsidRDefault="009C61B7" w:rsidP="009C61B7">
      <w:pPr>
        <w:rPr>
          <w:rFonts w:ascii="Times New Roman" w:hAnsi="Times New Roman" w:cs="Times New Roman"/>
          <w:lang w:val="ro-RO"/>
        </w:rPr>
      </w:pPr>
      <w:r w:rsidRPr="009C61B7">
        <w:rPr>
          <w:rFonts w:ascii="Times New Roman" w:hAnsi="Times New Roman" w:cs="Times New Roman"/>
          <w:lang w:val="ro-RO"/>
        </w:rPr>
        <w:t xml:space="preserve">(denumirea/numele) </w:t>
      </w:r>
      <w:r w:rsidRPr="009C61B7">
        <w:rPr>
          <w:rFonts w:ascii="Times New Roman" w:hAnsi="Times New Roman" w:cs="Times New Roman"/>
          <w:lang w:val="ro-RO"/>
        </w:rPr>
        <w:tab/>
      </w:r>
      <w:r w:rsidRPr="009C61B7">
        <w:rPr>
          <w:rFonts w:ascii="Times New Roman" w:hAnsi="Times New Roman" w:cs="Times New Roman"/>
          <w:lang w:val="ro-RO"/>
        </w:rPr>
        <w:tab/>
      </w:r>
      <w:r>
        <w:rPr>
          <w:rFonts w:ascii="Times New Roman" w:hAnsi="Times New Roman" w:cs="Times New Roman"/>
          <w:lang w:val="ro-RO"/>
        </w:rPr>
        <w:tab/>
      </w:r>
      <w:r w:rsidRPr="009C61B7">
        <w:rPr>
          <w:rFonts w:ascii="Times New Roman" w:hAnsi="Times New Roman" w:cs="Times New Roman"/>
          <w:lang w:val="ro-RO"/>
        </w:rPr>
        <w:tab/>
      </w:r>
      <w:r w:rsidRPr="009C61B7">
        <w:rPr>
          <w:rFonts w:ascii="Times New Roman" w:hAnsi="Times New Roman" w:cs="Times New Roman"/>
          <w:lang w:val="ro-RO"/>
        </w:rPr>
        <w:tab/>
      </w:r>
      <w:r w:rsidRPr="009C61B7">
        <w:rPr>
          <w:rFonts w:ascii="Times New Roman" w:hAnsi="Times New Roman" w:cs="Times New Roman"/>
          <w:lang w:val="ro-RO"/>
        </w:rPr>
        <w:tab/>
        <w:t xml:space="preserve"> nr........…...... /.…….…........</w:t>
      </w:r>
    </w:p>
    <w:p w:rsidR="009C61B7" w:rsidRDefault="009C61B7" w:rsidP="009C61B7">
      <w:pPr>
        <w:jc w:val="center"/>
        <w:rPr>
          <w:rFonts w:ascii="Times New Roman" w:hAnsi="Times New Roman" w:cs="Times New Roman"/>
          <w:b/>
          <w:bCs/>
          <w:lang w:val="ro-RO"/>
        </w:rPr>
      </w:pPr>
    </w:p>
    <w:p w:rsidR="009C61B7" w:rsidRPr="009C61B7" w:rsidRDefault="009C61B7" w:rsidP="009C61B7">
      <w:pPr>
        <w:jc w:val="center"/>
        <w:rPr>
          <w:rFonts w:ascii="Times New Roman" w:hAnsi="Times New Roman" w:cs="Times New Roman"/>
          <w:b/>
          <w:bCs/>
          <w:lang w:val="ro-RO"/>
        </w:rPr>
      </w:pPr>
      <w:r w:rsidRPr="009C61B7">
        <w:rPr>
          <w:rFonts w:ascii="Times New Roman" w:hAnsi="Times New Roman" w:cs="Times New Roman"/>
          <w:b/>
          <w:bCs/>
          <w:lang w:val="ro-RO"/>
        </w:rPr>
        <w:t>SCRISOARE DE INAINTARE</w:t>
      </w:r>
    </w:p>
    <w:p w:rsidR="009C61B7" w:rsidRPr="009C61B7" w:rsidRDefault="009C61B7" w:rsidP="009C61B7">
      <w:pPr>
        <w:rPr>
          <w:rFonts w:ascii="Times New Roman" w:hAnsi="Times New Roman" w:cs="Times New Roman"/>
          <w:lang w:val="ro-RO"/>
        </w:rPr>
      </w:pPr>
    </w:p>
    <w:p w:rsidR="009C61B7" w:rsidRPr="009C61B7" w:rsidRDefault="009C61B7" w:rsidP="009C61B7">
      <w:pPr>
        <w:rPr>
          <w:rFonts w:ascii="Times New Roman" w:hAnsi="Times New Roman" w:cs="Times New Roman"/>
          <w:lang w:val="ro-RO"/>
        </w:rPr>
      </w:pPr>
      <w:r w:rsidRPr="009C61B7">
        <w:rPr>
          <w:rFonts w:ascii="Times New Roman" w:hAnsi="Times New Roman" w:cs="Times New Roman"/>
          <w:lang w:val="ro-RO"/>
        </w:rPr>
        <w:t>Catre,</w:t>
      </w:r>
    </w:p>
    <w:p w:rsidR="009C61B7" w:rsidRPr="009C61B7" w:rsidRDefault="009C61B7" w:rsidP="009C61B7">
      <w:pPr>
        <w:rPr>
          <w:rFonts w:ascii="Times New Roman" w:hAnsi="Times New Roman" w:cs="Times New Roman"/>
          <w:lang w:val="ro-RO"/>
        </w:rPr>
      </w:pPr>
      <w:r w:rsidRPr="009C61B7">
        <w:rPr>
          <w:rFonts w:ascii="Times New Roman" w:hAnsi="Times New Roman" w:cs="Times New Roman"/>
          <w:lang w:val="ro-RO"/>
        </w:rPr>
        <w:tab/>
        <w:t>………………..…………………………………………</w:t>
      </w:r>
    </w:p>
    <w:p w:rsidR="009C61B7" w:rsidRPr="009C61B7" w:rsidRDefault="009C61B7" w:rsidP="009C61B7">
      <w:pPr>
        <w:rPr>
          <w:rFonts w:ascii="Times New Roman" w:hAnsi="Times New Roman" w:cs="Times New Roman"/>
          <w:lang w:val="it-IT"/>
        </w:rPr>
      </w:pPr>
      <w:r w:rsidRPr="009C61B7">
        <w:rPr>
          <w:rFonts w:ascii="Times New Roman" w:hAnsi="Times New Roman" w:cs="Times New Roman"/>
          <w:lang w:val="it-IT"/>
        </w:rPr>
        <w:t xml:space="preserve">          (denumirea autoritatii contractante si adresa completa)</w:t>
      </w:r>
    </w:p>
    <w:p w:rsidR="009C61B7" w:rsidRPr="009C61B7" w:rsidRDefault="009C61B7" w:rsidP="009C61B7">
      <w:pPr>
        <w:rPr>
          <w:rFonts w:ascii="Times New Roman" w:hAnsi="Times New Roman" w:cs="Times New Roman"/>
          <w:lang w:val="it-IT"/>
        </w:rPr>
      </w:pPr>
    </w:p>
    <w:p w:rsidR="009C61B7" w:rsidRPr="009C61B7" w:rsidRDefault="009C61B7" w:rsidP="009C61B7">
      <w:pPr>
        <w:autoSpaceDE w:val="0"/>
        <w:autoSpaceDN w:val="0"/>
        <w:adjustRightInd w:val="0"/>
        <w:jc w:val="both"/>
        <w:rPr>
          <w:rFonts w:ascii="Times New Roman" w:hAnsi="Times New Roman" w:cs="Times New Roman"/>
          <w:lang w:val="ro-RO"/>
        </w:rPr>
      </w:pPr>
      <w:r w:rsidRPr="009C61B7">
        <w:rPr>
          <w:rFonts w:ascii="Times New Roman" w:hAnsi="Times New Roman" w:cs="Times New Roman"/>
          <w:lang w:val="ro-RO"/>
        </w:rPr>
        <w:t>Ca urmare a anuntului din data  de ………….. privind achizitia directa pentru atribuirea contractului ...................................................................................................................</w:t>
      </w:r>
    </w:p>
    <w:p w:rsidR="009C61B7" w:rsidRPr="009C61B7" w:rsidRDefault="009C61B7" w:rsidP="009C61B7">
      <w:pPr>
        <w:autoSpaceDE w:val="0"/>
        <w:autoSpaceDN w:val="0"/>
        <w:adjustRightInd w:val="0"/>
        <w:jc w:val="both"/>
        <w:rPr>
          <w:rFonts w:ascii="Times New Roman" w:hAnsi="Times New Roman" w:cs="Times New Roman"/>
          <w:lang w:val="ro-RO"/>
        </w:rPr>
      </w:pPr>
      <w:r w:rsidRPr="009C61B7">
        <w:rPr>
          <w:rFonts w:ascii="Times New Roman" w:hAnsi="Times New Roman" w:cs="Times New Roman"/>
          <w:lang w:val="ro-RO"/>
        </w:rPr>
        <w:t>noi ....................................................................... va transmitem alaturat urmatoarele:</w:t>
      </w:r>
    </w:p>
    <w:p w:rsidR="009C61B7" w:rsidRPr="009C61B7" w:rsidRDefault="009C61B7" w:rsidP="009C61B7">
      <w:pPr>
        <w:autoSpaceDE w:val="0"/>
        <w:autoSpaceDN w:val="0"/>
        <w:adjustRightInd w:val="0"/>
        <w:jc w:val="both"/>
        <w:rPr>
          <w:rFonts w:ascii="Times New Roman" w:hAnsi="Times New Roman" w:cs="Times New Roman"/>
          <w:lang w:val="ro-RO"/>
        </w:rPr>
      </w:pPr>
      <w:r w:rsidRPr="009C61B7">
        <w:rPr>
          <w:rFonts w:ascii="Times New Roman" w:hAnsi="Times New Roman" w:cs="Times New Roman"/>
          <w:lang w:val="ro-RO"/>
        </w:rPr>
        <w:t xml:space="preserve">(denumirea/numele ofertantului) </w:t>
      </w:r>
    </w:p>
    <w:p w:rsidR="009C61B7" w:rsidRPr="009C61B7" w:rsidRDefault="009C61B7" w:rsidP="009C61B7">
      <w:pPr>
        <w:autoSpaceDE w:val="0"/>
        <w:autoSpaceDN w:val="0"/>
        <w:adjustRightInd w:val="0"/>
        <w:jc w:val="both"/>
        <w:rPr>
          <w:rFonts w:ascii="Times New Roman" w:hAnsi="Times New Roman" w:cs="Times New Roman"/>
          <w:lang w:val="ro-RO"/>
        </w:rPr>
      </w:pPr>
      <w:r w:rsidRPr="009C61B7">
        <w:rPr>
          <w:rFonts w:ascii="Times New Roman" w:hAnsi="Times New Roman" w:cs="Times New Roman"/>
          <w:lang w:val="ro-RO"/>
        </w:rPr>
        <w:t>a) oferta;</w:t>
      </w:r>
    </w:p>
    <w:p w:rsidR="009C61B7" w:rsidRPr="009C61B7" w:rsidRDefault="009C61B7" w:rsidP="009C61B7">
      <w:pPr>
        <w:autoSpaceDE w:val="0"/>
        <w:autoSpaceDN w:val="0"/>
        <w:adjustRightInd w:val="0"/>
        <w:jc w:val="both"/>
        <w:rPr>
          <w:rFonts w:ascii="Times New Roman" w:hAnsi="Times New Roman" w:cs="Times New Roman"/>
          <w:lang w:val="ro-RO"/>
        </w:rPr>
      </w:pPr>
      <w:r w:rsidRPr="009C61B7">
        <w:rPr>
          <w:rFonts w:ascii="Times New Roman" w:hAnsi="Times New Roman" w:cs="Times New Roman"/>
          <w:lang w:val="ro-RO"/>
        </w:rPr>
        <w:t xml:space="preserve">b) documentele care insotesc oferta. </w:t>
      </w:r>
    </w:p>
    <w:p w:rsidR="009C61B7" w:rsidRPr="009C61B7" w:rsidRDefault="009C61B7" w:rsidP="009C61B7">
      <w:pPr>
        <w:keepNext/>
        <w:widowControl w:val="0"/>
        <w:suppressAutoHyphens/>
        <w:ind w:left="425" w:hanging="425"/>
        <w:rPr>
          <w:rFonts w:ascii="Times New Roman" w:eastAsia="Lucida Sans Unicode" w:hAnsi="Times New Roman" w:cs="Times New Roman"/>
          <w:bCs/>
          <w:kern w:val="2"/>
          <w:lang w:val="ro-RO" w:eastAsia="hi-IN" w:bidi="hi-IN"/>
        </w:rPr>
      </w:pPr>
      <w:r w:rsidRPr="009C61B7">
        <w:rPr>
          <w:rFonts w:ascii="Times New Roman" w:eastAsia="Lucida Sans Unicode" w:hAnsi="Times New Roman" w:cs="Times New Roman"/>
          <w:bCs/>
          <w:caps/>
          <w:kern w:val="2"/>
          <w:lang w:val="ro-RO" w:eastAsia="hi-IN" w:bidi="hi-IN"/>
        </w:rPr>
        <w:t>2. P</w:t>
      </w:r>
      <w:r w:rsidRPr="009C61B7">
        <w:rPr>
          <w:rFonts w:ascii="Times New Roman" w:eastAsia="Lucida Sans Unicode" w:hAnsi="Times New Roman" w:cs="Times New Roman"/>
          <w:bCs/>
          <w:kern w:val="2"/>
          <w:lang w:val="ro-RO" w:eastAsia="hi-IN" w:bidi="hi-IN"/>
        </w:rPr>
        <w:t>ersoana de contact pentru achizitia directa</w:t>
      </w:r>
    </w:p>
    <w:tbl>
      <w:tblPr>
        <w:tblW w:w="0" w:type="auto"/>
        <w:tblInd w:w="1098" w:type="dxa"/>
        <w:tblLayout w:type="fixed"/>
        <w:tblLook w:val="04A0"/>
      </w:tblPr>
      <w:tblGrid>
        <w:gridCol w:w="1620"/>
        <w:gridCol w:w="6382"/>
      </w:tblGrid>
      <w:tr w:rsidR="009C61B7" w:rsidRPr="009C61B7" w:rsidTr="009C61B7">
        <w:trPr>
          <w:trHeight w:val="575"/>
        </w:trPr>
        <w:tc>
          <w:tcPr>
            <w:tcW w:w="1620" w:type="dxa"/>
            <w:tcBorders>
              <w:top w:val="single" w:sz="4" w:space="0" w:color="000000"/>
              <w:left w:val="single" w:sz="4" w:space="0" w:color="000000"/>
              <w:bottom w:val="single" w:sz="4" w:space="0" w:color="000000"/>
              <w:right w:val="nil"/>
            </w:tcBorders>
            <w:shd w:val="clear" w:color="auto" w:fill="F2F2F2"/>
            <w:vAlign w:val="center"/>
            <w:hideMark/>
          </w:tcPr>
          <w:p w:rsidR="009C61B7" w:rsidRPr="009C61B7" w:rsidRDefault="009C61B7">
            <w:pPr>
              <w:widowControl w:val="0"/>
              <w:suppressAutoHyphens/>
              <w:snapToGrid w:val="0"/>
              <w:rPr>
                <w:rFonts w:ascii="Times New Roman" w:eastAsia="Lucida Sans Unicode" w:hAnsi="Times New Roman" w:cs="Times New Roman"/>
                <w:bCs/>
                <w:noProof/>
                <w:kern w:val="2"/>
                <w:lang w:val="ro-RO" w:eastAsia="hi-IN" w:bidi="hi-IN"/>
              </w:rPr>
            </w:pPr>
            <w:r w:rsidRPr="009C61B7">
              <w:rPr>
                <w:rFonts w:ascii="Times New Roman" w:eastAsia="Lucida Sans Unicode" w:hAnsi="Times New Roman" w:cs="Times New Roman"/>
                <w:bCs/>
                <w:kern w:val="2"/>
                <w:lang w:val="ro-RO" w:eastAsia="hi-IN" w:bidi="hi-IN"/>
              </w:rPr>
              <w:t>Nume</w:t>
            </w:r>
          </w:p>
        </w:tc>
        <w:tc>
          <w:tcPr>
            <w:tcW w:w="6382" w:type="dxa"/>
            <w:tcBorders>
              <w:top w:val="single" w:sz="4" w:space="0" w:color="000000"/>
              <w:left w:val="single" w:sz="4" w:space="0" w:color="000000"/>
              <w:bottom w:val="single" w:sz="4" w:space="0" w:color="000000"/>
              <w:right w:val="single" w:sz="4" w:space="0" w:color="000000"/>
            </w:tcBorders>
          </w:tcPr>
          <w:p w:rsidR="009C61B7" w:rsidRPr="009C61B7" w:rsidRDefault="009C61B7">
            <w:pPr>
              <w:widowControl w:val="0"/>
              <w:suppressAutoHyphens/>
              <w:snapToGrid w:val="0"/>
              <w:rPr>
                <w:rFonts w:ascii="Times New Roman" w:eastAsia="Lucida Sans Unicode" w:hAnsi="Times New Roman" w:cs="Times New Roman"/>
                <w:noProof/>
                <w:kern w:val="2"/>
                <w:lang w:val="ro-RO" w:eastAsia="hi-IN" w:bidi="hi-IN"/>
              </w:rPr>
            </w:pPr>
          </w:p>
        </w:tc>
      </w:tr>
      <w:tr w:rsidR="009C61B7" w:rsidRPr="009C61B7" w:rsidTr="009C61B7">
        <w:trPr>
          <w:trHeight w:val="555"/>
        </w:trPr>
        <w:tc>
          <w:tcPr>
            <w:tcW w:w="1620" w:type="dxa"/>
            <w:tcBorders>
              <w:top w:val="single" w:sz="4" w:space="0" w:color="000000"/>
              <w:left w:val="single" w:sz="4" w:space="0" w:color="000000"/>
              <w:bottom w:val="single" w:sz="4" w:space="0" w:color="000000"/>
              <w:right w:val="nil"/>
            </w:tcBorders>
            <w:shd w:val="clear" w:color="auto" w:fill="F2F2F2"/>
            <w:vAlign w:val="center"/>
            <w:hideMark/>
          </w:tcPr>
          <w:p w:rsidR="009C61B7" w:rsidRPr="009C61B7" w:rsidRDefault="009C61B7">
            <w:pPr>
              <w:widowControl w:val="0"/>
              <w:suppressAutoHyphens/>
              <w:snapToGrid w:val="0"/>
              <w:rPr>
                <w:rFonts w:ascii="Times New Roman" w:eastAsia="Lucida Sans Unicode" w:hAnsi="Times New Roman" w:cs="Times New Roman"/>
                <w:bCs/>
                <w:noProof/>
                <w:kern w:val="2"/>
                <w:lang w:val="ro-RO" w:eastAsia="hi-IN" w:bidi="hi-IN"/>
              </w:rPr>
            </w:pPr>
            <w:r w:rsidRPr="009C61B7">
              <w:rPr>
                <w:rFonts w:ascii="Times New Roman" w:eastAsia="Lucida Sans Unicode" w:hAnsi="Times New Roman" w:cs="Times New Roman"/>
                <w:bCs/>
                <w:kern w:val="2"/>
                <w:lang w:val="ro-RO" w:eastAsia="hi-IN" w:bidi="hi-IN"/>
              </w:rPr>
              <w:t>Adresă</w:t>
            </w:r>
          </w:p>
        </w:tc>
        <w:tc>
          <w:tcPr>
            <w:tcW w:w="6382" w:type="dxa"/>
            <w:tcBorders>
              <w:top w:val="single" w:sz="4" w:space="0" w:color="000000"/>
              <w:left w:val="single" w:sz="4" w:space="0" w:color="000000"/>
              <w:bottom w:val="single" w:sz="4" w:space="0" w:color="000000"/>
              <w:right w:val="single" w:sz="4" w:space="0" w:color="000000"/>
            </w:tcBorders>
          </w:tcPr>
          <w:p w:rsidR="009C61B7" w:rsidRPr="009C61B7" w:rsidRDefault="009C61B7">
            <w:pPr>
              <w:widowControl w:val="0"/>
              <w:suppressAutoHyphens/>
              <w:snapToGrid w:val="0"/>
              <w:rPr>
                <w:rFonts w:ascii="Times New Roman" w:eastAsia="Lucida Sans Unicode" w:hAnsi="Times New Roman" w:cs="Times New Roman"/>
                <w:noProof/>
                <w:kern w:val="2"/>
                <w:lang w:val="ro-RO" w:eastAsia="hi-IN" w:bidi="hi-IN"/>
              </w:rPr>
            </w:pPr>
          </w:p>
        </w:tc>
      </w:tr>
      <w:tr w:rsidR="009C61B7" w:rsidRPr="009C61B7" w:rsidTr="009C61B7">
        <w:tc>
          <w:tcPr>
            <w:tcW w:w="1620" w:type="dxa"/>
            <w:tcBorders>
              <w:top w:val="single" w:sz="4" w:space="0" w:color="000000"/>
              <w:left w:val="single" w:sz="4" w:space="0" w:color="000000"/>
              <w:bottom w:val="single" w:sz="4" w:space="0" w:color="000000"/>
              <w:right w:val="nil"/>
            </w:tcBorders>
            <w:shd w:val="clear" w:color="auto" w:fill="F2F2F2"/>
            <w:vAlign w:val="center"/>
            <w:hideMark/>
          </w:tcPr>
          <w:p w:rsidR="009C61B7" w:rsidRPr="009C61B7" w:rsidRDefault="009C61B7">
            <w:pPr>
              <w:widowControl w:val="0"/>
              <w:suppressAutoHyphens/>
              <w:snapToGrid w:val="0"/>
              <w:spacing w:before="120" w:after="120"/>
              <w:rPr>
                <w:rFonts w:ascii="Times New Roman" w:eastAsia="Lucida Sans Unicode" w:hAnsi="Times New Roman" w:cs="Times New Roman"/>
                <w:bCs/>
                <w:noProof/>
                <w:kern w:val="2"/>
                <w:lang w:val="ro-RO" w:eastAsia="hi-IN" w:bidi="hi-IN"/>
              </w:rPr>
            </w:pPr>
            <w:r w:rsidRPr="009C61B7">
              <w:rPr>
                <w:rFonts w:ascii="Times New Roman" w:eastAsia="Lucida Sans Unicode" w:hAnsi="Times New Roman" w:cs="Times New Roman"/>
                <w:bCs/>
                <w:kern w:val="2"/>
                <w:lang w:val="ro-RO" w:eastAsia="hi-IN" w:bidi="hi-IN"/>
              </w:rPr>
              <w:t>Telefon</w:t>
            </w:r>
          </w:p>
        </w:tc>
        <w:tc>
          <w:tcPr>
            <w:tcW w:w="6382" w:type="dxa"/>
            <w:tcBorders>
              <w:top w:val="single" w:sz="4" w:space="0" w:color="000000"/>
              <w:left w:val="single" w:sz="4" w:space="0" w:color="000000"/>
              <w:bottom w:val="single" w:sz="4" w:space="0" w:color="000000"/>
              <w:right w:val="single" w:sz="4" w:space="0" w:color="000000"/>
            </w:tcBorders>
          </w:tcPr>
          <w:p w:rsidR="009C61B7" w:rsidRPr="009C61B7" w:rsidRDefault="009C61B7">
            <w:pPr>
              <w:widowControl w:val="0"/>
              <w:suppressAutoHyphens/>
              <w:snapToGrid w:val="0"/>
              <w:rPr>
                <w:rFonts w:ascii="Times New Roman" w:eastAsia="Lucida Sans Unicode" w:hAnsi="Times New Roman" w:cs="Times New Roman"/>
                <w:noProof/>
                <w:kern w:val="2"/>
                <w:lang w:val="ro-RO" w:eastAsia="hi-IN" w:bidi="hi-IN"/>
              </w:rPr>
            </w:pPr>
          </w:p>
        </w:tc>
      </w:tr>
      <w:tr w:rsidR="009C61B7" w:rsidRPr="009C61B7" w:rsidTr="009C61B7">
        <w:tc>
          <w:tcPr>
            <w:tcW w:w="1620" w:type="dxa"/>
            <w:tcBorders>
              <w:top w:val="single" w:sz="4" w:space="0" w:color="000000"/>
              <w:left w:val="single" w:sz="4" w:space="0" w:color="000000"/>
              <w:bottom w:val="single" w:sz="4" w:space="0" w:color="000000"/>
              <w:right w:val="nil"/>
            </w:tcBorders>
            <w:shd w:val="clear" w:color="auto" w:fill="F2F2F2"/>
            <w:vAlign w:val="center"/>
            <w:hideMark/>
          </w:tcPr>
          <w:p w:rsidR="009C61B7" w:rsidRPr="009C61B7" w:rsidRDefault="009C61B7">
            <w:pPr>
              <w:widowControl w:val="0"/>
              <w:suppressAutoHyphens/>
              <w:snapToGrid w:val="0"/>
              <w:spacing w:before="120" w:after="120"/>
              <w:rPr>
                <w:rFonts w:ascii="Times New Roman" w:eastAsia="Lucida Sans Unicode" w:hAnsi="Times New Roman" w:cs="Times New Roman"/>
                <w:bCs/>
                <w:noProof/>
                <w:kern w:val="2"/>
                <w:lang w:val="ro-RO" w:eastAsia="hi-IN" w:bidi="hi-IN"/>
              </w:rPr>
            </w:pPr>
            <w:r w:rsidRPr="009C61B7">
              <w:rPr>
                <w:rFonts w:ascii="Times New Roman" w:eastAsia="Lucida Sans Unicode" w:hAnsi="Times New Roman" w:cs="Times New Roman"/>
                <w:bCs/>
                <w:kern w:val="2"/>
                <w:lang w:val="ro-RO" w:eastAsia="hi-IN" w:bidi="hi-IN"/>
              </w:rPr>
              <w:t>Fax</w:t>
            </w:r>
          </w:p>
        </w:tc>
        <w:tc>
          <w:tcPr>
            <w:tcW w:w="6382" w:type="dxa"/>
            <w:tcBorders>
              <w:top w:val="single" w:sz="4" w:space="0" w:color="000000"/>
              <w:left w:val="single" w:sz="4" w:space="0" w:color="000000"/>
              <w:bottom w:val="single" w:sz="4" w:space="0" w:color="000000"/>
              <w:right w:val="single" w:sz="4" w:space="0" w:color="000000"/>
            </w:tcBorders>
          </w:tcPr>
          <w:p w:rsidR="009C61B7" w:rsidRPr="009C61B7" w:rsidRDefault="009C61B7">
            <w:pPr>
              <w:widowControl w:val="0"/>
              <w:suppressAutoHyphens/>
              <w:snapToGrid w:val="0"/>
              <w:rPr>
                <w:rFonts w:ascii="Times New Roman" w:eastAsia="Lucida Sans Unicode" w:hAnsi="Times New Roman" w:cs="Times New Roman"/>
                <w:noProof/>
                <w:kern w:val="2"/>
                <w:lang w:val="ro-RO" w:eastAsia="hi-IN" w:bidi="hi-IN"/>
              </w:rPr>
            </w:pPr>
          </w:p>
        </w:tc>
      </w:tr>
      <w:tr w:rsidR="009C61B7" w:rsidRPr="009C61B7" w:rsidTr="009C61B7">
        <w:trPr>
          <w:trHeight w:val="420"/>
        </w:trPr>
        <w:tc>
          <w:tcPr>
            <w:tcW w:w="1620" w:type="dxa"/>
            <w:tcBorders>
              <w:top w:val="single" w:sz="4" w:space="0" w:color="000000"/>
              <w:left w:val="single" w:sz="4" w:space="0" w:color="000000"/>
              <w:bottom w:val="single" w:sz="4" w:space="0" w:color="000000"/>
              <w:right w:val="nil"/>
            </w:tcBorders>
            <w:shd w:val="clear" w:color="auto" w:fill="F2F2F2"/>
            <w:vAlign w:val="center"/>
            <w:hideMark/>
          </w:tcPr>
          <w:p w:rsidR="009C61B7" w:rsidRPr="009C61B7" w:rsidRDefault="009C61B7">
            <w:pPr>
              <w:widowControl w:val="0"/>
              <w:suppressAutoHyphens/>
              <w:snapToGrid w:val="0"/>
              <w:rPr>
                <w:rFonts w:ascii="Times New Roman" w:eastAsia="Lucida Sans Unicode" w:hAnsi="Times New Roman" w:cs="Times New Roman"/>
                <w:bCs/>
                <w:noProof/>
                <w:kern w:val="2"/>
                <w:lang w:val="ro-RO" w:eastAsia="hi-IN" w:bidi="hi-IN"/>
              </w:rPr>
            </w:pPr>
            <w:r w:rsidRPr="009C61B7">
              <w:rPr>
                <w:rFonts w:ascii="Times New Roman" w:eastAsia="Lucida Sans Unicode" w:hAnsi="Times New Roman" w:cs="Times New Roman"/>
                <w:bCs/>
                <w:kern w:val="2"/>
                <w:lang w:val="ro-RO" w:eastAsia="hi-IN" w:bidi="hi-IN"/>
              </w:rPr>
              <w:t>E-mail</w:t>
            </w:r>
          </w:p>
        </w:tc>
        <w:tc>
          <w:tcPr>
            <w:tcW w:w="6382" w:type="dxa"/>
            <w:tcBorders>
              <w:top w:val="single" w:sz="4" w:space="0" w:color="000000"/>
              <w:left w:val="single" w:sz="4" w:space="0" w:color="000000"/>
              <w:bottom w:val="single" w:sz="4" w:space="0" w:color="000000"/>
              <w:right w:val="single" w:sz="4" w:space="0" w:color="000000"/>
            </w:tcBorders>
          </w:tcPr>
          <w:p w:rsidR="009C61B7" w:rsidRPr="009C61B7" w:rsidRDefault="009C61B7">
            <w:pPr>
              <w:widowControl w:val="0"/>
              <w:suppressAutoHyphens/>
              <w:snapToGrid w:val="0"/>
              <w:rPr>
                <w:rFonts w:ascii="Times New Roman" w:eastAsia="Lucida Sans Unicode" w:hAnsi="Times New Roman" w:cs="Times New Roman"/>
                <w:noProof/>
                <w:kern w:val="2"/>
                <w:lang w:val="ro-RO" w:eastAsia="hi-IN" w:bidi="hi-IN"/>
              </w:rPr>
            </w:pPr>
          </w:p>
        </w:tc>
      </w:tr>
    </w:tbl>
    <w:p w:rsidR="009C61B7" w:rsidRPr="009C61B7" w:rsidRDefault="009C61B7" w:rsidP="009C61B7">
      <w:pPr>
        <w:widowControl w:val="0"/>
        <w:suppressAutoHyphens/>
        <w:spacing w:line="360" w:lineRule="auto"/>
        <w:rPr>
          <w:rFonts w:ascii="Times New Roman" w:eastAsia="Lucida Sans Unicode" w:hAnsi="Times New Roman" w:cs="Times New Roman"/>
          <w:noProof/>
          <w:kern w:val="2"/>
          <w:lang w:val="en-GB" w:eastAsia="hi-IN" w:bidi="hi-IN"/>
        </w:rPr>
      </w:pPr>
    </w:p>
    <w:p w:rsidR="009C61B7" w:rsidRPr="009C61B7" w:rsidRDefault="009C61B7" w:rsidP="009C61B7">
      <w:pPr>
        <w:widowControl w:val="0"/>
        <w:suppressAutoHyphens/>
        <w:spacing w:line="360" w:lineRule="auto"/>
        <w:rPr>
          <w:rFonts w:ascii="Times New Roman" w:eastAsia="Lucida Sans Unicode" w:hAnsi="Times New Roman" w:cs="Times New Roman"/>
          <w:kern w:val="2"/>
          <w:lang w:val="ro-RO" w:eastAsia="hi-IN" w:bidi="hi-IN"/>
        </w:rPr>
      </w:pPr>
      <w:r w:rsidRPr="009C61B7">
        <w:rPr>
          <w:rFonts w:ascii="Times New Roman" w:eastAsia="Lucida Sans Unicode" w:hAnsi="Times New Roman" w:cs="Times New Roman"/>
          <w:kern w:val="2"/>
          <w:lang w:val="ro-RO" w:eastAsia="hi-IN" w:bidi="hi-IN"/>
        </w:rPr>
        <w:t xml:space="preserve">   Avem speranţa că oferta noastră este corespunzătoare şi va satisface cerinţele.</w:t>
      </w:r>
    </w:p>
    <w:p w:rsidR="009C61B7" w:rsidRPr="009C61B7" w:rsidRDefault="009C61B7" w:rsidP="009C61B7">
      <w:pPr>
        <w:autoSpaceDE w:val="0"/>
        <w:autoSpaceDN w:val="0"/>
        <w:adjustRightInd w:val="0"/>
        <w:jc w:val="both"/>
        <w:rPr>
          <w:rFonts w:ascii="Times New Roman" w:eastAsia="Times New Roman" w:hAnsi="Times New Roman" w:cs="Times New Roman"/>
          <w:lang w:val="ro-RO"/>
        </w:rPr>
      </w:pPr>
      <w:r w:rsidRPr="009C61B7">
        <w:rPr>
          <w:rFonts w:ascii="Times New Roman" w:hAnsi="Times New Roman" w:cs="Times New Roman"/>
          <w:lang w:val="ro-RO"/>
        </w:rPr>
        <w:t xml:space="preserve">                                                   </w:t>
      </w:r>
    </w:p>
    <w:p w:rsidR="009C61B7" w:rsidRPr="009C61B7" w:rsidRDefault="009C61B7" w:rsidP="009C61B7">
      <w:pPr>
        <w:widowControl w:val="0"/>
        <w:suppressAutoHyphens/>
        <w:spacing w:line="360" w:lineRule="auto"/>
        <w:rPr>
          <w:rFonts w:ascii="Times New Roman" w:eastAsia="Lucida Sans Unicode" w:hAnsi="Times New Roman" w:cs="Times New Roman"/>
          <w:kern w:val="2"/>
          <w:lang w:val="ro-RO" w:eastAsia="hi-IN" w:bidi="hi-IN"/>
        </w:rPr>
      </w:pPr>
      <w:r w:rsidRPr="009C61B7">
        <w:rPr>
          <w:rFonts w:ascii="Times New Roman" w:eastAsia="Lucida Sans Unicode" w:hAnsi="Times New Roman" w:cs="Times New Roman"/>
          <w:kern w:val="2"/>
          <w:lang w:val="ro-RO" w:eastAsia="hi-IN" w:bidi="hi-IN"/>
        </w:rPr>
        <w:t xml:space="preserve">Data completării ................................ </w:t>
      </w:r>
    </w:p>
    <w:p w:rsidR="009C61B7" w:rsidRDefault="009C61B7" w:rsidP="009C61B7">
      <w:pPr>
        <w:widowControl w:val="0"/>
        <w:suppressAutoHyphens/>
        <w:jc w:val="center"/>
        <w:rPr>
          <w:rFonts w:ascii="Times New Roman" w:eastAsia="Lucida Sans Unicode" w:hAnsi="Times New Roman" w:cs="Times New Roman"/>
          <w:kern w:val="2"/>
          <w:lang w:val="ro-RO" w:eastAsia="hi-IN" w:bidi="hi-IN"/>
        </w:rPr>
      </w:pPr>
      <w:r w:rsidRPr="009C61B7">
        <w:rPr>
          <w:rFonts w:ascii="Times New Roman" w:eastAsia="Lucida Sans Unicode" w:hAnsi="Times New Roman" w:cs="Times New Roman"/>
          <w:kern w:val="2"/>
          <w:lang w:val="ro-RO" w:eastAsia="hi-IN" w:bidi="hi-IN"/>
        </w:rPr>
        <w:br/>
        <w:t>Operator economic,</w:t>
      </w:r>
      <w:r w:rsidRPr="009C61B7">
        <w:rPr>
          <w:rFonts w:ascii="Times New Roman" w:eastAsia="Lucida Sans Unicode" w:hAnsi="Times New Roman" w:cs="Times New Roman"/>
          <w:kern w:val="2"/>
          <w:lang w:val="ro-RO" w:eastAsia="hi-IN" w:bidi="hi-IN"/>
        </w:rPr>
        <w:br/>
        <w:t>..............................................</w:t>
      </w:r>
      <w:r w:rsidRPr="009C61B7">
        <w:rPr>
          <w:rFonts w:ascii="Times New Roman" w:eastAsia="Lucida Sans Unicode" w:hAnsi="Times New Roman" w:cs="Times New Roman"/>
          <w:kern w:val="2"/>
          <w:lang w:val="ro-RO" w:eastAsia="hi-IN" w:bidi="hi-IN"/>
        </w:rPr>
        <w:br/>
        <w:t>(</w:t>
      </w:r>
      <w:r w:rsidRPr="009C61B7">
        <w:rPr>
          <w:rFonts w:ascii="Times New Roman" w:eastAsia="Lucida Sans Unicode" w:hAnsi="Times New Roman" w:cs="Times New Roman"/>
          <w:i/>
          <w:iCs/>
          <w:kern w:val="2"/>
          <w:lang w:val="ro-RO" w:eastAsia="hi-IN" w:bidi="hi-IN"/>
        </w:rPr>
        <w:t>semnătura autorizata</w:t>
      </w:r>
      <w:r w:rsidRPr="009C61B7">
        <w:rPr>
          <w:rFonts w:ascii="Times New Roman" w:eastAsia="Lucida Sans Unicode" w:hAnsi="Times New Roman" w:cs="Times New Roman"/>
          <w:kern w:val="2"/>
          <w:lang w:val="ro-RO" w:eastAsia="hi-IN" w:bidi="hi-IN"/>
        </w:rPr>
        <w:t xml:space="preserve"> şi </w:t>
      </w:r>
      <w:r w:rsidRPr="009C61B7">
        <w:rPr>
          <w:rFonts w:ascii="Times New Roman" w:eastAsia="Lucida Sans Unicode" w:hAnsi="Times New Roman" w:cs="Times New Roman"/>
          <w:i/>
          <w:iCs/>
          <w:kern w:val="2"/>
          <w:lang w:val="ro-RO" w:eastAsia="hi-IN" w:bidi="hi-IN"/>
        </w:rPr>
        <w:t>stampila</w:t>
      </w:r>
      <w:r w:rsidRPr="009C61B7">
        <w:rPr>
          <w:rFonts w:ascii="Times New Roman" w:eastAsia="Lucida Sans Unicode" w:hAnsi="Times New Roman" w:cs="Times New Roman"/>
          <w:kern w:val="2"/>
          <w:lang w:val="ro-RO" w:eastAsia="hi-IN" w:bidi="hi-IN"/>
        </w:rPr>
        <w:t>)</w:t>
      </w:r>
    </w:p>
    <w:p w:rsidR="009C61B7" w:rsidRPr="009C61B7" w:rsidRDefault="009C61B7" w:rsidP="009C61B7">
      <w:pPr>
        <w:widowControl w:val="0"/>
        <w:suppressAutoHyphens/>
        <w:jc w:val="center"/>
        <w:rPr>
          <w:rFonts w:ascii="Times New Roman" w:eastAsia="Lucida Sans Unicode" w:hAnsi="Times New Roman" w:cs="Times New Roman"/>
          <w:kern w:val="2"/>
          <w:lang w:val="ro-RO" w:eastAsia="hi-IN" w:bidi="hi-IN"/>
        </w:rPr>
      </w:pPr>
    </w:p>
    <w:bookmarkEnd w:id="0"/>
    <w:p w:rsidR="00076336" w:rsidRPr="00ED4529" w:rsidRDefault="00076336" w:rsidP="00076336">
      <w:pPr>
        <w:spacing w:before="113" w:after="113" w:line="200" w:lineRule="atLeast"/>
        <w:rPr>
          <w:rFonts w:ascii="Times New Roman" w:eastAsia="Calibri" w:hAnsi="Times New Roman" w:cs="Times New Roman"/>
          <w:bCs/>
          <w:iCs/>
          <w:color w:val="000000"/>
          <w:lang w:val="it-IT"/>
        </w:rPr>
      </w:pPr>
      <w:r w:rsidRPr="00ED4529">
        <w:rPr>
          <w:rFonts w:ascii="Times New Roman" w:eastAsia="Calibri" w:hAnsi="Times New Roman" w:cs="Times New Roman"/>
          <w:noProof/>
          <w:lang w:val="ro-RO"/>
        </w:rPr>
        <w:lastRenderedPageBreak/>
        <w:t xml:space="preserve">Operator </w:t>
      </w:r>
      <w:r w:rsidRPr="00ED4529">
        <w:rPr>
          <w:rFonts w:ascii="Times New Roman" w:eastAsia="Calibri" w:hAnsi="Times New Roman" w:cs="Times New Roman"/>
          <w:bCs/>
          <w:iCs/>
          <w:color w:val="000000"/>
          <w:lang w:val="it-IT"/>
        </w:rPr>
        <w:t xml:space="preserve">economic                                                                                        </w:t>
      </w:r>
      <w:r w:rsidR="009C61B7">
        <w:rPr>
          <w:rFonts w:ascii="Times New Roman" w:eastAsia="Calibri" w:hAnsi="Times New Roman" w:cs="Times New Roman"/>
          <w:bCs/>
          <w:iCs/>
          <w:color w:val="000000"/>
          <w:lang w:val="it-IT"/>
        </w:rPr>
        <w:t xml:space="preserve">                              </w:t>
      </w:r>
      <w:r w:rsidRPr="00ED4529">
        <w:rPr>
          <w:rFonts w:ascii="Times New Roman" w:eastAsia="Calibri" w:hAnsi="Times New Roman" w:cs="Times New Roman"/>
          <w:bCs/>
          <w:iCs/>
          <w:color w:val="000000"/>
          <w:lang w:val="it-IT"/>
        </w:rPr>
        <w:t xml:space="preserve"> </w:t>
      </w:r>
      <w:r w:rsidRPr="00ED4529">
        <w:rPr>
          <w:rFonts w:ascii="Times New Roman" w:eastAsia="Calibri" w:hAnsi="Times New Roman" w:cs="Times New Roman"/>
          <w:b/>
          <w:bCs/>
          <w:iCs/>
          <w:color w:val="000000"/>
          <w:lang w:val="it-IT"/>
        </w:rPr>
        <w:t>Formularul nr. 1</w:t>
      </w:r>
    </w:p>
    <w:p w:rsidR="00076336" w:rsidRPr="00ED4529" w:rsidRDefault="00076336" w:rsidP="00076336">
      <w:pPr>
        <w:spacing w:before="113" w:after="113" w:line="200" w:lineRule="atLeast"/>
        <w:jc w:val="both"/>
        <w:rPr>
          <w:rFonts w:ascii="Times New Roman" w:eastAsia="Calibri" w:hAnsi="Times New Roman" w:cs="Times New Roman"/>
          <w:bCs/>
          <w:iCs/>
          <w:color w:val="000000"/>
          <w:lang w:val="it-IT"/>
        </w:rPr>
      </w:pPr>
      <w:r w:rsidRPr="00ED4529">
        <w:rPr>
          <w:rFonts w:ascii="Times New Roman" w:eastAsia="Calibri" w:hAnsi="Times New Roman" w:cs="Times New Roman"/>
          <w:bCs/>
          <w:iCs/>
          <w:color w:val="000000"/>
          <w:lang w:val="it-IT"/>
        </w:rPr>
        <w:t xml:space="preserve">     ____________________                                                                    </w:t>
      </w:r>
      <w:r w:rsidRPr="00ED4529">
        <w:rPr>
          <w:rFonts w:ascii="Times New Roman" w:eastAsia="Calibri" w:hAnsi="Times New Roman" w:cs="Times New Roman"/>
          <w:bCs/>
          <w:iCs/>
          <w:color w:val="000000"/>
          <w:lang w:val="it-IT"/>
        </w:rPr>
        <w:tab/>
      </w:r>
    </w:p>
    <w:p w:rsidR="00076336" w:rsidRPr="00ED4529" w:rsidRDefault="00076336" w:rsidP="00076336">
      <w:pPr>
        <w:spacing w:before="113" w:after="113" w:line="200" w:lineRule="atLeast"/>
        <w:jc w:val="both"/>
        <w:rPr>
          <w:rFonts w:ascii="Times New Roman" w:eastAsia="Calibri" w:hAnsi="Times New Roman" w:cs="Times New Roman"/>
          <w:bCs/>
          <w:iCs/>
          <w:color w:val="000000"/>
          <w:lang w:val="it-IT"/>
        </w:rPr>
      </w:pPr>
      <w:r w:rsidRPr="00ED4529">
        <w:rPr>
          <w:rFonts w:ascii="Times New Roman" w:eastAsia="Calibri" w:hAnsi="Times New Roman" w:cs="Times New Roman"/>
          <w:bCs/>
          <w:iCs/>
          <w:color w:val="000000"/>
          <w:lang w:val="it-IT"/>
        </w:rPr>
        <w:t xml:space="preserve">        (denumirea/numele)</w:t>
      </w:r>
    </w:p>
    <w:p w:rsidR="00076336" w:rsidRPr="00ED4529" w:rsidRDefault="00076336" w:rsidP="00076336">
      <w:pPr>
        <w:spacing w:before="113" w:after="113" w:line="200" w:lineRule="atLeast"/>
        <w:jc w:val="both"/>
        <w:rPr>
          <w:rFonts w:ascii="Times New Roman" w:eastAsia="Calibri" w:hAnsi="Times New Roman" w:cs="Times New Roman"/>
          <w:bCs/>
          <w:iCs/>
          <w:color w:val="000000"/>
          <w:lang w:val="it-IT"/>
        </w:rPr>
      </w:pPr>
    </w:p>
    <w:p w:rsidR="00076336" w:rsidRPr="00ED4529" w:rsidRDefault="00076336" w:rsidP="00076336">
      <w:pPr>
        <w:spacing w:before="113" w:after="113" w:line="200" w:lineRule="atLeast"/>
        <w:jc w:val="both"/>
        <w:rPr>
          <w:rFonts w:ascii="Times New Roman" w:eastAsia="Calibri" w:hAnsi="Times New Roman" w:cs="Times New Roman"/>
          <w:bCs/>
          <w:iCs/>
          <w:color w:val="000000"/>
          <w:lang w:val="it-IT"/>
        </w:rPr>
      </w:pPr>
    </w:p>
    <w:p w:rsidR="00076336" w:rsidRPr="00ED4529" w:rsidRDefault="00076336" w:rsidP="00076336">
      <w:pPr>
        <w:spacing w:before="113" w:after="113" w:line="200" w:lineRule="atLeast"/>
        <w:jc w:val="both"/>
        <w:rPr>
          <w:rFonts w:ascii="Times New Roman" w:eastAsia="Calibri" w:hAnsi="Times New Roman" w:cs="Times New Roman"/>
          <w:bCs/>
          <w:iCs/>
          <w:color w:val="000000"/>
          <w:lang w:val="it-IT"/>
        </w:rPr>
      </w:pPr>
    </w:p>
    <w:p w:rsidR="00076336" w:rsidRPr="00ED4529" w:rsidRDefault="00076336" w:rsidP="00076336">
      <w:pPr>
        <w:spacing w:before="113" w:after="113" w:line="200" w:lineRule="atLeast"/>
        <w:jc w:val="both"/>
        <w:rPr>
          <w:rFonts w:ascii="Times New Roman" w:eastAsia="Calibri" w:hAnsi="Times New Roman" w:cs="Times New Roman"/>
          <w:bCs/>
          <w:iCs/>
          <w:color w:val="000000"/>
          <w:lang w:val="it-IT"/>
        </w:rPr>
      </w:pPr>
    </w:p>
    <w:p w:rsidR="00076336" w:rsidRPr="00ED4529" w:rsidRDefault="00076336" w:rsidP="00076336">
      <w:pPr>
        <w:spacing w:before="113" w:after="113" w:line="200" w:lineRule="atLeast"/>
        <w:jc w:val="both"/>
        <w:rPr>
          <w:rFonts w:ascii="Times New Roman" w:eastAsia="Calibri" w:hAnsi="Times New Roman" w:cs="Times New Roman"/>
          <w:bCs/>
          <w:iCs/>
          <w:color w:val="000000"/>
          <w:lang w:val="it-IT"/>
        </w:rPr>
      </w:pPr>
    </w:p>
    <w:p w:rsidR="00076336" w:rsidRPr="00ED4529" w:rsidRDefault="00076336" w:rsidP="00076336">
      <w:pPr>
        <w:spacing w:after="0" w:line="240" w:lineRule="auto"/>
        <w:jc w:val="center"/>
        <w:rPr>
          <w:rFonts w:ascii="Times New Roman" w:eastAsia="Calibri" w:hAnsi="Times New Roman" w:cs="Times New Roman"/>
          <w:b/>
          <w:bCs/>
          <w:iCs/>
          <w:color w:val="000000"/>
          <w:lang w:val="it-IT"/>
        </w:rPr>
      </w:pPr>
      <w:r w:rsidRPr="00ED4529">
        <w:rPr>
          <w:rFonts w:ascii="Times New Roman" w:eastAsia="Calibri" w:hAnsi="Times New Roman" w:cs="Times New Roman"/>
          <w:b/>
          <w:bCs/>
          <w:iCs/>
          <w:color w:val="000000"/>
          <w:lang w:val="it-IT"/>
        </w:rPr>
        <w:t>DECLARAŢIE PRIVIND NEINCADRAREA IN</w:t>
      </w:r>
    </w:p>
    <w:p w:rsidR="00076336" w:rsidRPr="00ED4529" w:rsidRDefault="00076336" w:rsidP="00076336">
      <w:pPr>
        <w:spacing w:after="0" w:line="240" w:lineRule="auto"/>
        <w:jc w:val="center"/>
        <w:rPr>
          <w:rFonts w:ascii="Times New Roman" w:eastAsia="Calibri" w:hAnsi="Times New Roman" w:cs="Times New Roman"/>
          <w:bCs/>
          <w:iCs/>
          <w:color w:val="000000"/>
          <w:lang w:val="it-IT"/>
        </w:rPr>
      </w:pPr>
      <w:r w:rsidRPr="00ED4529">
        <w:rPr>
          <w:rFonts w:ascii="Times New Roman" w:eastAsia="Calibri" w:hAnsi="Times New Roman" w:cs="Times New Roman"/>
          <w:b/>
          <w:bCs/>
          <w:iCs/>
          <w:color w:val="000000"/>
          <w:lang w:val="it-IT"/>
        </w:rPr>
        <w:t xml:space="preserve">SITUATIILE DE EXCLUDERE PREVAZUTE LA ART. 164 DIN LEGEA NR. 98/2016  </w:t>
      </w:r>
    </w:p>
    <w:p w:rsidR="00076336" w:rsidRPr="00ED4529" w:rsidRDefault="00076336" w:rsidP="00076336">
      <w:pPr>
        <w:spacing w:before="113" w:after="113" w:line="200" w:lineRule="atLeast"/>
        <w:jc w:val="both"/>
        <w:rPr>
          <w:rFonts w:ascii="Times New Roman" w:eastAsia="Calibri" w:hAnsi="Times New Roman" w:cs="Times New Roman"/>
          <w:bCs/>
          <w:iCs/>
          <w:color w:val="000000"/>
          <w:lang w:val="it-IT"/>
        </w:rPr>
      </w:pPr>
    </w:p>
    <w:p w:rsidR="00076336" w:rsidRPr="00ED4529" w:rsidRDefault="00076336" w:rsidP="00076336">
      <w:pPr>
        <w:spacing w:before="113" w:after="113" w:line="200" w:lineRule="atLeast"/>
        <w:jc w:val="both"/>
        <w:rPr>
          <w:rFonts w:ascii="Times New Roman" w:eastAsia="Calibri" w:hAnsi="Times New Roman" w:cs="Times New Roman"/>
          <w:bCs/>
          <w:iCs/>
          <w:color w:val="000000"/>
          <w:lang w:val="it-IT"/>
        </w:rPr>
      </w:pPr>
    </w:p>
    <w:p w:rsidR="00076336" w:rsidRPr="00ED4529" w:rsidRDefault="00076336" w:rsidP="00076336">
      <w:pPr>
        <w:spacing w:after="0" w:line="240" w:lineRule="auto"/>
        <w:jc w:val="both"/>
        <w:rPr>
          <w:rFonts w:ascii="Times New Roman" w:eastAsia="Calibri" w:hAnsi="Times New Roman" w:cs="Times New Roman"/>
          <w:bCs/>
          <w:iCs/>
          <w:color w:val="000000"/>
          <w:lang w:val="it-IT"/>
        </w:rPr>
      </w:pPr>
      <w:r w:rsidRPr="00ED4529">
        <w:rPr>
          <w:rFonts w:ascii="Times New Roman" w:eastAsia="Calibri" w:hAnsi="Times New Roman" w:cs="Times New Roman"/>
          <w:bCs/>
          <w:iCs/>
          <w:color w:val="000000"/>
          <w:lang w:val="it-IT"/>
        </w:rPr>
        <w:tab/>
        <w:t>Subsemnatul(a) .................................................. reprezentant împuternicit al .....................</w:t>
      </w:r>
    </w:p>
    <w:p w:rsidR="00076336" w:rsidRPr="00ED4529" w:rsidRDefault="00076336" w:rsidP="00076336">
      <w:pPr>
        <w:spacing w:after="0" w:line="240" w:lineRule="auto"/>
        <w:jc w:val="both"/>
        <w:rPr>
          <w:rFonts w:ascii="Times New Roman" w:eastAsia="Calibri" w:hAnsi="Times New Roman" w:cs="Times New Roman"/>
          <w:bCs/>
          <w:iCs/>
          <w:color w:val="000000"/>
          <w:lang w:val="it-IT"/>
        </w:rPr>
      </w:pPr>
      <w:r w:rsidRPr="00ED4529">
        <w:rPr>
          <w:rFonts w:ascii="Times New Roman" w:eastAsia="Calibri" w:hAnsi="Times New Roman" w:cs="Times New Roman"/>
          <w:bCs/>
          <w:iCs/>
          <w:color w:val="000000"/>
          <w:lang w:val="it-IT"/>
        </w:rPr>
        <w:t>……………………………….……………………………………(denumirea/numele şi sediul/adresa operatorului economic), declar pe propria răspundere, sub sancţiunea excluderii din procedură şi sub sancţiunile aplicate faptei de fals în declaratii, că nu mă aflu în situaţia prevăzută la art. 164 din Legea nr. 98/2016, respectiv ca operatorul economic pe care il reprezint nu a fost condamnat prin hotărâre definitivă a unei instanţe judecătoreşti pentru comiterea uneia dintre urmatoarele infractiuni: constituirea unui grup infractional organizat (art. 367 din Codul Penal), infractiuni de coruptie (art. 289/294 din Codul Penal), infractiuni impotriva intereselor financiare ale Uniunii Europene (art. 18ind.1 – 18 ind 5 din Legea nr. 78/2000), acte de terorism (art. 32-55 si art. 37-38 din Legea nr. 535/2004), spalarea banilor (art. 29 din Legea nr. 656/2002), trafic si exploatarea persoanelor vulnerabile (art. 209-217 din Legea nr. 286/2009), frauda (</w:t>
      </w:r>
      <w:r w:rsidR="00CA31B3">
        <w:rPr>
          <w:rFonts w:ascii="Times New Roman" w:eastAsia="Calibri" w:hAnsi="Times New Roman" w:cs="Times New Roman"/>
          <w:bCs/>
          <w:iCs/>
          <w:color w:val="000000"/>
          <w:lang w:val="it-IT"/>
        </w:rPr>
        <w:t>art. 1 din Conventia pentru prot</w:t>
      </w:r>
      <w:r w:rsidRPr="00ED4529">
        <w:rPr>
          <w:rFonts w:ascii="Times New Roman" w:eastAsia="Calibri" w:hAnsi="Times New Roman" w:cs="Times New Roman"/>
          <w:bCs/>
          <w:iCs/>
          <w:color w:val="000000"/>
          <w:lang w:val="it-IT"/>
        </w:rPr>
        <w:t xml:space="preserve">ejarea intereselor financiare ale Comunitatilor Europene din 27 noiembrie 1995). </w:t>
      </w:r>
    </w:p>
    <w:p w:rsidR="00076336" w:rsidRPr="00ED4529" w:rsidRDefault="00076336" w:rsidP="00076336">
      <w:pPr>
        <w:spacing w:after="0" w:line="240" w:lineRule="auto"/>
        <w:jc w:val="both"/>
        <w:rPr>
          <w:rFonts w:ascii="Times New Roman" w:eastAsia="Calibri" w:hAnsi="Times New Roman" w:cs="Times New Roman"/>
          <w:bCs/>
          <w:iCs/>
          <w:color w:val="000000"/>
          <w:lang w:val="it-IT"/>
        </w:rPr>
      </w:pPr>
      <w:r w:rsidRPr="00ED4529">
        <w:rPr>
          <w:rFonts w:ascii="Times New Roman" w:eastAsia="Calibri" w:hAnsi="Times New Roman" w:cs="Times New Roman"/>
          <w:bCs/>
          <w:iCs/>
          <w:color w:val="000000"/>
          <w:lang w:val="it-IT"/>
        </w:rPr>
        <w:tab/>
        <w:t xml:space="preserve">De asemenea, declar sub sanctiunea aplicata faptei de fals în declaratii ca nici un membru al organului de administrare, de conducere sau supraveghere si, de asemenea, nici o persoana cu putere de reprezentare, de decizie sau de control in cadrul operatorului economic pe care il reprezint nu a fost condamnat prin hotarare judecatoreasca definitiva pentru comiterea uneia dintre infractiunile mentionate mai sus. </w:t>
      </w:r>
    </w:p>
    <w:p w:rsidR="00076336" w:rsidRPr="00ED4529" w:rsidRDefault="00076336" w:rsidP="00076336">
      <w:pPr>
        <w:spacing w:after="0" w:line="240" w:lineRule="auto"/>
        <w:jc w:val="both"/>
        <w:rPr>
          <w:rFonts w:ascii="Times New Roman" w:eastAsia="Calibri" w:hAnsi="Times New Roman" w:cs="Times New Roman"/>
          <w:bCs/>
          <w:iCs/>
          <w:color w:val="000000"/>
          <w:lang w:val="it-IT"/>
        </w:rPr>
      </w:pPr>
      <w:r w:rsidRPr="00ED4529">
        <w:rPr>
          <w:rFonts w:ascii="Times New Roman" w:eastAsia="Calibri" w:hAnsi="Times New Roman" w:cs="Times New Roman"/>
          <w:bCs/>
          <w:iCs/>
          <w:color w:val="000000"/>
          <w:lang w:val="it-IT"/>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076336" w:rsidRPr="00ED4529" w:rsidRDefault="00076336" w:rsidP="00076336">
      <w:pPr>
        <w:spacing w:after="0" w:line="240" w:lineRule="auto"/>
        <w:jc w:val="both"/>
        <w:rPr>
          <w:rFonts w:ascii="Times New Roman" w:eastAsia="Calibri" w:hAnsi="Times New Roman" w:cs="Times New Roman"/>
          <w:bCs/>
          <w:iCs/>
          <w:color w:val="000000"/>
          <w:lang w:val="it-IT"/>
        </w:rPr>
      </w:pPr>
    </w:p>
    <w:p w:rsidR="00076336" w:rsidRPr="00ED4529" w:rsidRDefault="00076336" w:rsidP="00076336">
      <w:pPr>
        <w:spacing w:after="0" w:line="240" w:lineRule="auto"/>
        <w:jc w:val="both"/>
        <w:rPr>
          <w:rFonts w:ascii="Times New Roman" w:eastAsia="Calibri" w:hAnsi="Times New Roman" w:cs="Times New Roman"/>
          <w:bCs/>
          <w:iCs/>
          <w:color w:val="000000"/>
          <w:lang w:val="it-IT"/>
        </w:rPr>
      </w:pPr>
    </w:p>
    <w:p w:rsidR="00076336" w:rsidRPr="00ED4529" w:rsidRDefault="00076336" w:rsidP="00076336">
      <w:pPr>
        <w:spacing w:after="0" w:line="240" w:lineRule="auto"/>
        <w:jc w:val="both"/>
        <w:rPr>
          <w:rFonts w:ascii="Times New Roman" w:eastAsia="Calibri" w:hAnsi="Times New Roman" w:cs="Times New Roman"/>
          <w:bCs/>
          <w:iCs/>
          <w:color w:val="000000"/>
          <w:lang w:val="it-IT"/>
        </w:rPr>
      </w:pPr>
    </w:p>
    <w:p w:rsidR="00076336" w:rsidRPr="00ED4529" w:rsidRDefault="00076336" w:rsidP="00076336">
      <w:pPr>
        <w:spacing w:after="0" w:line="240" w:lineRule="auto"/>
        <w:jc w:val="both"/>
        <w:rPr>
          <w:rFonts w:ascii="Times New Roman" w:eastAsia="Calibri" w:hAnsi="Times New Roman" w:cs="Times New Roman"/>
          <w:bCs/>
          <w:iCs/>
          <w:color w:val="000000"/>
          <w:lang w:val="it-IT"/>
        </w:rPr>
      </w:pPr>
      <w:r w:rsidRPr="00ED4529">
        <w:rPr>
          <w:rFonts w:ascii="Times New Roman" w:eastAsia="Calibri" w:hAnsi="Times New Roman" w:cs="Times New Roman"/>
          <w:bCs/>
          <w:iCs/>
          <w:color w:val="000000"/>
          <w:lang w:val="it-IT"/>
        </w:rPr>
        <w:t>Data completării ................................</w:t>
      </w:r>
    </w:p>
    <w:p w:rsidR="00076336" w:rsidRPr="00ED4529" w:rsidRDefault="00076336" w:rsidP="00076336">
      <w:pPr>
        <w:spacing w:after="0" w:line="240" w:lineRule="auto"/>
        <w:jc w:val="both"/>
        <w:rPr>
          <w:rFonts w:ascii="Times New Roman" w:eastAsia="Calibri" w:hAnsi="Times New Roman" w:cs="Times New Roman"/>
          <w:bCs/>
          <w:iCs/>
          <w:color w:val="000000"/>
          <w:lang w:val="it-IT"/>
        </w:rPr>
      </w:pPr>
    </w:p>
    <w:p w:rsidR="00076336" w:rsidRPr="00ED4529" w:rsidRDefault="00076336" w:rsidP="00076336">
      <w:pPr>
        <w:spacing w:after="0" w:line="240" w:lineRule="auto"/>
        <w:jc w:val="both"/>
        <w:rPr>
          <w:rFonts w:ascii="Times New Roman" w:eastAsia="Calibri" w:hAnsi="Times New Roman" w:cs="Times New Roman"/>
          <w:bCs/>
          <w:iCs/>
          <w:color w:val="000000"/>
          <w:lang w:val="it-IT"/>
        </w:rPr>
      </w:pPr>
    </w:p>
    <w:p w:rsidR="00076336" w:rsidRPr="00ED4529" w:rsidRDefault="00076336" w:rsidP="00076336">
      <w:pPr>
        <w:spacing w:after="0" w:line="240" w:lineRule="auto"/>
        <w:jc w:val="both"/>
        <w:rPr>
          <w:rFonts w:ascii="Times New Roman" w:eastAsia="Calibri" w:hAnsi="Times New Roman" w:cs="Times New Roman"/>
          <w:bCs/>
          <w:iCs/>
          <w:color w:val="000000"/>
          <w:lang w:val="it-IT"/>
        </w:rPr>
      </w:pPr>
    </w:p>
    <w:p w:rsidR="00076336" w:rsidRPr="00ED4529" w:rsidRDefault="00076336" w:rsidP="00076336">
      <w:pPr>
        <w:spacing w:after="0" w:line="240" w:lineRule="auto"/>
        <w:jc w:val="both"/>
        <w:rPr>
          <w:rFonts w:ascii="Times New Roman" w:eastAsia="Calibri" w:hAnsi="Times New Roman" w:cs="Times New Roman"/>
          <w:bCs/>
          <w:iCs/>
          <w:color w:val="000000"/>
          <w:lang w:val="it-IT"/>
        </w:rPr>
      </w:pPr>
      <w:r w:rsidRPr="00ED4529">
        <w:rPr>
          <w:rFonts w:ascii="Times New Roman" w:eastAsia="Calibri" w:hAnsi="Times New Roman" w:cs="Times New Roman"/>
          <w:bCs/>
          <w:iCs/>
          <w:color w:val="000000"/>
          <w:lang w:val="it-IT"/>
        </w:rPr>
        <w:t>Operator economic,</w:t>
      </w:r>
    </w:p>
    <w:p w:rsidR="00076336" w:rsidRPr="00ED4529" w:rsidRDefault="00076336" w:rsidP="00076336">
      <w:pPr>
        <w:spacing w:after="0" w:line="240" w:lineRule="auto"/>
        <w:jc w:val="both"/>
        <w:rPr>
          <w:rFonts w:ascii="Times New Roman" w:eastAsia="Calibri" w:hAnsi="Times New Roman" w:cs="Times New Roman"/>
          <w:bCs/>
          <w:iCs/>
          <w:color w:val="000000"/>
          <w:lang w:val="it-IT"/>
        </w:rPr>
      </w:pPr>
      <w:r w:rsidRPr="00ED4529">
        <w:rPr>
          <w:rFonts w:ascii="Times New Roman" w:eastAsia="Calibri" w:hAnsi="Times New Roman" w:cs="Times New Roman"/>
          <w:bCs/>
          <w:iCs/>
          <w:color w:val="000000"/>
          <w:lang w:val="it-IT"/>
        </w:rPr>
        <w:t>............................................</w:t>
      </w:r>
    </w:p>
    <w:p w:rsidR="00076336" w:rsidRPr="00ED4529" w:rsidRDefault="00076336" w:rsidP="00076336">
      <w:pPr>
        <w:spacing w:after="0" w:line="240" w:lineRule="auto"/>
        <w:jc w:val="both"/>
        <w:rPr>
          <w:rFonts w:ascii="Times New Roman" w:eastAsia="Calibri" w:hAnsi="Times New Roman" w:cs="Times New Roman"/>
          <w:bCs/>
          <w:iCs/>
          <w:color w:val="000000"/>
          <w:lang w:val="it-IT"/>
        </w:rPr>
      </w:pPr>
      <w:r w:rsidRPr="00ED4529">
        <w:rPr>
          <w:rFonts w:ascii="Times New Roman" w:eastAsia="Calibri" w:hAnsi="Times New Roman" w:cs="Times New Roman"/>
          <w:bCs/>
          <w:iCs/>
          <w:color w:val="000000"/>
          <w:lang w:val="it-IT"/>
        </w:rPr>
        <w:t>(semnătura autorizată)</w:t>
      </w:r>
    </w:p>
    <w:p w:rsidR="00076336" w:rsidRPr="00ED4529" w:rsidRDefault="00076336" w:rsidP="00076336">
      <w:pPr>
        <w:spacing w:after="0" w:line="240" w:lineRule="auto"/>
        <w:jc w:val="both"/>
        <w:rPr>
          <w:rFonts w:ascii="Times New Roman" w:eastAsia="Calibri" w:hAnsi="Times New Roman" w:cs="Times New Roman"/>
          <w:bCs/>
          <w:iCs/>
          <w:color w:val="000000"/>
          <w:lang w:val="it-IT"/>
        </w:rPr>
      </w:pPr>
    </w:p>
    <w:p w:rsidR="00076336" w:rsidRPr="00ED4529" w:rsidRDefault="00076336" w:rsidP="00076336">
      <w:pPr>
        <w:spacing w:after="0" w:line="240" w:lineRule="auto"/>
        <w:jc w:val="both"/>
        <w:rPr>
          <w:rFonts w:ascii="Times New Roman" w:eastAsia="Calibri" w:hAnsi="Times New Roman" w:cs="Times New Roman"/>
          <w:bCs/>
          <w:iCs/>
          <w:color w:val="000000"/>
          <w:lang w:val="it-IT"/>
        </w:rPr>
      </w:pPr>
    </w:p>
    <w:p w:rsidR="00076336" w:rsidRPr="00ED4529" w:rsidRDefault="00076336" w:rsidP="00076336">
      <w:pPr>
        <w:spacing w:after="0" w:line="240" w:lineRule="auto"/>
        <w:jc w:val="both"/>
        <w:rPr>
          <w:rFonts w:ascii="Times New Roman" w:eastAsia="Calibri" w:hAnsi="Times New Roman" w:cs="Times New Roman"/>
          <w:bCs/>
          <w:iCs/>
          <w:color w:val="000000"/>
          <w:lang w:val="it-IT"/>
        </w:rPr>
      </w:pPr>
    </w:p>
    <w:p w:rsidR="00076336" w:rsidRPr="00ED4529" w:rsidRDefault="00076336" w:rsidP="00076336">
      <w:pPr>
        <w:spacing w:after="0" w:line="240" w:lineRule="auto"/>
        <w:jc w:val="both"/>
        <w:rPr>
          <w:rFonts w:ascii="Times New Roman" w:eastAsia="Calibri" w:hAnsi="Times New Roman" w:cs="Times New Roman"/>
          <w:bCs/>
          <w:iCs/>
          <w:color w:val="000000"/>
          <w:lang w:val="it-IT"/>
        </w:rPr>
      </w:pPr>
    </w:p>
    <w:p w:rsidR="00076336" w:rsidRPr="00ED4529" w:rsidRDefault="00076336" w:rsidP="00076336">
      <w:pPr>
        <w:spacing w:after="0" w:line="240" w:lineRule="auto"/>
        <w:jc w:val="both"/>
        <w:rPr>
          <w:rFonts w:ascii="Times New Roman" w:eastAsia="Calibri" w:hAnsi="Times New Roman" w:cs="Times New Roman"/>
          <w:bCs/>
          <w:iCs/>
          <w:color w:val="000000"/>
          <w:lang w:val="it-IT"/>
        </w:rPr>
      </w:pPr>
    </w:p>
    <w:p w:rsidR="00076336" w:rsidRPr="00ED4529" w:rsidRDefault="00076336" w:rsidP="00076336">
      <w:pPr>
        <w:spacing w:after="0" w:line="240" w:lineRule="auto"/>
        <w:jc w:val="both"/>
        <w:rPr>
          <w:rFonts w:ascii="Times New Roman" w:eastAsia="Calibri" w:hAnsi="Times New Roman" w:cs="Times New Roman"/>
          <w:bCs/>
          <w:iCs/>
          <w:color w:val="000000"/>
          <w:lang w:val="it-IT"/>
        </w:rPr>
      </w:pPr>
    </w:p>
    <w:p w:rsidR="00076336" w:rsidRDefault="00076336" w:rsidP="00076336">
      <w:pPr>
        <w:spacing w:after="0" w:line="240" w:lineRule="auto"/>
        <w:jc w:val="both"/>
        <w:rPr>
          <w:rFonts w:ascii="Times New Roman" w:eastAsia="Calibri" w:hAnsi="Times New Roman" w:cs="Times New Roman"/>
          <w:bCs/>
          <w:iCs/>
          <w:color w:val="000000"/>
          <w:lang w:val="it-IT"/>
        </w:rPr>
      </w:pPr>
    </w:p>
    <w:p w:rsidR="009C61B7" w:rsidRPr="00ED4529" w:rsidRDefault="009C61B7" w:rsidP="00076336">
      <w:pPr>
        <w:spacing w:after="0" w:line="240" w:lineRule="auto"/>
        <w:jc w:val="both"/>
        <w:rPr>
          <w:rFonts w:ascii="Times New Roman" w:eastAsia="Calibri" w:hAnsi="Times New Roman" w:cs="Times New Roman"/>
          <w:bCs/>
          <w:iCs/>
          <w:color w:val="000000"/>
          <w:lang w:val="it-IT"/>
        </w:rPr>
      </w:pPr>
    </w:p>
    <w:p w:rsidR="00076336" w:rsidRPr="00ED4529" w:rsidRDefault="00076336" w:rsidP="00076336">
      <w:pPr>
        <w:spacing w:after="0" w:line="240" w:lineRule="auto"/>
        <w:jc w:val="both"/>
        <w:rPr>
          <w:rFonts w:ascii="Times New Roman" w:eastAsia="Calibri" w:hAnsi="Times New Roman" w:cs="Times New Roman"/>
          <w:bCs/>
          <w:iCs/>
          <w:color w:val="000000"/>
          <w:lang w:val="it-IT"/>
        </w:rPr>
      </w:pPr>
    </w:p>
    <w:p w:rsidR="00076336" w:rsidRDefault="00076336" w:rsidP="00076336">
      <w:pPr>
        <w:spacing w:before="113" w:after="113" w:line="200" w:lineRule="atLeast"/>
        <w:jc w:val="both"/>
        <w:rPr>
          <w:rFonts w:ascii="Times New Roman" w:eastAsia="Calibri" w:hAnsi="Times New Roman" w:cs="Times New Roman"/>
          <w:bCs/>
          <w:iCs/>
          <w:color w:val="000000"/>
          <w:lang w:val="it-IT"/>
        </w:rPr>
      </w:pPr>
    </w:p>
    <w:p w:rsidR="00ED4529" w:rsidRPr="00ED4529" w:rsidRDefault="00ED4529" w:rsidP="00076336">
      <w:pPr>
        <w:spacing w:before="113" w:after="113" w:line="200" w:lineRule="atLeast"/>
        <w:jc w:val="both"/>
        <w:rPr>
          <w:rFonts w:ascii="Times New Roman" w:eastAsia="Calibri" w:hAnsi="Times New Roman" w:cs="Times New Roman"/>
          <w:bCs/>
          <w:iCs/>
          <w:color w:val="000000"/>
          <w:lang w:val="it-IT"/>
        </w:rPr>
      </w:pPr>
    </w:p>
    <w:p w:rsidR="00076336" w:rsidRPr="00ED4529" w:rsidRDefault="00076336" w:rsidP="00076336">
      <w:pPr>
        <w:spacing w:after="0" w:line="240" w:lineRule="auto"/>
        <w:jc w:val="both"/>
        <w:rPr>
          <w:rFonts w:ascii="Times New Roman" w:eastAsia="Calibri" w:hAnsi="Times New Roman" w:cs="Times New Roman"/>
          <w:bCs/>
          <w:iCs/>
          <w:color w:val="000000"/>
          <w:lang w:val="it-IT"/>
        </w:rPr>
      </w:pPr>
      <w:r w:rsidRPr="00ED4529">
        <w:rPr>
          <w:rFonts w:ascii="Times New Roman" w:eastAsia="Calibri" w:hAnsi="Times New Roman" w:cs="Times New Roman"/>
          <w:bCs/>
          <w:iCs/>
          <w:color w:val="000000"/>
          <w:lang w:val="it-IT"/>
        </w:rPr>
        <w:lastRenderedPageBreak/>
        <w:t xml:space="preserve">     Operator economic                                                                                                                   </w:t>
      </w:r>
      <w:r w:rsidRPr="00ED4529">
        <w:rPr>
          <w:rFonts w:ascii="Times New Roman" w:eastAsia="Calibri" w:hAnsi="Times New Roman" w:cs="Times New Roman"/>
          <w:b/>
          <w:bCs/>
          <w:iCs/>
          <w:color w:val="000000"/>
          <w:lang w:val="it-IT"/>
        </w:rPr>
        <w:t>Formularul nr. 2</w:t>
      </w:r>
    </w:p>
    <w:p w:rsidR="00076336" w:rsidRPr="00ED4529" w:rsidRDefault="00076336" w:rsidP="00076336">
      <w:pPr>
        <w:spacing w:after="0" w:line="240" w:lineRule="auto"/>
        <w:jc w:val="both"/>
        <w:rPr>
          <w:rFonts w:ascii="Times New Roman" w:eastAsia="Calibri" w:hAnsi="Times New Roman" w:cs="Times New Roman"/>
          <w:bCs/>
          <w:iCs/>
          <w:color w:val="000000"/>
          <w:lang w:val="it-IT"/>
        </w:rPr>
      </w:pPr>
      <w:r w:rsidRPr="00ED4529">
        <w:rPr>
          <w:rFonts w:ascii="Times New Roman" w:eastAsia="Calibri" w:hAnsi="Times New Roman" w:cs="Times New Roman"/>
          <w:bCs/>
          <w:iCs/>
          <w:color w:val="000000"/>
          <w:lang w:val="it-IT"/>
        </w:rPr>
        <w:t xml:space="preserve">       _____________________</w:t>
      </w:r>
    </w:p>
    <w:p w:rsidR="00076336" w:rsidRPr="00ED4529" w:rsidRDefault="00076336" w:rsidP="00076336">
      <w:pPr>
        <w:spacing w:after="0" w:line="240" w:lineRule="auto"/>
        <w:jc w:val="both"/>
        <w:rPr>
          <w:rFonts w:ascii="Times New Roman" w:eastAsia="Calibri" w:hAnsi="Times New Roman" w:cs="Times New Roman"/>
          <w:bCs/>
          <w:iCs/>
          <w:color w:val="000000"/>
          <w:lang w:val="it-IT"/>
        </w:rPr>
      </w:pPr>
      <w:r w:rsidRPr="00ED4529">
        <w:rPr>
          <w:rFonts w:ascii="Times New Roman" w:eastAsia="Calibri" w:hAnsi="Times New Roman" w:cs="Times New Roman"/>
          <w:bCs/>
          <w:iCs/>
          <w:color w:val="000000"/>
          <w:lang w:val="it-IT"/>
        </w:rPr>
        <w:t xml:space="preserve">           (denumirea/numele)</w:t>
      </w:r>
    </w:p>
    <w:p w:rsidR="00076336" w:rsidRPr="00ED4529" w:rsidRDefault="00076336" w:rsidP="00076336">
      <w:pPr>
        <w:spacing w:after="0" w:line="240" w:lineRule="auto"/>
        <w:jc w:val="both"/>
        <w:rPr>
          <w:rFonts w:ascii="Times New Roman" w:eastAsia="Calibri" w:hAnsi="Times New Roman" w:cs="Times New Roman"/>
          <w:bCs/>
          <w:iCs/>
          <w:color w:val="000000"/>
          <w:lang w:val="it-IT"/>
        </w:rPr>
      </w:pPr>
    </w:p>
    <w:p w:rsidR="00076336" w:rsidRPr="00ED4529" w:rsidRDefault="00076336" w:rsidP="00076336">
      <w:pPr>
        <w:spacing w:after="0" w:line="240" w:lineRule="auto"/>
        <w:jc w:val="center"/>
        <w:rPr>
          <w:rFonts w:ascii="Times New Roman" w:eastAsia="Calibri" w:hAnsi="Times New Roman" w:cs="Times New Roman"/>
          <w:b/>
          <w:bCs/>
          <w:iCs/>
          <w:color w:val="000000"/>
          <w:lang w:val="it-IT"/>
        </w:rPr>
      </w:pPr>
      <w:r w:rsidRPr="00ED4529">
        <w:rPr>
          <w:rFonts w:ascii="Times New Roman" w:eastAsia="Calibri" w:hAnsi="Times New Roman" w:cs="Times New Roman"/>
          <w:b/>
          <w:bCs/>
          <w:iCs/>
          <w:color w:val="000000"/>
          <w:lang w:val="it-IT"/>
        </w:rPr>
        <w:t>DECLARAŢIE</w:t>
      </w:r>
    </w:p>
    <w:p w:rsidR="00076336" w:rsidRPr="00ED4529" w:rsidRDefault="00076336" w:rsidP="00076336">
      <w:pPr>
        <w:spacing w:after="0" w:line="240" w:lineRule="auto"/>
        <w:jc w:val="center"/>
        <w:rPr>
          <w:rFonts w:ascii="Times New Roman" w:eastAsia="Calibri" w:hAnsi="Times New Roman" w:cs="Times New Roman"/>
          <w:bCs/>
          <w:iCs/>
          <w:color w:val="000000"/>
          <w:lang w:val="it-IT"/>
        </w:rPr>
      </w:pPr>
      <w:r w:rsidRPr="00ED4529">
        <w:rPr>
          <w:rFonts w:ascii="Times New Roman" w:eastAsia="Calibri" w:hAnsi="Times New Roman" w:cs="Times New Roman"/>
          <w:b/>
          <w:bCs/>
          <w:iCs/>
          <w:color w:val="000000"/>
          <w:lang w:val="it-IT"/>
        </w:rPr>
        <w:t>privind neîncadrarea în situaţiile prevăzute la art. 165 si 167 din Legea nr. 98/2016</w:t>
      </w:r>
    </w:p>
    <w:p w:rsidR="00076336" w:rsidRPr="00ED4529" w:rsidRDefault="00076336" w:rsidP="00076336">
      <w:pPr>
        <w:spacing w:after="0" w:line="240" w:lineRule="auto"/>
        <w:jc w:val="both"/>
        <w:rPr>
          <w:rFonts w:ascii="Times New Roman" w:eastAsia="Calibri" w:hAnsi="Times New Roman" w:cs="Times New Roman"/>
          <w:bCs/>
          <w:iCs/>
          <w:color w:val="000000"/>
          <w:lang w:val="it-IT"/>
        </w:rPr>
      </w:pPr>
      <w:r w:rsidRPr="00ED4529">
        <w:rPr>
          <w:rFonts w:ascii="Times New Roman" w:eastAsia="Calibri" w:hAnsi="Times New Roman" w:cs="Times New Roman"/>
          <w:bCs/>
          <w:iCs/>
          <w:color w:val="000000"/>
          <w:lang w:val="it-IT"/>
        </w:rPr>
        <w:tab/>
        <w:t>Subsemnatul(a) .................................................. reprezentant împuternicit al ..........................</w:t>
      </w:r>
    </w:p>
    <w:p w:rsidR="00076336" w:rsidRPr="00ED4529" w:rsidRDefault="00076336" w:rsidP="00076336">
      <w:pPr>
        <w:spacing w:after="0" w:line="240" w:lineRule="auto"/>
        <w:jc w:val="both"/>
        <w:rPr>
          <w:rFonts w:ascii="Times New Roman" w:eastAsia="Calibri" w:hAnsi="Times New Roman" w:cs="Times New Roman"/>
          <w:bCs/>
          <w:iCs/>
          <w:color w:val="000000"/>
          <w:lang w:val="it-IT"/>
        </w:rPr>
      </w:pPr>
      <w:r w:rsidRPr="00ED4529">
        <w:rPr>
          <w:rFonts w:ascii="Times New Roman" w:eastAsia="Calibri" w:hAnsi="Times New Roman" w:cs="Times New Roman"/>
          <w:bCs/>
          <w:iCs/>
          <w:color w:val="000000"/>
          <w:lang w:val="it-IT"/>
        </w:rPr>
        <w:t>……………………………………………………………(denumirea/numele operatorului economic)  în calitate de ofertant la procedura de ........................................................................... (se menţionează procedura) pentru atribuirea contractului de achiziţie publică având ca obiect ………………………… .................................................................................................. (denumirea produsului şi codul CPV), la data de .............................. (zi/luna/an), organizată de ………..........................................................</w:t>
      </w:r>
    </w:p>
    <w:p w:rsidR="00076336" w:rsidRPr="00ED4529" w:rsidRDefault="00076336" w:rsidP="00076336">
      <w:pPr>
        <w:spacing w:after="0" w:line="240" w:lineRule="auto"/>
        <w:jc w:val="both"/>
        <w:rPr>
          <w:rFonts w:ascii="Times New Roman" w:eastAsia="Calibri" w:hAnsi="Times New Roman" w:cs="Times New Roman"/>
          <w:bCs/>
          <w:iCs/>
          <w:color w:val="000000"/>
          <w:lang w:val="it-IT"/>
        </w:rPr>
      </w:pPr>
      <w:r w:rsidRPr="00ED4529">
        <w:rPr>
          <w:rFonts w:ascii="Times New Roman" w:eastAsia="Calibri" w:hAnsi="Times New Roman" w:cs="Times New Roman"/>
          <w:bCs/>
          <w:iCs/>
          <w:color w:val="000000"/>
          <w:lang w:val="it-IT"/>
        </w:rPr>
        <w:t>......................................................................... (denumirea autorităţii contractante), declar pe propria răspundere si sub sanctiunea excluderii din procedura si a sanctiunii aplicabile pentru fals in declaratii că:</w:t>
      </w:r>
    </w:p>
    <w:p w:rsidR="00076336" w:rsidRPr="00ED4529" w:rsidRDefault="00076336" w:rsidP="00076336">
      <w:pPr>
        <w:spacing w:after="0" w:line="240" w:lineRule="auto"/>
        <w:jc w:val="both"/>
        <w:rPr>
          <w:rFonts w:ascii="Times New Roman" w:eastAsia="Calibri" w:hAnsi="Times New Roman" w:cs="Times New Roman"/>
          <w:bCs/>
          <w:iCs/>
          <w:color w:val="000000"/>
          <w:lang w:val="it-IT"/>
        </w:rPr>
      </w:pPr>
      <w:r w:rsidRPr="00ED4529">
        <w:rPr>
          <w:rFonts w:ascii="Times New Roman" w:eastAsia="Calibri" w:hAnsi="Times New Roman" w:cs="Times New Roman"/>
          <w:bCs/>
          <w:iCs/>
          <w:color w:val="000000"/>
          <w:lang w:val="it-IT"/>
        </w:rPr>
        <w:tab/>
        <w:t xml:space="preserve">- nu mi-am incalcat obligatiile privind plata impozitelor, taxelor şi contribuţiilor de asigurări sociale către bugetele componente ale bugetului general consolidat, în conformitate cu prevederile legale în vigoare în România sau în ţara în care sunt stabilit, obligatii stabilite printr-o hotarare judecatoreasca sau decizie administrativa avand caracter definitiv si obligatoriu in conformitatea cu legea statului in care sunt stabilit. </w:t>
      </w:r>
    </w:p>
    <w:p w:rsidR="00076336" w:rsidRPr="00ED4529" w:rsidRDefault="00076336" w:rsidP="00076336">
      <w:pPr>
        <w:spacing w:after="0" w:line="240" w:lineRule="auto"/>
        <w:jc w:val="both"/>
        <w:rPr>
          <w:rFonts w:ascii="Times New Roman" w:eastAsia="Calibri" w:hAnsi="Times New Roman" w:cs="Times New Roman"/>
          <w:bCs/>
          <w:iCs/>
          <w:color w:val="000000"/>
          <w:lang w:val="it-IT"/>
        </w:rPr>
      </w:pPr>
    </w:p>
    <w:p w:rsidR="00076336" w:rsidRPr="00ED4529" w:rsidRDefault="00076336" w:rsidP="00076336">
      <w:pPr>
        <w:spacing w:after="0" w:line="240" w:lineRule="auto"/>
        <w:jc w:val="both"/>
        <w:rPr>
          <w:rFonts w:ascii="Times New Roman" w:eastAsia="Calibri" w:hAnsi="Times New Roman" w:cs="Times New Roman"/>
          <w:bCs/>
          <w:iCs/>
          <w:color w:val="000000"/>
          <w:lang w:val="it-IT"/>
        </w:rPr>
      </w:pPr>
      <w:r w:rsidRPr="00ED4529">
        <w:rPr>
          <w:rFonts w:ascii="Times New Roman" w:eastAsia="Calibri" w:hAnsi="Times New Roman" w:cs="Times New Roman"/>
          <w:bCs/>
          <w:iCs/>
          <w:color w:val="000000"/>
          <w:lang w:val="it-IT"/>
        </w:rPr>
        <w:tab/>
        <w:t>De asemenea, declar pe propria răspundere si sub sanctiunea excluderii din procedura si a sanctiunii aplicabile pentru fals in declaratii că:</w:t>
      </w:r>
    </w:p>
    <w:p w:rsidR="00076336" w:rsidRPr="00ED4529" w:rsidRDefault="00076336" w:rsidP="00076336">
      <w:pPr>
        <w:spacing w:after="0" w:line="240" w:lineRule="auto"/>
        <w:jc w:val="both"/>
        <w:rPr>
          <w:rFonts w:ascii="Times New Roman" w:eastAsia="Calibri" w:hAnsi="Times New Roman" w:cs="Times New Roman"/>
          <w:bCs/>
          <w:iCs/>
          <w:color w:val="000000"/>
          <w:lang w:val="it-IT"/>
        </w:rPr>
      </w:pPr>
      <w:r w:rsidRPr="00ED4529">
        <w:rPr>
          <w:rFonts w:ascii="Times New Roman" w:eastAsia="Calibri" w:hAnsi="Times New Roman" w:cs="Times New Roman"/>
          <w:bCs/>
          <w:iCs/>
          <w:color w:val="000000"/>
          <w:lang w:val="it-IT"/>
        </w:rPr>
        <w:tab/>
        <w:t>a) nu mi-am incalcat obligatiile stabilite la art. 51 din Legea 98/2016, respectiv, am tint cont de obligațiile relevante din domeniile mediului, social și al relațiilor de muncă.</w:t>
      </w:r>
    </w:p>
    <w:p w:rsidR="00076336" w:rsidRPr="00ED4529" w:rsidRDefault="00076336" w:rsidP="00076336">
      <w:pPr>
        <w:spacing w:after="0" w:line="240" w:lineRule="auto"/>
        <w:jc w:val="both"/>
        <w:rPr>
          <w:rFonts w:ascii="Times New Roman" w:eastAsia="Calibri" w:hAnsi="Times New Roman" w:cs="Times New Roman"/>
          <w:bCs/>
          <w:iCs/>
          <w:color w:val="000000"/>
          <w:lang w:val="it-IT"/>
        </w:rPr>
      </w:pPr>
      <w:r w:rsidRPr="00ED4529">
        <w:rPr>
          <w:rFonts w:ascii="Times New Roman" w:eastAsia="Calibri" w:hAnsi="Times New Roman" w:cs="Times New Roman"/>
          <w:bCs/>
          <w:iCs/>
          <w:color w:val="000000"/>
          <w:lang w:val="it-IT"/>
        </w:rPr>
        <w:t xml:space="preserve">b) nu ma aflu în procedura insolvenţei sau în lichidare, în supraveghere judiciară sau în încetarea activităţii;  </w:t>
      </w:r>
    </w:p>
    <w:p w:rsidR="00076336" w:rsidRPr="00ED4529" w:rsidRDefault="00076336" w:rsidP="00076336">
      <w:pPr>
        <w:spacing w:after="0" w:line="240" w:lineRule="auto"/>
        <w:jc w:val="both"/>
        <w:rPr>
          <w:rFonts w:ascii="Times New Roman" w:eastAsia="Calibri" w:hAnsi="Times New Roman" w:cs="Times New Roman"/>
          <w:bCs/>
          <w:iCs/>
          <w:color w:val="000000"/>
          <w:lang w:val="it-IT"/>
        </w:rPr>
      </w:pPr>
      <w:r w:rsidRPr="00ED4529">
        <w:rPr>
          <w:rFonts w:ascii="Times New Roman" w:eastAsia="Calibri" w:hAnsi="Times New Roman" w:cs="Times New Roman"/>
          <w:bCs/>
          <w:iCs/>
          <w:color w:val="000000"/>
          <w:lang w:val="it-IT"/>
        </w:rPr>
        <w:t xml:space="preserve">  </w:t>
      </w:r>
      <w:r w:rsidRPr="00ED4529">
        <w:rPr>
          <w:rFonts w:ascii="Times New Roman" w:eastAsia="Calibri" w:hAnsi="Times New Roman" w:cs="Times New Roman"/>
          <w:bCs/>
          <w:iCs/>
          <w:color w:val="000000"/>
          <w:lang w:val="it-IT"/>
        </w:rPr>
        <w:tab/>
        <w:t xml:space="preserve">c) nu am comis o abatere profesională gravă care îmi pune în discuţie integritatea;  </w:t>
      </w:r>
    </w:p>
    <w:p w:rsidR="00076336" w:rsidRPr="00ED4529" w:rsidRDefault="00076336" w:rsidP="00076336">
      <w:pPr>
        <w:spacing w:after="0" w:line="240" w:lineRule="auto"/>
        <w:jc w:val="both"/>
        <w:rPr>
          <w:rFonts w:ascii="Times New Roman" w:eastAsia="Calibri" w:hAnsi="Times New Roman" w:cs="Times New Roman"/>
          <w:bCs/>
          <w:iCs/>
          <w:color w:val="000000"/>
          <w:lang w:val="it-IT"/>
        </w:rPr>
      </w:pPr>
      <w:r w:rsidRPr="00ED4529">
        <w:rPr>
          <w:rFonts w:ascii="Times New Roman" w:eastAsia="Calibri" w:hAnsi="Times New Roman" w:cs="Times New Roman"/>
          <w:bCs/>
          <w:iCs/>
          <w:color w:val="000000"/>
          <w:lang w:val="it-IT"/>
        </w:rPr>
        <w:t xml:space="preserve">   </w:t>
      </w:r>
      <w:r w:rsidRPr="00ED4529">
        <w:rPr>
          <w:rFonts w:ascii="Times New Roman" w:eastAsia="Calibri" w:hAnsi="Times New Roman" w:cs="Times New Roman"/>
          <w:bCs/>
          <w:iCs/>
          <w:color w:val="000000"/>
          <w:lang w:val="it-IT"/>
        </w:rPr>
        <w:tab/>
        <w:t xml:space="preserve">d) nu am încheiat cu alţi operatori economici acorduri care vizează denaturarea concurenţei în cadrul sau în legătură cu procedura în cauză;  </w:t>
      </w:r>
    </w:p>
    <w:p w:rsidR="00076336" w:rsidRPr="00ED4529" w:rsidRDefault="00076336" w:rsidP="00076336">
      <w:pPr>
        <w:spacing w:after="0" w:line="240" w:lineRule="auto"/>
        <w:jc w:val="both"/>
        <w:rPr>
          <w:rFonts w:ascii="Times New Roman" w:eastAsia="Calibri" w:hAnsi="Times New Roman" w:cs="Times New Roman"/>
          <w:bCs/>
          <w:iCs/>
          <w:color w:val="000000"/>
          <w:lang w:val="it-IT"/>
        </w:rPr>
      </w:pPr>
      <w:r w:rsidRPr="00ED4529">
        <w:rPr>
          <w:rFonts w:ascii="Times New Roman" w:eastAsia="Calibri" w:hAnsi="Times New Roman" w:cs="Times New Roman"/>
          <w:bCs/>
          <w:iCs/>
          <w:color w:val="000000"/>
          <w:lang w:val="it-IT"/>
        </w:rPr>
        <w:t xml:space="preserve">   </w:t>
      </w:r>
      <w:r w:rsidRPr="00ED4529">
        <w:rPr>
          <w:rFonts w:ascii="Times New Roman" w:eastAsia="Calibri" w:hAnsi="Times New Roman" w:cs="Times New Roman"/>
          <w:bCs/>
          <w:iCs/>
          <w:color w:val="000000"/>
          <w:lang w:val="it-IT"/>
        </w:rPr>
        <w:tab/>
        <w:t xml:space="preserve">e) nu ma aflu într-o situaţie de conflict de interese în cadrul sau în legătură cu procedura în cauză;  </w:t>
      </w:r>
    </w:p>
    <w:p w:rsidR="00076336" w:rsidRPr="00ED4529" w:rsidRDefault="00076336" w:rsidP="00076336">
      <w:pPr>
        <w:spacing w:after="0" w:line="240" w:lineRule="auto"/>
        <w:jc w:val="both"/>
        <w:rPr>
          <w:rFonts w:ascii="Times New Roman" w:eastAsia="Calibri" w:hAnsi="Times New Roman" w:cs="Times New Roman"/>
          <w:bCs/>
          <w:iCs/>
          <w:color w:val="000000"/>
          <w:lang w:val="it-IT"/>
        </w:rPr>
      </w:pPr>
      <w:r w:rsidRPr="00ED4529">
        <w:rPr>
          <w:rFonts w:ascii="Times New Roman" w:eastAsia="Calibri" w:hAnsi="Times New Roman" w:cs="Times New Roman"/>
          <w:bCs/>
          <w:iCs/>
          <w:color w:val="000000"/>
          <w:lang w:val="it-IT"/>
        </w:rPr>
        <w:t xml:space="preserve">   </w:t>
      </w:r>
      <w:r w:rsidRPr="00ED4529">
        <w:rPr>
          <w:rFonts w:ascii="Times New Roman" w:eastAsia="Calibri" w:hAnsi="Times New Roman" w:cs="Times New Roman"/>
          <w:bCs/>
          <w:iCs/>
          <w:color w:val="000000"/>
          <w:lang w:val="it-IT"/>
        </w:rPr>
        <w:tab/>
        <w:t xml:space="preserve">f) nu am participat la la pregătirea procedurii de atribuire, iar in situatia in care am participat, aceasta participare nu a condus la o distorsionare a concurenţei;  </w:t>
      </w:r>
    </w:p>
    <w:p w:rsidR="00076336" w:rsidRPr="00ED4529" w:rsidRDefault="00076336" w:rsidP="00076336">
      <w:pPr>
        <w:spacing w:after="0" w:line="240" w:lineRule="auto"/>
        <w:jc w:val="both"/>
        <w:rPr>
          <w:rFonts w:ascii="Times New Roman" w:eastAsia="Calibri" w:hAnsi="Times New Roman" w:cs="Times New Roman"/>
          <w:bCs/>
          <w:iCs/>
          <w:color w:val="000000"/>
          <w:lang w:val="it-IT"/>
        </w:rPr>
      </w:pPr>
      <w:r w:rsidRPr="00ED4529">
        <w:rPr>
          <w:rFonts w:ascii="Times New Roman" w:eastAsia="Calibri" w:hAnsi="Times New Roman" w:cs="Times New Roman"/>
          <w:bCs/>
          <w:iCs/>
          <w:color w:val="000000"/>
          <w:lang w:val="it-IT"/>
        </w:rPr>
        <w:t xml:space="preserve">   </w:t>
      </w:r>
      <w:r w:rsidRPr="00ED4529">
        <w:rPr>
          <w:rFonts w:ascii="Times New Roman" w:eastAsia="Calibri" w:hAnsi="Times New Roman" w:cs="Times New Roman"/>
          <w:bCs/>
          <w:iCs/>
          <w:color w:val="000000"/>
          <w:lang w:val="it-IT"/>
        </w:rPr>
        <w:tab/>
        <w:t xml:space="preserve">g) nu mi-am încălcat în mod grav sau repetat obligaţiile principale ce imi reveneau în cadrul unui contract de achiziţii publice, al unui contract de achiziţii sectoriale sau al unui contract de concesiune încheiate anterior, iar aceste încălcări nu au dus la încetarea anticipată a respectivului contract, plata de daune-interese sau alte sancţiuni comparabile;  </w:t>
      </w:r>
    </w:p>
    <w:p w:rsidR="00076336" w:rsidRPr="00ED4529" w:rsidRDefault="00076336" w:rsidP="00076336">
      <w:pPr>
        <w:spacing w:after="0" w:line="240" w:lineRule="auto"/>
        <w:jc w:val="both"/>
        <w:rPr>
          <w:rFonts w:ascii="Times New Roman" w:eastAsia="Calibri" w:hAnsi="Times New Roman" w:cs="Times New Roman"/>
          <w:bCs/>
          <w:iCs/>
          <w:color w:val="000000"/>
          <w:lang w:val="it-IT"/>
        </w:rPr>
      </w:pPr>
      <w:r w:rsidRPr="00ED4529">
        <w:rPr>
          <w:rFonts w:ascii="Times New Roman" w:eastAsia="Calibri" w:hAnsi="Times New Roman" w:cs="Times New Roman"/>
          <w:bCs/>
          <w:iCs/>
          <w:color w:val="000000"/>
          <w:lang w:val="it-IT"/>
        </w:rPr>
        <w:t xml:space="preserve">   </w:t>
      </w:r>
      <w:r w:rsidRPr="00ED4529">
        <w:rPr>
          <w:rFonts w:ascii="Times New Roman" w:eastAsia="Calibri" w:hAnsi="Times New Roman" w:cs="Times New Roman"/>
          <w:bCs/>
          <w:iCs/>
          <w:color w:val="000000"/>
          <w:lang w:val="it-IT"/>
        </w:rPr>
        <w:tab/>
        <w:t xml:space="preserve">h) nu voi transmite declaraţii false în conţinutul informaţiilor transmise la solicitarea autorităţii contractante în scopul verificării absenţei motivelor de excludere sau al îndeplinirii criteriilor de calificare şi selecţie;  </w:t>
      </w:r>
    </w:p>
    <w:p w:rsidR="00076336" w:rsidRPr="00ED4529" w:rsidRDefault="00076336" w:rsidP="00076336">
      <w:pPr>
        <w:spacing w:after="0" w:line="240" w:lineRule="auto"/>
        <w:jc w:val="both"/>
        <w:rPr>
          <w:rFonts w:ascii="Times New Roman" w:eastAsia="Calibri" w:hAnsi="Times New Roman" w:cs="Times New Roman"/>
          <w:bCs/>
          <w:iCs/>
          <w:color w:val="000000"/>
          <w:lang w:val="it-IT"/>
        </w:rPr>
      </w:pPr>
      <w:r w:rsidRPr="00ED4529">
        <w:rPr>
          <w:rFonts w:ascii="Times New Roman" w:eastAsia="Calibri" w:hAnsi="Times New Roman" w:cs="Times New Roman"/>
          <w:bCs/>
          <w:iCs/>
          <w:color w:val="000000"/>
          <w:lang w:val="it-IT"/>
        </w:rPr>
        <w:t xml:space="preserve">  </w:t>
      </w:r>
      <w:r w:rsidRPr="00ED4529">
        <w:rPr>
          <w:rFonts w:ascii="Times New Roman" w:eastAsia="Calibri" w:hAnsi="Times New Roman" w:cs="Times New Roman"/>
          <w:bCs/>
          <w:iCs/>
          <w:color w:val="000000"/>
          <w:lang w:val="it-IT"/>
        </w:rPr>
        <w:tab/>
        <w:t xml:space="preserve"> i) nu am încercat si nu voi incerca să influenţez în mod nelegal procesul decizional al autorităţii contractante, să obţină informaţii confidenţiale care mi-ar putea conferi avantaje nejustificate în cadrul procedurii de atribuire si nu voi furniza informaţii eronate care pot avea o influenţă semnificativă asupra deciziilor autorităţii contractante privind excluderea din procedura de atribuire a subscrisei, selectarea subscrisei sau atribuirea contractului de achiziţie publică/acordului-cadru către subscrisa.  </w:t>
      </w:r>
    </w:p>
    <w:p w:rsidR="00076336" w:rsidRPr="00ED4529" w:rsidRDefault="00076336" w:rsidP="00076336">
      <w:pPr>
        <w:spacing w:after="0" w:line="240" w:lineRule="auto"/>
        <w:jc w:val="both"/>
        <w:rPr>
          <w:rFonts w:ascii="Times New Roman" w:eastAsia="Calibri" w:hAnsi="Times New Roman" w:cs="Times New Roman"/>
          <w:bCs/>
          <w:iCs/>
          <w:color w:val="000000"/>
          <w:lang w:val="it-IT"/>
        </w:rPr>
      </w:pPr>
    </w:p>
    <w:p w:rsidR="00076336" w:rsidRPr="00ED4529" w:rsidRDefault="00076336" w:rsidP="00076336">
      <w:pPr>
        <w:spacing w:after="0" w:line="240" w:lineRule="auto"/>
        <w:jc w:val="both"/>
        <w:rPr>
          <w:rFonts w:ascii="Times New Roman" w:eastAsia="Calibri" w:hAnsi="Times New Roman" w:cs="Times New Roman"/>
          <w:bCs/>
          <w:iCs/>
          <w:color w:val="000000"/>
          <w:lang w:val="it-IT"/>
        </w:rPr>
      </w:pPr>
      <w:r w:rsidRPr="00ED4529">
        <w:rPr>
          <w:rFonts w:ascii="Times New Roman" w:eastAsia="Calibri" w:hAnsi="Times New Roman" w:cs="Times New Roman"/>
          <w:bCs/>
          <w:iCs/>
          <w:color w:val="000000"/>
          <w:lang w:val="it-IT"/>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076336" w:rsidRPr="00ED4529" w:rsidRDefault="00076336" w:rsidP="00076336">
      <w:pPr>
        <w:spacing w:after="0" w:line="240" w:lineRule="auto"/>
        <w:jc w:val="both"/>
        <w:rPr>
          <w:rFonts w:ascii="Times New Roman" w:eastAsia="Calibri" w:hAnsi="Times New Roman" w:cs="Times New Roman"/>
          <w:bCs/>
          <w:iCs/>
          <w:color w:val="000000"/>
          <w:lang w:val="it-IT"/>
        </w:rPr>
      </w:pPr>
    </w:p>
    <w:p w:rsidR="00076336" w:rsidRPr="00ED4529" w:rsidRDefault="00076336" w:rsidP="00076336">
      <w:pPr>
        <w:spacing w:after="0" w:line="240" w:lineRule="auto"/>
        <w:jc w:val="both"/>
        <w:rPr>
          <w:rFonts w:ascii="Times New Roman" w:eastAsia="Calibri" w:hAnsi="Times New Roman" w:cs="Times New Roman"/>
          <w:bCs/>
          <w:iCs/>
          <w:color w:val="000000"/>
          <w:lang w:val="it-IT"/>
        </w:rPr>
      </w:pPr>
      <w:r w:rsidRPr="00ED4529">
        <w:rPr>
          <w:rFonts w:ascii="Times New Roman" w:eastAsia="Calibri" w:hAnsi="Times New Roman" w:cs="Times New Roman"/>
          <w:bCs/>
          <w:iCs/>
          <w:color w:val="000000"/>
          <w:lang w:val="it-IT"/>
        </w:rPr>
        <w:t>Înţeleg că în cazul în care această declaraţie nu este conformă cu realitatea sunt pasibil de încălcarea prevederilor legislaţiei penale privind falsul în declaraţii.</w:t>
      </w:r>
    </w:p>
    <w:p w:rsidR="00076336" w:rsidRPr="00ED4529" w:rsidRDefault="00076336" w:rsidP="00076336">
      <w:pPr>
        <w:spacing w:after="0" w:line="240" w:lineRule="auto"/>
        <w:jc w:val="both"/>
        <w:rPr>
          <w:rFonts w:ascii="Times New Roman" w:eastAsia="Calibri" w:hAnsi="Times New Roman" w:cs="Times New Roman"/>
          <w:bCs/>
          <w:iCs/>
          <w:color w:val="000000"/>
          <w:lang w:val="it-IT"/>
        </w:rPr>
      </w:pPr>
      <w:r w:rsidRPr="00ED4529">
        <w:rPr>
          <w:rFonts w:ascii="Times New Roman" w:eastAsia="Calibri" w:hAnsi="Times New Roman" w:cs="Times New Roman"/>
          <w:bCs/>
          <w:iCs/>
          <w:color w:val="000000"/>
          <w:lang w:val="it-IT"/>
        </w:rPr>
        <w:t xml:space="preserve">        </w:t>
      </w:r>
    </w:p>
    <w:p w:rsidR="00076336" w:rsidRPr="00ED4529" w:rsidRDefault="00076336" w:rsidP="00076336">
      <w:pPr>
        <w:spacing w:after="0" w:line="240" w:lineRule="auto"/>
        <w:jc w:val="both"/>
        <w:rPr>
          <w:rFonts w:ascii="Times New Roman" w:eastAsia="Calibri" w:hAnsi="Times New Roman" w:cs="Times New Roman"/>
          <w:bCs/>
          <w:iCs/>
          <w:color w:val="000000"/>
          <w:lang w:val="it-IT"/>
        </w:rPr>
      </w:pPr>
    </w:p>
    <w:p w:rsidR="00076336" w:rsidRPr="00ED4529" w:rsidRDefault="00076336" w:rsidP="00076336">
      <w:pPr>
        <w:spacing w:after="0" w:line="240" w:lineRule="auto"/>
        <w:jc w:val="both"/>
        <w:rPr>
          <w:rFonts w:ascii="Times New Roman" w:eastAsia="Calibri" w:hAnsi="Times New Roman" w:cs="Times New Roman"/>
          <w:bCs/>
          <w:iCs/>
          <w:color w:val="000000"/>
          <w:lang w:val="it-IT"/>
        </w:rPr>
      </w:pPr>
      <w:r w:rsidRPr="00ED4529">
        <w:rPr>
          <w:rFonts w:ascii="Times New Roman" w:eastAsia="Calibri" w:hAnsi="Times New Roman" w:cs="Times New Roman"/>
          <w:bCs/>
          <w:iCs/>
          <w:color w:val="000000"/>
          <w:lang w:val="it-IT"/>
        </w:rPr>
        <w:t>Data completării ................................</w:t>
      </w:r>
    </w:p>
    <w:p w:rsidR="00076336" w:rsidRPr="00ED4529" w:rsidRDefault="00076336" w:rsidP="00076336">
      <w:pPr>
        <w:spacing w:after="0" w:line="240" w:lineRule="auto"/>
        <w:jc w:val="both"/>
        <w:rPr>
          <w:rFonts w:ascii="Times New Roman" w:eastAsia="Calibri" w:hAnsi="Times New Roman" w:cs="Times New Roman"/>
          <w:bCs/>
          <w:iCs/>
          <w:color w:val="000000"/>
          <w:lang w:val="it-IT"/>
        </w:rPr>
      </w:pPr>
      <w:r w:rsidRPr="00ED4529">
        <w:rPr>
          <w:rFonts w:ascii="Times New Roman" w:eastAsia="Calibri" w:hAnsi="Times New Roman" w:cs="Times New Roman"/>
          <w:bCs/>
          <w:iCs/>
          <w:color w:val="000000"/>
          <w:lang w:val="it-IT"/>
        </w:rPr>
        <w:t>Operator economic,</w:t>
      </w:r>
    </w:p>
    <w:p w:rsidR="00076336" w:rsidRPr="00ED4529" w:rsidRDefault="00076336" w:rsidP="00076336">
      <w:pPr>
        <w:spacing w:after="0" w:line="240" w:lineRule="auto"/>
        <w:jc w:val="both"/>
        <w:rPr>
          <w:rFonts w:ascii="Times New Roman" w:eastAsia="Calibri" w:hAnsi="Times New Roman" w:cs="Times New Roman"/>
          <w:bCs/>
          <w:iCs/>
          <w:color w:val="000000"/>
          <w:lang w:val="it-IT"/>
        </w:rPr>
      </w:pPr>
      <w:r w:rsidRPr="00ED4529">
        <w:rPr>
          <w:rFonts w:ascii="Times New Roman" w:eastAsia="Calibri" w:hAnsi="Times New Roman" w:cs="Times New Roman"/>
          <w:bCs/>
          <w:iCs/>
          <w:color w:val="000000"/>
          <w:lang w:val="it-IT"/>
        </w:rPr>
        <w:t xml:space="preserve">...........................................                                                             </w:t>
      </w:r>
    </w:p>
    <w:p w:rsidR="00076336" w:rsidRPr="00ED4529" w:rsidRDefault="00076336" w:rsidP="00076336">
      <w:pPr>
        <w:spacing w:after="0" w:line="240" w:lineRule="auto"/>
        <w:jc w:val="both"/>
        <w:rPr>
          <w:rFonts w:ascii="Times New Roman" w:eastAsia="Calibri" w:hAnsi="Times New Roman" w:cs="Times New Roman"/>
          <w:bCs/>
          <w:iCs/>
          <w:color w:val="000000"/>
          <w:lang w:val="it-IT"/>
        </w:rPr>
      </w:pPr>
    </w:p>
    <w:p w:rsidR="00076336" w:rsidRPr="00ED4529" w:rsidRDefault="00076336" w:rsidP="00076336">
      <w:pPr>
        <w:spacing w:after="0" w:line="240" w:lineRule="auto"/>
        <w:jc w:val="both"/>
        <w:rPr>
          <w:rFonts w:ascii="Times New Roman" w:eastAsia="Calibri" w:hAnsi="Times New Roman" w:cs="Times New Roman"/>
          <w:bCs/>
          <w:iCs/>
          <w:color w:val="000000"/>
          <w:lang w:val="it-IT"/>
        </w:rPr>
      </w:pPr>
      <w:r w:rsidRPr="00ED4529">
        <w:rPr>
          <w:rFonts w:ascii="Times New Roman" w:eastAsia="Calibri" w:hAnsi="Times New Roman" w:cs="Times New Roman"/>
          <w:bCs/>
          <w:iCs/>
          <w:color w:val="000000"/>
          <w:lang w:val="it-IT"/>
        </w:rPr>
        <w:t xml:space="preserve"> </w:t>
      </w:r>
    </w:p>
    <w:p w:rsidR="009C61B7" w:rsidRDefault="009C61B7" w:rsidP="00076336">
      <w:pPr>
        <w:spacing w:after="0" w:line="240" w:lineRule="auto"/>
        <w:jc w:val="right"/>
        <w:rPr>
          <w:rFonts w:ascii="Times New Roman" w:eastAsia="Calibri" w:hAnsi="Times New Roman" w:cs="Times New Roman"/>
          <w:bCs/>
          <w:iCs/>
          <w:color w:val="000000"/>
          <w:lang w:val="it-IT"/>
        </w:rPr>
      </w:pPr>
    </w:p>
    <w:p w:rsidR="00076336" w:rsidRPr="00ED4529" w:rsidRDefault="00076336" w:rsidP="00076336">
      <w:pPr>
        <w:spacing w:after="0" w:line="240" w:lineRule="auto"/>
        <w:jc w:val="right"/>
        <w:rPr>
          <w:rFonts w:ascii="Times New Roman" w:eastAsia="Calibri" w:hAnsi="Times New Roman" w:cs="Times New Roman"/>
          <w:b/>
          <w:bCs/>
          <w:iCs/>
          <w:color w:val="000000"/>
          <w:lang w:val="it-IT"/>
        </w:rPr>
      </w:pPr>
      <w:r w:rsidRPr="00ED4529">
        <w:rPr>
          <w:rFonts w:ascii="Times New Roman" w:eastAsia="Calibri" w:hAnsi="Times New Roman" w:cs="Times New Roman"/>
          <w:bCs/>
          <w:iCs/>
          <w:color w:val="000000"/>
          <w:lang w:val="it-IT"/>
        </w:rPr>
        <w:lastRenderedPageBreak/>
        <w:t xml:space="preserve">  </w:t>
      </w:r>
      <w:r w:rsidRPr="00ED4529">
        <w:rPr>
          <w:rFonts w:ascii="Times New Roman" w:eastAsia="Calibri" w:hAnsi="Times New Roman" w:cs="Times New Roman"/>
          <w:b/>
          <w:bCs/>
          <w:iCs/>
          <w:color w:val="000000"/>
          <w:lang w:val="it-IT"/>
        </w:rPr>
        <w:t>Formularul nr.3</w:t>
      </w:r>
    </w:p>
    <w:p w:rsidR="00076336" w:rsidRPr="00ED4529" w:rsidRDefault="00076336" w:rsidP="00076336">
      <w:pPr>
        <w:spacing w:after="0" w:line="240" w:lineRule="auto"/>
        <w:jc w:val="both"/>
        <w:rPr>
          <w:rFonts w:ascii="Times New Roman" w:eastAsia="Calibri" w:hAnsi="Times New Roman" w:cs="Times New Roman"/>
          <w:bCs/>
          <w:iCs/>
          <w:color w:val="000000"/>
          <w:lang w:val="it-IT"/>
        </w:rPr>
      </w:pPr>
    </w:p>
    <w:p w:rsidR="00076336" w:rsidRPr="00ED4529" w:rsidRDefault="00076336" w:rsidP="00076336">
      <w:pPr>
        <w:spacing w:after="0" w:line="240" w:lineRule="auto"/>
        <w:jc w:val="both"/>
        <w:rPr>
          <w:rFonts w:ascii="Times New Roman" w:eastAsia="Calibri" w:hAnsi="Times New Roman" w:cs="Times New Roman"/>
          <w:bCs/>
          <w:iCs/>
          <w:color w:val="000000"/>
          <w:lang w:val="it-IT"/>
        </w:rPr>
      </w:pPr>
    </w:p>
    <w:p w:rsidR="00076336" w:rsidRPr="00ED4529" w:rsidRDefault="00076336" w:rsidP="00076336">
      <w:pPr>
        <w:spacing w:after="0" w:line="240" w:lineRule="auto"/>
        <w:jc w:val="both"/>
        <w:rPr>
          <w:rFonts w:ascii="Times New Roman" w:eastAsia="Calibri" w:hAnsi="Times New Roman" w:cs="Times New Roman"/>
          <w:bCs/>
          <w:iCs/>
          <w:color w:val="000000"/>
          <w:lang w:val="it-IT"/>
        </w:rPr>
      </w:pPr>
      <w:r w:rsidRPr="00ED4529">
        <w:rPr>
          <w:rFonts w:ascii="Times New Roman" w:eastAsia="Calibri" w:hAnsi="Times New Roman" w:cs="Times New Roman"/>
          <w:bCs/>
          <w:iCs/>
          <w:color w:val="000000"/>
          <w:lang w:val="it-IT"/>
        </w:rPr>
        <w:t>Operator Economic</w:t>
      </w:r>
    </w:p>
    <w:p w:rsidR="00076336" w:rsidRPr="00ED4529" w:rsidRDefault="00076336" w:rsidP="00076336">
      <w:pPr>
        <w:spacing w:after="0" w:line="240" w:lineRule="auto"/>
        <w:jc w:val="both"/>
        <w:rPr>
          <w:rFonts w:ascii="Times New Roman" w:eastAsia="Calibri" w:hAnsi="Times New Roman" w:cs="Times New Roman"/>
          <w:bCs/>
          <w:iCs/>
          <w:color w:val="000000"/>
          <w:lang w:val="it-IT"/>
        </w:rPr>
      </w:pPr>
      <w:r w:rsidRPr="00ED4529">
        <w:rPr>
          <w:rFonts w:ascii="Times New Roman" w:eastAsia="Calibri" w:hAnsi="Times New Roman" w:cs="Times New Roman"/>
          <w:bCs/>
          <w:iCs/>
          <w:color w:val="000000"/>
          <w:lang w:val="it-IT"/>
        </w:rPr>
        <w:t>..........................</w:t>
      </w:r>
    </w:p>
    <w:p w:rsidR="00076336" w:rsidRPr="00ED4529" w:rsidRDefault="00076336" w:rsidP="00076336">
      <w:pPr>
        <w:spacing w:after="0" w:line="240" w:lineRule="auto"/>
        <w:jc w:val="both"/>
        <w:rPr>
          <w:rFonts w:ascii="Times New Roman" w:eastAsia="Calibri" w:hAnsi="Times New Roman" w:cs="Times New Roman"/>
          <w:bCs/>
          <w:iCs/>
          <w:color w:val="000000"/>
          <w:lang w:val="it-IT"/>
        </w:rPr>
      </w:pPr>
      <w:r w:rsidRPr="00ED4529">
        <w:rPr>
          <w:rFonts w:ascii="Times New Roman" w:eastAsia="Calibri" w:hAnsi="Times New Roman" w:cs="Times New Roman"/>
          <w:bCs/>
          <w:iCs/>
          <w:color w:val="000000"/>
          <w:lang w:val="it-IT"/>
        </w:rPr>
        <w:t>(denumirea)</w:t>
      </w:r>
    </w:p>
    <w:p w:rsidR="00076336" w:rsidRPr="00ED4529" w:rsidRDefault="00076336" w:rsidP="00076336">
      <w:pPr>
        <w:spacing w:after="0" w:line="240" w:lineRule="auto"/>
        <w:jc w:val="center"/>
        <w:rPr>
          <w:rFonts w:ascii="Times New Roman" w:eastAsia="Calibri" w:hAnsi="Times New Roman" w:cs="Times New Roman"/>
          <w:b/>
          <w:bCs/>
          <w:iCs/>
          <w:color w:val="000000"/>
          <w:lang w:val="it-IT"/>
        </w:rPr>
      </w:pPr>
      <w:r w:rsidRPr="00ED4529">
        <w:rPr>
          <w:rFonts w:ascii="Times New Roman" w:eastAsia="Calibri" w:hAnsi="Times New Roman" w:cs="Times New Roman"/>
          <w:b/>
          <w:bCs/>
          <w:iCs/>
          <w:color w:val="000000"/>
          <w:lang w:val="it-IT"/>
        </w:rPr>
        <w:t>DECLARAŢIE</w:t>
      </w:r>
    </w:p>
    <w:p w:rsidR="00076336" w:rsidRPr="00ED4529" w:rsidRDefault="00076336" w:rsidP="00076336">
      <w:pPr>
        <w:spacing w:after="0" w:line="240" w:lineRule="auto"/>
        <w:jc w:val="center"/>
        <w:rPr>
          <w:rFonts w:ascii="Times New Roman" w:eastAsia="Calibri" w:hAnsi="Times New Roman" w:cs="Times New Roman"/>
          <w:b/>
          <w:bCs/>
          <w:iCs/>
          <w:color w:val="000000"/>
          <w:lang w:val="it-IT"/>
        </w:rPr>
      </w:pPr>
      <w:r w:rsidRPr="00ED4529">
        <w:rPr>
          <w:rFonts w:ascii="Times New Roman" w:eastAsia="Calibri" w:hAnsi="Times New Roman" w:cs="Times New Roman"/>
          <w:b/>
          <w:bCs/>
          <w:iCs/>
          <w:color w:val="000000"/>
          <w:lang w:val="it-IT"/>
        </w:rPr>
        <w:t>privind evitarea conflictului de interese</w:t>
      </w:r>
    </w:p>
    <w:p w:rsidR="00076336" w:rsidRPr="00ED4529" w:rsidRDefault="00076336" w:rsidP="00076336">
      <w:pPr>
        <w:spacing w:after="0" w:line="240" w:lineRule="auto"/>
        <w:jc w:val="center"/>
        <w:rPr>
          <w:rFonts w:ascii="Times New Roman" w:eastAsia="Calibri" w:hAnsi="Times New Roman" w:cs="Times New Roman"/>
          <w:bCs/>
          <w:iCs/>
          <w:color w:val="000000"/>
          <w:lang w:val="it-IT"/>
        </w:rPr>
      </w:pPr>
      <w:r w:rsidRPr="00ED4529">
        <w:rPr>
          <w:rFonts w:ascii="Times New Roman" w:eastAsia="Calibri" w:hAnsi="Times New Roman" w:cs="Times New Roman"/>
          <w:bCs/>
          <w:iCs/>
          <w:color w:val="000000"/>
          <w:lang w:val="it-IT"/>
        </w:rPr>
        <w:t>( art. 59 si 60 din Legea 98/2016)</w:t>
      </w:r>
    </w:p>
    <w:p w:rsidR="00076336" w:rsidRPr="00ED4529" w:rsidRDefault="00076336" w:rsidP="00076336">
      <w:pPr>
        <w:spacing w:before="113" w:after="113" w:line="240" w:lineRule="auto"/>
        <w:jc w:val="both"/>
        <w:rPr>
          <w:rFonts w:ascii="Times New Roman" w:eastAsia="Calibri" w:hAnsi="Times New Roman" w:cs="Times New Roman"/>
          <w:bCs/>
          <w:iCs/>
          <w:color w:val="000000"/>
          <w:lang w:val="it-IT"/>
        </w:rPr>
      </w:pPr>
    </w:p>
    <w:p w:rsidR="00076336" w:rsidRPr="00ED4529" w:rsidRDefault="00076336" w:rsidP="00076336">
      <w:pPr>
        <w:spacing w:before="113" w:after="113" w:line="240" w:lineRule="auto"/>
        <w:jc w:val="both"/>
        <w:rPr>
          <w:rFonts w:ascii="Times New Roman" w:eastAsia="Calibri" w:hAnsi="Times New Roman" w:cs="Times New Roman"/>
          <w:bCs/>
          <w:iCs/>
          <w:color w:val="000000"/>
          <w:lang w:val="it-IT"/>
        </w:rPr>
      </w:pPr>
      <w:r w:rsidRPr="00ED4529">
        <w:rPr>
          <w:rFonts w:ascii="Times New Roman" w:eastAsia="Calibri" w:hAnsi="Times New Roman" w:cs="Times New Roman"/>
          <w:bCs/>
          <w:iCs/>
          <w:color w:val="000000"/>
          <w:lang w:val="it-IT"/>
        </w:rPr>
        <w:t xml:space="preserve">1. Subsemnatul(a) .............................................................………… (denumirea, numele operatorului economic),  in calitate de ofertant /ofertant asociat/subcontractant/tert sustinător la procedura pentru atribuirea contractului de </w:t>
      </w:r>
      <w:r w:rsidR="00956590">
        <w:rPr>
          <w:rFonts w:ascii="Times New Roman" w:eastAsia="Calibri" w:hAnsi="Times New Roman" w:cs="Times New Roman"/>
          <w:bCs/>
          <w:iCs/>
          <w:color w:val="000000"/>
          <w:lang w:val="it-IT"/>
        </w:rPr>
        <w:t>servicii</w:t>
      </w:r>
      <w:r w:rsidR="0032043A">
        <w:rPr>
          <w:rFonts w:ascii="Times New Roman" w:eastAsia="Calibri" w:hAnsi="Times New Roman" w:cs="Times New Roman"/>
          <w:bCs/>
          <w:iCs/>
          <w:color w:val="000000"/>
          <w:lang w:val="it-IT"/>
        </w:rPr>
        <w:t xml:space="preserve"> ______________________________________________</w:t>
      </w:r>
      <w:r w:rsidRPr="00ED4529">
        <w:rPr>
          <w:rFonts w:ascii="Times New Roman" w:eastAsia="Calibri" w:hAnsi="Times New Roman" w:cs="Times New Roman"/>
          <w:bCs/>
          <w:iCs/>
          <w:color w:val="000000"/>
          <w:lang w:val="it-IT"/>
        </w:rPr>
        <w:t>, organizată de Orasul Miercurea Nirajului, P</w:t>
      </w:r>
      <w:r w:rsidRPr="00ED4529">
        <w:rPr>
          <w:rFonts w:ascii="Times New Roman" w:eastAsia="Calibri" w:hAnsi="Times New Roman" w:cs="Times New Roman"/>
          <w:bCs/>
          <w:iCs/>
          <w:color w:val="000000"/>
          <w:lang w:val="ro-RO"/>
        </w:rPr>
        <w:t>-ța Bocsk</w:t>
      </w:r>
      <w:r w:rsidR="0032043A">
        <w:rPr>
          <w:rFonts w:ascii="Times New Roman" w:eastAsia="Calibri" w:hAnsi="Times New Roman" w:cs="Times New Roman"/>
          <w:bCs/>
          <w:iCs/>
          <w:color w:val="000000"/>
          <w:lang w:val="ro-RO"/>
        </w:rPr>
        <w:t xml:space="preserve">ai Istvan nr.54, județul Mureș, </w:t>
      </w:r>
      <w:r w:rsidRPr="0032043A">
        <w:rPr>
          <w:rFonts w:ascii="Times New Roman" w:eastAsia="Calibri" w:hAnsi="Times New Roman" w:cs="Times New Roman"/>
          <w:bCs/>
          <w:iCs/>
          <w:color w:val="000000"/>
          <w:lang w:val="it-IT"/>
        </w:rPr>
        <w:t>declar pe proprie răspundere, sub sancţiunea falsului în declaraţii, următoarele:</w:t>
      </w:r>
    </w:p>
    <w:p w:rsidR="00076336" w:rsidRPr="00ED4529" w:rsidRDefault="009D4CDA" w:rsidP="00076336">
      <w:pPr>
        <w:spacing w:before="113" w:after="113" w:line="240" w:lineRule="auto"/>
        <w:jc w:val="both"/>
        <w:rPr>
          <w:rFonts w:ascii="Times New Roman" w:eastAsia="Calibri" w:hAnsi="Times New Roman" w:cs="Times New Roman"/>
          <w:bCs/>
          <w:iCs/>
          <w:color w:val="000000"/>
          <w:lang w:val="it-IT"/>
        </w:rPr>
      </w:pPr>
      <w:r>
        <w:rPr>
          <w:rFonts w:ascii="Times New Roman" w:eastAsia="Calibri" w:hAnsi="Times New Roman" w:cs="Times New Roman"/>
          <w:bCs/>
          <w:iCs/>
          <w:color w:val="000000"/>
          <w:lang w:val="it-IT"/>
        </w:rPr>
        <w:t xml:space="preserve">   a</w:t>
      </w:r>
      <w:r w:rsidR="00076336" w:rsidRPr="00ED4529">
        <w:rPr>
          <w:rFonts w:ascii="Times New Roman" w:eastAsia="Calibri" w:hAnsi="Times New Roman" w:cs="Times New Roman"/>
          <w:bCs/>
          <w:iCs/>
          <w:color w:val="000000"/>
          <w:lang w:val="it-IT"/>
        </w:rPr>
        <w:t xml:space="preserve">) eu sau unul dintre terţii susţinători ori subcontractanţi propuşi nu este este soţ/soţie, rudă sau afin, până la </w:t>
      </w:r>
      <w:r w:rsidR="00076336" w:rsidRPr="009D4CDA">
        <w:rPr>
          <w:rFonts w:ascii="Times New Roman" w:eastAsia="Calibri" w:hAnsi="Times New Roman" w:cs="Times New Roman"/>
          <w:bCs/>
          <w:iCs/>
          <w:color w:val="000000"/>
          <w:lang w:val="it-IT"/>
        </w:rPr>
        <w:t>gradul al doilea inclusiv, cu persoane care fac parte din</w:t>
      </w:r>
      <w:r w:rsidRPr="009D4CDA">
        <w:rPr>
          <w:rFonts w:ascii="Times New Roman" w:eastAsia="Calibri" w:hAnsi="Times New Roman" w:cs="Times New Roman"/>
          <w:bCs/>
          <w:iCs/>
          <w:color w:val="000000"/>
          <w:lang w:val="it-IT"/>
        </w:rPr>
        <w:t xml:space="preserve"> </w:t>
      </w:r>
      <w:r w:rsidR="00076336" w:rsidRPr="009D4CDA">
        <w:rPr>
          <w:rFonts w:ascii="Times New Roman" w:eastAsia="Calibri" w:hAnsi="Times New Roman" w:cs="Times New Roman"/>
          <w:bCs/>
          <w:iCs/>
          <w:color w:val="000000"/>
          <w:lang w:val="it-IT"/>
        </w:rPr>
        <w:t>organul de conducere al Orasului Miercurea Nirajului, P</w:t>
      </w:r>
      <w:r w:rsidR="00076336" w:rsidRPr="009D4CDA">
        <w:rPr>
          <w:rFonts w:ascii="Times New Roman" w:eastAsia="Calibri" w:hAnsi="Times New Roman" w:cs="Times New Roman"/>
          <w:bCs/>
          <w:iCs/>
          <w:color w:val="000000"/>
          <w:lang w:val="ro-RO"/>
        </w:rPr>
        <w:t>-ța</w:t>
      </w:r>
      <w:r w:rsidR="00076336" w:rsidRPr="00ED4529">
        <w:rPr>
          <w:rFonts w:ascii="Times New Roman" w:eastAsia="Calibri" w:hAnsi="Times New Roman" w:cs="Times New Roman"/>
          <w:bCs/>
          <w:iCs/>
          <w:color w:val="000000"/>
          <w:lang w:val="ro-RO"/>
        </w:rPr>
        <w:t xml:space="preserve"> Bocskai Istvan nr.54, județul Mureș</w:t>
      </w:r>
    </w:p>
    <w:p w:rsidR="00076336" w:rsidRPr="00ED4529" w:rsidRDefault="00076336" w:rsidP="00076336">
      <w:pPr>
        <w:spacing w:before="113" w:after="113" w:line="240" w:lineRule="auto"/>
        <w:jc w:val="both"/>
        <w:rPr>
          <w:rFonts w:ascii="Times New Roman" w:eastAsia="Calibri" w:hAnsi="Times New Roman" w:cs="Times New Roman"/>
          <w:bCs/>
          <w:iCs/>
          <w:color w:val="000000"/>
          <w:lang w:val="it-IT"/>
        </w:rPr>
      </w:pPr>
      <w:r w:rsidRPr="00ED4529">
        <w:rPr>
          <w:rFonts w:ascii="Times New Roman" w:eastAsia="Calibri" w:hAnsi="Times New Roman" w:cs="Times New Roman"/>
          <w:bCs/>
          <w:iCs/>
          <w:color w:val="000000"/>
          <w:lang w:val="it-IT"/>
        </w:rPr>
        <w:t xml:space="preserve">   c) eu sau unul dintre terţii susţinători ori subcontractanţi propuşi nu avem, direct ori indirect, un interes personal, financiar, economic sau de altă natură, ori ne aflăm într-o altă situaţie de natură să afecteze independenţa şi imparţialitatea autoritatii contractante pe parcursul procesului de evaluare; </w:t>
      </w:r>
    </w:p>
    <w:p w:rsidR="00076336" w:rsidRPr="00ED4529" w:rsidRDefault="00076336" w:rsidP="00076336">
      <w:pPr>
        <w:spacing w:before="113" w:after="113" w:line="240" w:lineRule="auto"/>
        <w:jc w:val="both"/>
        <w:rPr>
          <w:rFonts w:ascii="Times New Roman" w:eastAsia="Calibri" w:hAnsi="Times New Roman" w:cs="Times New Roman"/>
          <w:bCs/>
          <w:iCs/>
          <w:color w:val="000000"/>
          <w:lang w:val="it-IT"/>
        </w:rPr>
      </w:pPr>
      <w:r w:rsidRPr="00ED4529">
        <w:rPr>
          <w:rFonts w:ascii="Times New Roman" w:eastAsia="Calibri" w:hAnsi="Times New Roman" w:cs="Times New Roman"/>
          <w:bCs/>
          <w:iCs/>
          <w:color w:val="000000"/>
          <w:lang w:val="it-IT"/>
        </w:rPr>
        <w:t xml:space="preserve">   </w:t>
      </w:r>
      <w:r w:rsidRPr="009D4CDA">
        <w:rPr>
          <w:rFonts w:ascii="Times New Roman" w:eastAsia="Calibri" w:hAnsi="Times New Roman" w:cs="Times New Roman"/>
          <w:bCs/>
          <w:iCs/>
          <w:color w:val="000000"/>
          <w:lang w:val="it-IT"/>
        </w:rPr>
        <w:t>d) eu sau unul dintre terţii susţinători ori subcontractanţi propuşi nu avem drept membri în cadrul organul de conducere şi/sau nu avem acţionari ori asociaţi semnificativi persoane care sunt soţ/soţie, rudă sau afin până la gradul al doilea inclusiv ori care se află în relaţii comerciale cu persoane cu funcţii de decizie în cadrul Orasului</w:t>
      </w:r>
      <w:r w:rsidRPr="00ED4529">
        <w:rPr>
          <w:rFonts w:ascii="Times New Roman" w:eastAsia="Calibri" w:hAnsi="Times New Roman" w:cs="Times New Roman"/>
          <w:bCs/>
          <w:iCs/>
          <w:color w:val="000000"/>
          <w:lang w:val="it-IT"/>
        </w:rPr>
        <w:t xml:space="preserve"> Miercurea Nirajului, P</w:t>
      </w:r>
      <w:r w:rsidRPr="00ED4529">
        <w:rPr>
          <w:rFonts w:ascii="Times New Roman" w:eastAsia="Calibri" w:hAnsi="Times New Roman" w:cs="Times New Roman"/>
          <w:bCs/>
          <w:iCs/>
          <w:color w:val="000000"/>
          <w:lang w:val="ro-RO"/>
        </w:rPr>
        <w:t>-ța Bocskai Istvan nr.54, județul Mureș</w:t>
      </w:r>
    </w:p>
    <w:p w:rsidR="00076336" w:rsidRPr="00ED4529" w:rsidRDefault="00076336" w:rsidP="00076336">
      <w:pPr>
        <w:spacing w:before="113" w:after="113" w:line="240" w:lineRule="auto"/>
        <w:jc w:val="both"/>
        <w:rPr>
          <w:rFonts w:ascii="Times New Roman" w:eastAsia="Calibri" w:hAnsi="Times New Roman" w:cs="Times New Roman"/>
          <w:bCs/>
          <w:iCs/>
          <w:color w:val="000000"/>
          <w:lang w:val="it-IT"/>
        </w:rPr>
      </w:pPr>
      <w:r w:rsidRPr="00ED4529">
        <w:rPr>
          <w:rFonts w:ascii="Times New Roman" w:eastAsia="Calibri" w:hAnsi="Times New Roman" w:cs="Times New Roman"/>
          <w:bCs/>
          <w:iCs/>
          <w:color w:val="000000"/>
          <w:lang w:val="it-IT"/>
        </w:rPr>
        <w:t xml:space="preserve">   e) eu sau unul dintre terţii susţinători ori subcontractanţi propuşi nu am nominalizat printre principalele persoane desemnate pentru executarea contractului persoane care sunt soţ/soţie, rudă sau afin până la gradul al doilea inclusiv ori care se află în relaţii comerciale cu persoane cu</w:t>
      </w:r>
      <w:r w:rsidR="009D4CDA">
        <w:rPr>
          <w:rFonts w:ascii="Times New Roman" w:eastAsia="Calibri" w:hAnsi="Times New Roman" w:cs="Times New Roman"/>
          <w:bCs/>
          <w:iCs/>
          <w:color w:val="000000"/>
          <w:lang w:val="it-IT"/>
        </w:rPr>
        <w:t xml:space="preserve"> funcţii de decizie în cadrul .</w:t>
      </w:r>
      <w:r w:rsidRPr="00ED4529">
        <w:rPr>
          <w:rFonts w:ascii="Times New Roman" w:eastAsia="Calibri" w:hAnsi="Times New Roman" w:cs="Times New Roman"/>
          <w:bCs/>
          <w:iCs/>
          <w:color w:val="000000"/>
          <w:lang w:val="it-IT"/>
        </w:rPr>
        <w:t>Orasul</w:t>
      </w:r>
      <w:r w:rsidR="009D4CDA">
        <w:rPr>
          <w:rFonts w:ascii="Times New Roman" w:eastAsia="Calibri" w:hAnsi="Times New Roman" w:cs="Times New Roman"/>
          <w:bCs/>
          <w:iCs/>
          <w:color w:val="000000"/>
          <w:lang w:val="it-IT"/>
        </w:rPr>
        <w:t>ui</w:t>
      </w:r>
      <w:r w:rsidRPr="00ED4529">
        <w:rPr>
          <w:rFonts w:ascii="Times New Roman" w:eastAsia="Calibri" w:hAnsi="Times New Roman" w:cs="Times New Roman"/>
          <w:bCs/>
          <w:iCs/>
          <w:color w:val="000000"/>
          <w:lang w:val="it-IT"/>
        </w:rPr>
        <w:t xml:space="preserve"> Miercurea Nirajului, P</w:t>
      </w:r>
      <w:r w:rsidRPr="00ED4529">
        <w:rPr>
          <w:rFonts w:ascii="Times New Roman" w:eastAsia="Calibri" w:hAnsi="Times New Roman" w:cs="Times New Roman"/>
          <w:bCs/>
          <w:iCs/>
          <w:color w:val="000000"/>
          <w:lang w:val="ro-RO"/>
        </w:rPr>
        <w:t>-ța Bocskai Istvan nr.54, județul Mureș</w:t>
      </w:r>
    </w:p>
    <w:p w:rsidR="00076336" w:rsidRPr="00ED4529" w:rsidRDefault="00076336" w:rsidP="00076336">
      <w:pPr>
        <w:spacing w:before="113" w:after="113" w:line="240" w:lineRule="auto"/>
        <w:jc w:val="both"/>
        <w:rPr>
          <w:rFonts w:ascii="Times New Roman" w:eastAsia="Calibri" w:hAnsi="Times New Roman" w:cs="Times New Roman"/>
          <w:bCs/>
          <w:iCs/>
          <w:color w:val="000000"/>
          <w:lang w:val="it-IT"/>
        </w:rPr>
      </w:pPr>
      <w:r w:rsidRPr="00ED4529">
        <w:rPr>
          <w:rFonts w:ascii="Times New Roman" w:eastAsia="Calibri" w:hAnsi="Times New Roman" w:cs="Times New Roman"/>
          <w:bCs/>
          <w:iCs/>
          <w:color w:val="000000"/>
          <w:lang w:val="it-IT"/>
        </w:rPr>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076336" w:rsidRPr="00ED4529" w:rsidRDefault="00076336" w:rsidP="00076336">
      <w:pPr>
        <w:spacing w:before="113" w:after="113" w:line="240" w:lineRule="auto"/>
        <w:jc w:val="both"/>
        <w:rPr>
          <w:rFonts w:ascii="Times New Roman" w:eastAsia="Calibri" w:hAnsi="Times New Roman" w:cs="Times New Roman"/>
          <w:bCs/>
          <w:iCs/>
          <w:color w:val="000000"/>
          <w:lang w:val="it-IT"/>
        </w:rPr>
      </w:pPr>
      <w:r w:rsidRPr="00ED4529">
        <w:rPr>
          <w:rFonts w:ascii="Times New Roman" w:eastAsia="Calibri" w:hAnsi="Times New Roman" w:cs="Times New Roman"/>
          <w:bCs/>
          <w:iCs/>
          <w:color w:val="000000"/>
          <w:lang w:val="it-IT"/>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rsidR="00076336" w:rsidRPr="00ED4529" w:rsidRDefault="00076336" w:rsidP="00076336">
      <w:pPr>
        <w:spacing w:before="113" w:after="113" w:line="240" w:lineRule="auto"/>
        <w:jc w:val="both"/>
        <w:rPr>
          <w:rFonts w:ascii="Times New Roman" w:eastAsia="Calibri" w:hAnsi="Times New Roman" w:cs="Times New Roman"/>
          <w:bCs/>
          <w:iCs/>
          <w:color w:val="000000"/>
          <w:lang w:val="it-IT"/>
        </w:rPr>
      </w:pPr>
      <w:r w:rsidRPr="00ED4529">
        <w:rPr>
          <w:rFonts w:ascii="Times New Roman" w:eastAsia="Calibri" w:hAnsi="Times New Roman" w:cs="Times New Roman"/>
          <w:bCs/>
          <w:iCs/>
          <w:color w:val="000000"/>
          <w:lang w:val="it-IT"/>
        </w:rPr>
        <w:t>4. Subsemnatul/a autorizez prin prezenta orice instituţie, societate comercială, bancă, alte persoane juridice să furnizeze informaţii reprezentanţilor autorizaţi ai Orasului Miercurea Nirajului, P</w:t>
      </w:r>
      <w:r w:rsidRPr="00ED4529">
        <w:rPr>
          <w:rFonts w:ascii="Times New Roman" w:eastAsia="Calibri" w:hAnsi="Times New Roman" w:cs="Times New Roman"/>
          <w:bCs/>
          <w:iCs/>
          <w:color w:val="000000"/>
          <w:lang w:val="ro-RO"/>
        </w:rPr>
        <w:t>-ța Bocskai Istvan nr.54, județul Mureș</w:t>
      </w:r>
      <w:r w:rsidRPr="00ED4529">
        <w:rPr>
          <w:rFonts w:ascii="Times New Roman" w:eastAsia="Calibri" w:hAnsi="Times New Roman" w:cs="Times New Roman"/>
          <w:bCs/>
          <w:iCs/>
          <w:color w:val="000000"/>
          <w:lang w:val="it-IT"/>
        </w:rPr>
        <w:t>, cu privire la orice aspect tehnic şi financiar în legătură cu activitatea noastră.</w:t>
      </w:r>
    </w:p>
    <w:p w:rsidR="00076336" w:rsidRPr="00ED4529" w:rsidRDefault="00076336" w:rsidP="00076336">
      <w:pPr>
        <w:spacing w:before="113" w:after="113" w:line="240" w:lineRule="auto"/>
        <w:jc w:val="both"/>
        <w:rPr>
          <w:rFonts w:ascii="Times New Roman" w:eastAsia="Calibri" w:hAnsi="Times New Roman" w:cs="Times New Roman"/>
          <w:bCs/>
          <w:iCs/>
          <w:color w:val="000000"/>
          <w:lang w:val="it-IT"/>
        </w:rPr>
      </w:pPr>
      <w:r w:rsidRPr="00ED4529">
        <w:rPr>
          <w:rFonts w:ascii="Times New Roman" w:eastAsia="Calibri" w:hAnsi="Times New Roman" w:cs="Times New Roman"/>
          <w:bCs/>
          <w:iCs/>
          <w:color w:val="000000"/>
          <w:lang w:val="it-IT"/>
        </w:rPr>
        <w:t xml:space="preserve">  </w:t>
      </w:r>
    </w:p>
    <w:p w:rsidR="00076336" w:rsidRPr="00ED4529" w:rsidRDefault="00076336" w:rsidP="00076336">
      <w:pPr>
        <w:spacing w:before="113" w:after="113" w:line="240" w:lineRule="auto"/>
        <w:jc w:val="both"/>
        <w:rPr>
          <w:rFonts w:ascii="Times New Roman" w:eastAsia="Calibri" w:hAnsi="Times New Roman" w:cs="Times New Roman"/>
          <w:bCs/>
          <w:iCs/>
          <w:color w:val="000000"/>
          <w:lang w:val="it-IT"/>
        </w:rPr>
      </w:pPr>
      <w:r w:rsidRPr="00ED4529">
        <w:rPr>
          <w:rFonts w:ascii="Times New Roman" w:eastAsia="Calibri" w:hAnsi="Times New Roman" w:cs="Times New Roman"/>
          <w:bCs/>
          <w:iCs/>
          <w:color w:val="000000"/>
          <w:lang w:val="it-IT"/>
        </w:rPr>
        <w:t xml:space="preserve">  Data completării ......................</w:t>
      </w:r>
    </w:p>
    <w:p w:rsidR="00076336" w:rsidRPr="00ED4529" w:rsidRDefault="00076336" w:rsidP="00076336">
      <w:pPr>
        <w:spacing w:before="113" w:after="113" w:line="240" w:lineRule="auto"/>
        <w:jc w:val="both"/>
        <w:rPr>
          <w:rFonts w:ascii="Times New Roman" w:eastAsia="Calibri" w:hAnsi="Times New Roman" w:cs="Times New Roman"/>
          <w:bCs/>
          <w:iCs/>
          <w:color w:val="000000"/>
          <w:lang w:val="it-IT"/>
        </w:rPr>
      </w:pPr>
      <w:r w:rsidRPr="00ED4529">
        <w:rPr>
          <w:rFonts w:ascii="Times New Roman" w:eastAsia="Calibri" w:hAnsi="Times New Roman" w:cs="Times New Roman"/>
          <w:bCs/>
          <w:iCs/>
          <w:color w:val="000000"/>
          <w:lang w:val="it-IT"/>
        </w:rPr>
        <w:t>Data :[ZZ.LL.AAAA]</w:t>
      </w:r>
    </w:p>
    <w:p w:rsidR="00076336" w:rsidRPr="00ED4529" w:rsidRDefault="00076336" w:rsidP="00076336">
      <w:pPr>
        <w:spacing w:before="113" w:after="113" w:line="240" w:lineRule="auto"/>
        <w:jc w:val="both"/>
        <w:rPr>
          <w:rFonts w:ascii="Times New Roman" w:eastAsia="Calibri" w:hAnsi="Times New Roman" w:cs="Times New Roman"/>
          <w:bCs/>
          <w:iCs/>
          <w:color w:val="000000"/>
          <w:lang w:val="it-IT"/>
        </w:rPr>
      </w:pPr>
      <w:r w:rsidRPr="00ED4529">
        <w:rPr>
          <w:rFonts w:ascii="Times New Roman" w:eastAsia="Calibri" w:hAnsi="Times New Roman" w:cs="Times New Roman"/>
          <w:bCs/>
          <w:iCs/>
          <w:color w:val="000000"/>
          <w:lang w:val="it-IT"/>
        </w:rPr>
        <w:t>(numele şi prenume)____________________, (semnătura şi ştampilă), în calitate de __________________, legal autorizat să semnez oferta pentru şi în numele ____________________________________</w:t>
      </w:r>
    </w:p>
    <w:p w:rsidR="00076336" w:rsidRPr="00ED4529" w:rsidRDefault="00076336" w:rsidP="00076336">
      <w:pPr>
        <w:spacing w:before="113" w:after="113" w:line="240" w:lineRule="auto"/>
        <w:jc w:val="both"/>
        <w:rPr>
          <w:rFonts w:ascii="Times New Roman" w:eastAsia="Calibri" w:hAnsi="Times New Roman" w:cs="Times New Roman"/>
          <w:bCs/>
          <w:iCs/>
          <w:color w:val="000000"/>
          <w:lang w:val="it-IT"/>
        </w:rPr>
      </w:pPr>
    </w:p>
    <w:p w:rsidR="00076336" w:rsidRDefault="00076336" w:rsidP="00076336">
      <w:pPr>
        <w:spacing w:before="113" w:after="113" w:line="240" w:lineRule="auto"/>
        <w:jc w:val="both"/>
        <w:rPr>
          <w:rFonts w:ascii="Times New Roman" w:eastAsia="Calibri" w:hAnsi="Times New Roman" w:cs="Times New Roman"/>
          <w:bCs/>
          <w:iCs/>
          <w:color w:val="000000"/>
          <w:lang w:val="it-IT"/>
        </w:rPr>
      </w:pPr>
      <w:r w:rsidRPr="00ED4529">
        <w:rPr>
          <w:rFonts w:ascii="Times New Roman" w:eastAsia="Calibri" w:hAnsi="Times New Roman" w:cs="Times New Roman"/>
          <w:bCs/>
          <w:iCs/>
          <w:color w:val="000000"/>
          <w:lang w:val="it-IT"/>
        </w:rPr>
        <w:t xml:space="preserve">                      </w:t>
      </w:r>
    </w:p>
    <w:p w:rsidR="00C03328" w:rsidRDefault="00C03328" w:rsidP="00076336">
      <w:pPr>
        <w:spacing w:before="113" w:after="113" w:line="240" w:lineRule="auto"/>
        <w:jc w:val="both"/>
        <w:rPr>
          <w:rFonts w:ascii="Times New Roman" w:eastAsia="Calibri" w:hAnsi="Times New Roman" w:cs="Times New Roman"/>
          <w:bCs/>
          <w:iCs/>
          <w:color w:val="000000"/>
          <w:lang w:val="it-IT"/>
        </w:rPr>
      </w:pPr>
    </w:p>
    <w:p w:rsidR="00C03328" w:rsidRDefault="00C03328" w:rsidP="00076336">
      <w:pPr>
        <w:spacing w:before="113" w:after="113" w:line="240" w:lineRule="auto"/>
        <w:jc w:val="both"/>
        <w:rPr>
          <w:rFonts w:ascii="Times New Roman" w:eastAsia="Calibri" w:hAnsi="Times New Roman" w:cs="Times New Roman"/>
          <w:bCs/>
          <w:iCs/>
          <w:color w:val="000000"/>
          <w:lang w:val="it-IT"/>
        </w:rPr>
      </w:pPr>
    </w:p>
    <w:p w:rsidR="00C03328" w:rsidRPr="00ED4529" w:rsidRDefault="00C03328" w:rsidP="00076336">
      <w:pPr>
        <w:spacing w:before="113" w:after="113" w:line="240" w:lineRule="auto"/>
        <w:jc w:val="both"/>
        <w:rPr>
          <w:rFonts w:ascii="Times New Roman" w:eastAsia="Calibri" w:hAnsi="Times New Roman" w:cs="Times New Roman"/>
          <w:bCs/>
          <w:iCs/>
          <w:color w:val="000000"/>
          <w:lang w:val="it-IT"/>
        </w:rPr>
      </w:pPr>
    </w:p>
    <w:p w:rsidR="00076336" w:rsidRPr="00ED4529" w:rsidRDefault="00076336" w:rsidP="00076336">
      <w:pPr>
        <w:spacing w:before="113" w:after="113" w:line="240" w:lineRule="auto"/>
        <w:jc w:val="both"/>
        <w:rPr>
          <w:rFonts w:ascii="Times New Roman" w:eastAsia="Calibri" w:hAnsi="Times New Roman" w:cs="Times New Roman"/>
          <w:bCs/>
          <w:iCs/>
          <w:color w:val="000000"/>
          <w:lang w:val="it-IT"/>
        </w:rPr>
      </w:pPr>
      <w:r w:rsidRPr="00ED4529">
        <w:rPr>
          <w:rFonts w:ascii="Times New Roman" w:eastAsia="Calibri" w:hAnsi="Times New Roman" w:cs="Times New Roman"/>
          <w:bCs/>
          <w:iCs/>
          <w:color w:val="000000"/>
          <w:lang w:val="it-IT"/>
        </w:rPr>
        <w:lastRenderedPageBreak/>
        <w:t>Persoanele din cadrul Autorităţii contractante cu funcţie de decizie referitoare la organizarea, derularea şi finalizarea prezentei proceduri de atribuire,  conform prevederilor art. 58-63, din Legea nr. 98/2016.</w:t>
      </w:r>
    </w:p>
    <w:p w:rsidR="00076336" w:rsidRPr="00ED4529" w:rsidRDefault="00076336" w:rsidP="00076336">
      <w:pPr>
        <w:spacing w:before="113" w:after="113" w:line="240" w:lineRule="auto"/>
        <w:jc w:val="both"/>
        <w:rPr>
          <w:rFonts w:ascii="Times New Roman" w:eastAsia="Calibri" w:hAnsi="Times New Roman" w:cs="Times New Roman"/>
          <w:bCs/>
          <w:iCs/>
          <w:color w:val="000000"/>
          <w:lang w:val="it-IT"/>
        </w:rPr>
      </w:pPr>
    </w:p>
    <w:p w:rsidR="00076336" w:rsidRPr="00ED4529" w:rsidRDefault="00076336" w:rsidP="00076336">
      <w:pPr>
        <w:suppressAutoHyphens/>
        <w:spacing w:after="0" w:line="240" w:lineRule="auto"/>
        <w:ind w:left="57" w:right="57"/>
        <w:rPr>
          <w:rFonts w:ascii="Times New Roman" w:eastAsia="Times New Roman" w:hAnsi="Times New Roman" w:cs="Times New Roman"/>
          <w:lang w:val="ro-RO" w:eastAsia="ar-SA"/>
        </w:rPr>
      </w:pPr>
      <w:r w:rsidRPr="00ED4529">
        <w:rPr>
          <w:rFonts w:ascii="Times New Roman" w:eastAsia="Times New Roman" w:hAnsi="Times New Roman" w:cs="Times New Roman"/>
          <w:lang w:val="ro-RO" w:eastAsia="ar-SA"/>
        </w:rPr>
        <w:t>PERSOANELE CARE DETIN FUNCTII DE DECIZIE  IN CADRUL ORASULUI MIERCUREA NIRAJULUI</w:t>
      </w:r>
    </w:p>
    <w:p w:rsidR="00076336" w:rsidRPr="00ED4529" w:rsidRDefault="00076336" w:rsidP="00076336">
      <w:pPr>
        <w:spacing w:before="113" w:after="113" w:line="240" w:lineRule="auto"/>
        <w:jc w:val="both"/>
        <w:rPr>
          <w:rFonts w:ascii="Times New Roman" w:eastAsia="Calibri" w:hAnsi="Times New Roman" w:cs="Times New Roman"/>
          <w:bCs/>
          <w:iCs/>
          <w:color w:val="000000"/>
          <w:lang w:val="it-IT"/>
        </w:rPr>
      </w:pPr>
    </w:p>
    <w:p w:rsidR="00076336" w:rsidRPr="00ED4529" w:rsidRDefault="00076336" w:rsidP="00076336">
      <w:pPr>
        <w:spacing w:before="113" w:after="113" w:line="240" w:lineRule="auto"/>
        <w:jc w:val="both"/>
        <w:rPr>
          <w:rFonts w:ascii="Times New Roman" w:eastAsia="Calibri" w:hAnsi="Times New Roman" w:cs="Times New Roman"/>
          <w:bCs/>
          <w:iCs/>
          <w:color w:val="000000"/>
          <w:lang w:val="it-IT"/>
        </w:rPr>
      </w:pPr>
    </w:p>
    <w:tbl>
      <w:tblPr>
        <w:tblW w:w="9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4810"/>
        <w:gridCol w:w="3827"/>
      </w:tblGrid>
      <w:tr w:rsidR="00076336" w:rsidRPr="00ED4529" w:rsidTr="00076336">
        <w:trPr>
          <w:jc w:val="center"/>
        </w:trPr>
        <w:tc>
          <w:tcPr>
            <w:tcW w:w="560" w:type="dxa"/>
            <w:tcBorders>
              <w:top w:val="single" w:sz="4" w:space="0" w:color="auto"/>
              <w:left w:val="single" w:sz="4" w:space="0" w:color="auto"/>
              <w:bottom w:val="single" w:sz="4" w:space="0" w:color="auto"/>
              <w:right w:val="single" w:sz="4" w:space="0" w:color="auto"/>
            </w:tcBorders>
            <w:hideMark/>
          </w:tcPr>
          <w:p w:rsidR="00076336" w:rsidRPr="00ED4529" w:rsidRDefault="00076336" w:rsidP="00076336">
            <w:pPr>
              <w:shd w:val="clear" w:color="auto" w:fill="FFFFFF"/>
              <w:tabs>
                <w:tab w:val="left" w:pos="0"/>
              </w:tabs>
              <w:spacing w:after="0" w:line="240" w:lineRule="auto"/>
              <w:jc w:val="center"/>
              <w:rPr>
                <w:rFonts w:ascii="Times New Roman" w:eastAsia="Times New Roman" w:hAnsi="Times New Roman" w:cs="Times New Roman"/>
                <w:b/>
                <w:sz w:val="20"/>
                <w:szCs w:val="20"/>
                <w:lang w:val="ro-RO"/>
              </w:rPr>
            </w:pPr>
            <w:r w:rsidRPr="00ED4529">
              <w:rPr>
                <w:rFonts w:ascii="Times New Roman" w:eastAsia="Times New Roman" w:hAnsi="Times New Roman" w:cs="Times New Roman"/>
                <w:b/>
                <w:sz w:val="20"/>
                <w:szCs w:val="20"/>
                <w:lang w:val="ro-RO"/>
              </w:rPr>
              <w:t>Nr.</w:t>
            </w:r>
          </w:p>
          <w:p w:rsidR="00076336" w:rsidRPr="00ED4529" w:rsidRDefault="00076336" w:rsidP="00076336">
            <w:pPr>
              <w:shd w:val="clear" w:color="auto" w:fill="FFFFFF"/>
              <w:tabs>
                <w:tab w:val="left" w:pos="0"/>
              </w:tabs>
              <w:spacing w:after="0" w:line="240" w:lineRule="auto"/>
              <w:jc w:val="center"/>
              <w:rPr>
                <w:rFonts w:ascii="Times New Roman" w:eastAsia="Times New Roman" w:hAnsi="Times New Roman" w:cs="Times New Roman"/>
                <w:b/>
                <w:sz w:val="20"/>
                <w:szCs w:val="20"/>
                <w:lang w:val="ro-RO"/>
              </w:rPr>
            </w:pPr>
            <w:r w:rsidRPr="00ED4529">
              <w:rPr>
                <w:rFonts w:ascii="Times New Roman" w:eastAsia="Times New Roman" w:hAnsi="Times New Roman" w:cs="Times New Roman"/>
                <w:b/>
                <w:sz w:val="20"/>
                <w:szCs w:val="20"/>
                <w:lang w:val="ro-RO"/>
              </w:rPr>
              <w:t>crt.</w:t>
            </w:r>
          </w:p>
        </w:tc>
        <w:tc>
          <w:tcPr>
            <w:tcW w:w="4810" w:type="dxa"/>
            <w:tcBorders>
              <w:top w:val="single" w:sz="4" w:space="0" w:color="auto"/>
              <w:left w:val="single" w:sz="4" w:space="0" w:color="auto"/>
              <w:bottom w:val="single" w:sz="4" w:space="0" w:color="auto"/>
              <w:right w:val="single" w:sz="4" w:space="0" w:color="auto"/>
            </w:tcBorders>
            <w:hideMark/>
          </w:tcPr>
          <w:p w:rsidR="00076336" w:rsidRPr="00ED4529" w:rsidRDefault="00076336" w:rsidP="00076336">
            <w:pPr>
              <w:shd w:val="clear" w:color="auto" w:fill="FFFFFF"/>
              <w:tabs>
                <w:tab w:val="left" w:pos="0"/>
              </w:tabs>
              <w:spacing w:after="0" w:line="240" w:lineRule="auto"/>
              <w:jc w:val="center"/>
              <w:rPr>
                <w:rFonts w:ascii="Times New Roman" w:eastAsia="Times New Roman" w:hAnsi="Times New Roman" w:cs="Times New Roman"/>
                <w:b/>
                <w:sz w:val="20"/>
                <w:szCs w:val="20"/>
                <w:lang w:val="ro-RO"/>
              </w:rPr>
            </w:pPr>
            <w:r w:rsidRPr="00ED4529">
              <w:rPr>
                <w:rFonts w:ascii="Times New Roman" w:eastAsia="Times New Roman" w:hAnsi="Times New Roman" w:cs="Times New Roman"/>
                <w:b/>
                <w:sz w:val="20"/>
                <w:szCs w:val="20"/>
                <w:lang w:val="ro-RO"/>
              </w:rPr>
              <w:t>Nume şi prenume</w:t>
            </w:r>
          </w:p>
        </w:tc>
        <w:tc>
          <w:tcPr>
            <w:tcW w:w="3827" w:type="dxa"/>
            <w:tcBorders>
              <w:top w:val="single" w:sz="4" w:space="0" w:color="auto"/>
              <w:left w:val="single" w:sz="4" w:space="0" w:color="auto"/>
              <w:bottom w:val="single" w:sz="4" w:space="0" w:color="auto"/>
              <w:right w:val="single" w:sz="4" w:space="0" w:color="auto"/>
            </w:tcBorders>
            <w:hideMark/>
          </w:tcPr>
          <w:p w:rsidR="00076336" w:rsidRPr="00ED4529" w:rsidRDefault="00076336" w:rsidP="00076336">
            <w:pPr>
              <w:shd w:val="clear" w:color="auto" w:fill="FFFFFF"/>
              <w:tabs>
                <w:tab w:val="left" w:pos="0"/>
              </w:tabs>
              <w:spacing w:after="0" w:line="240" w:lineRule="auto"/>
              <w:jc w:val="center"/>
              <w:rPr>
                <w:rFonts w:ascii="Times New Roman" w:eastAsia="Times New Roman" w:hAnsi="Times New Roman" w:cs="Times New Roman"/>
                <w:b/>
                <w:sz w:val="20"/>
                <w:szCs w:val="20"/>
                <w:lang w:val="ro-RO"/>
              </w:rPr>
            </w:pPr>
            <w:r w:rsidRPr="00ED4529">
              <w:rPr>
                <w:rFonts w:ascii="Times New Roman" w:eastAsia="Times New Roman" w:hAnsi="Times New Roman" w:cs="Times New Roman"/>
                <w:b/>
                <w:sz w:val="20"/>
                <w:szCs w:val="20"/>
                <w:lang w:val="ro-RO"/>
              </w:rPr>
              <w:t>Funcţia deţinută în cadrul  A.C.</w:t>
            </w:r>
          </w:p>
        </w:tc>
      </w:tr>
      <w:tr w:rsidR="00076336" w:rsidRPr="00ED4529" w:rsidTr="00076336">
        <w:trPr>
          <w:trHeight w:val="197"/>
          <w:jc w:val="center"/>
        </w:trPr>
        <w:tc>
          <w:tcPr>
            <w:tcW w:w="560" w:type="dxa"/>
            <w:tcBorders>
              <w:top w:val="single" w:sz="4" w:space="0" w:color="auto"/>
              <w:left w:val="single" w:sz="4" w:space="0" w:color="auto"/>
              <w:bottom w:val="single" w:sz="4" w:space="0" w:color="auto"/>
              <w:right w:val="single" w:sz="4" w:space="0" w:color="auto"/>
            </w:tcBorders>
            <w:hideMark/>
          </w:tcPr>
          <w:p w:rsidR="00076336" w:rsidRPr="00ED4529" w:rsidRDefault="00076336" w:rsidP="00076336">
            <w:pPr>
              <w:shd w:val="clear" w:color="auto" w:fill="FFFFFF"/>
              <w:tabs>
                <w:tab w:val="left" w:pos="0"/>
              </w:tabs>
              <w:spacing w:after="0" w:line="240" w:lineRule="auto"/>
              <w:jc w:val="center"/>
              <w:rPr>
                <w:rFonts w:ascii="Times New Roman" w:eastAsia="Times New Roman" w:hAnsi="Times New Roman" w:cs="Times New Roman"/>
                <w:sz w:val="20"/>
                <w:szCs w:val="20"/>
                <w:lang w:val="ro-RO"/>
              </w:rPr>
            </w:pPr>
            <w:r w:rsidRPr="00ED4529">
              <w:rPr>
                <w:rFonts w:ascii="Times New Roman" w:eastAsia="Times New Roman" w:hAnsi="Times New Roman" w:cs="Times New Roman"/>
                <w:sz w:val="20"/>
                <w:szCs w:val="20"/>
                <w:lang w:val="ro-RO"/>
              </w:rPr>
              <w:t>1.</w:t>
            </w:r>
          </w:p>
        </w:tc>
        <w:tc>
          <w:tcPr>
            <w:tcW w:w="4810" w:type="dxa"/>
            <w:tcBorders>
              <w:top w:val="single" w:sz="4" w:space="0" w:color="auto"/>
              <w:left w:val="single" w:sz="4" w:space="0" w:color="auto"/>
              <w:bottom w:val="single" w:sz="4" w:space="0" w:color="auto"/>
              <w:right w:val="single" w:sz="4" w:space="0" w:color="auto"/>
            </w:tcBorders>
            <w:hideMark/>
          </w:tcPr>
          <w:p w:rsidR="00076336" w:rsidRPr="00ED4529" w:rsidRDefault="00076336" w:rsidP="00076336">
            <w:pPr>
              <w:shd w:val="clear" w:color="auto" w:fill="FFFFFF"/>
              <w:tabs>
                <w:tab w:val="left" w:pos="0"/>
              </w:tabs>
              <w:spacing w:after="0" w:line="240" w:lineRule="auto"/>
              <w:jc w:val="both"/>
              <w:rPr>
                <w:rFonts w:ascii="Times New Roman" w:eastAsia="Times New Roman" w:hAnsi="Times New Roman" w:cs="Times New Roman"/>
                <w:lang w:val="ro-RO"/>
              </w:rPr>
            </w:pPr>
            <w:r w:rsidRPr="00ED4529">
              <w:rPr>
                <w:rFonts w:ascii="Times New Roman" w:eastAsia="Times New Roman" w:hAnsi="Times New Roman" w:cs="Times New Roman"/>
                <w:lang w:val="ro-RO"/>
              </w:rPr>
              <w:t>TOTH SANDOR</w:t>
            </w:r>
          </w:p>
        </w:tc>
        <w:tc>
          <w:tcPr>
            <w:tcW w:w="3827" w:type="dxa"/>
            <w:tcBorders>
              <w:top w:val="single" w:sz="4" w:space="0" w:color="auto"/>
              <w:left w:val="single" w:sz="4" w:space="0" w:color="auto"/>
              <w:bottom w:val="single" w:sz="4" w:space="0" w:color="auto"/>
              <w:right w:val="single" w:sz="4" w:space="0" w:color="auto"/>
            </w:tcBorders>
            <w:hideMark/>
          </w:tcPr>
          <w:p w:rsidR="00076336" w:rsidRPr="00ED4529" w:rsidRDefault="0037252C" w:rsidP="00076336">
            <w:pPr>
              <w:shd w:val="clear" w:color="auto" w:fill="FFFFFF"/>
              <w:tabs>
                <w:tab w:val="left" w:pos="0"/>
              </w:tabs>
              <w:spacing w:after="0" w:line="240" w:lineRule="auto"/>
              <w:jc w:val="center"/>
              <w:rPr>
                <w:rFonts w:ascii="Times New Roman" w:eastAsia="Times New Roman" w:hAnsi="Times New Roman" w:cs="Times New Roman"/>
                <w:lang w:val="ro-RO"/>
              </w:rPr>
            </w:pPr>
            <w:r>
              <w:rPr>
                <w:rFonts w:ascii="Times New Roman" w:eastAsia="Times New Roman" w:hAnsi="Times New Roman" w:cs="Times New Roman"/>
                <w:lang w:val="ro-RO"/>
              </w:rPr>
              <w:t>Primar</w:t>
            </w:r>
          </w:p>
        </w:tc>
      </w:tr>
      <w:tr w:rsidR="00076336" w:rsidRPr="00ED4529" w:rsidTr="00076336">
        <w:trPr>
          <w:trHeight w:val="200"/>
          <w:jc w:val="center"/>
        </w:trPr>
        <w:tc>
          <w:tcPr>
            <w:tcW w:w="560" w:type="dxa"/>
            <w:tcBorders>
              <w:top w:val="single" w:sz="4" w:space="0" w:color="auto"/>
              <w:left w:val="single" w:sz="4" w:space="0" w:color="auto"/>
              <w:bottom w:val="single" w:sz="4" w:space="0" w:color="auto"/>
              <w:right w:val="single" w:sz="4" w:space="0" w:color="auto"/>
            </w:tcBorders>
            <w:hideMark/>
          </w:tcPr>
          <w:p w:rsidR="00076336" w:rsidRPr="00ED4529" w:rsidRDefault="00076336" w:rsidP="00076336">
            <w:pPr>
              <w:shd w:val="clear" w:color="auto" w:fill="FFFFFF"/>
              <w:tabs>
                <w:tab w:val="left" w:pos="0"/>
              </w:tabs>
              <w:spacing w:after="0" w:line="240" w:lineRule="auto"/>
              <w:jc w:val="center"/>
              <w:rPr>
                <w:rFonts w:ascii="Times New Roman" w:eastAsia="Times New Roman" w:hAnsi="Times New Roman" w:cs="Times New Roman"/>
                <w:sz w:val="20"/>
                <w:szCs w:val="20"/>
                <w:lang w:val="ro-RO"/>
              </w:rPr>
            </w:pPr>
            <w:r w:rsidRPr="00ED4529">
              <w:rPr>
                <w:rFonts w:ascii="Times New Roman" w:eastAsia="Times New Roman" w:hAnsi="Times New Roman" w:cs="Times New Roman"/>
                <w:sz w:val="20"/>
                <w:szCs w:val="20"/>
                <w:lang w:val="ro-RO"/>
              </w:rPr>
              <w:t>2.</w:t>
            </w:r>
          </w:p>
        </w:tc>
        <w:tc>
          <w:tcPr>
            <w:tcW w:w="4810" w:type="dxa"/>
            <w:tcBorders>
              <w:top w:val="single" w:sz="4" w:space="0" w:color="auto"/>
              <w:left w:val="single" w:sz="4" w:space="0" w:color="auto"/>
              <w:bottom w:val="single" w:sz="4" w:space="0" w:color="auto"/>
              <w:right w:val="single" w:sz="4" w:space="0" w:color="auto"/>
            </w:tcBorders>
            <w:hideMark/>
          </w:tcPr>
          <w:p w:rsidR="00076336" w:rsidRPr="00ED4529" w:rsidRDefault="00076336" w:rsidP="00076336">
            <w:pPr>
              <w:shd w:val="clear" w:color="auto" w:fill="FFFFFF"/>
              <w:tabs>
                <w:tab w:val="left" w:pos="0"/>
              </w:tabs>
              <w:spacing w:after="0" w:line="240" w:lineRule="auto"/>
              <w:jc w:val="both"/>
              <w:rPr>
                <w:rFonts w:ascii="Times New Roman" w:eastAsia="Times New Roman" w:hAnsi="Times New Roman" w:cs="Times New Roman"/>
                <w:lang w:val="ro-RO"/>
              </w:rPr>
            </w:pPr>
            <w:r w:rsidRPr="00ED4529">
              <w:rPr>
                <w:rFonts w:ascii="Times New Roman" w:eastAsia="Times New Roman" w:hAnsi="Times New Roman" w:cs="Times New Roman"/>
                <w:lang w:val="ro-RO"/>
              </w:rPr>
              <w:t>NOVAK VILMOS</w:t>
            </w:r>
          </w:p>
        </w:tc>
        <w:tc>
          <w:tcPr>
            <w:tcW w:w="3827" w:type="dxa"/>
            <w:tcBorders>
              <w:top w:val="single" w:sz="4" w:space="0" w:color="auto"/>
              <w:left w:val="single" w:sz="4" w:space="0" w:color="auto"/>
              <w:bottom w:val="single" w:sz="4" w:space="0" w:color="auto"/>
              <w:right w:val="single" w:sz="4" w:space="0" w:color="auto"/>
            </w:tcBorders>
            <w:hideMark/>
          </w:tcPr>
          <w:p w:rsidR="00076336" w:rsidRPr="00ED4529" w:rsidRDefault="0037252C" w:rsidP="00076336">
            <w:pPr>
              <w:shd w:val="clear" w:color="auto" w:fill="FFFFFF"/>
              <w:tabs>
                <w:tab w:val="left" w:pos="0"/>
              </w:tabs>
              <w:spacing w:after="0" w:line="240" w:lineRule="auto"/>
              <w:jc w:val="center"/>
              <w:rPr>
                <w:rFonts w:ascii="Times New Roman" w:eastAsia="Times New Roman" w:hAnsi="Times New Roman" w:cs="Times New Roman"/>
                <w:lang w:val="ro-RO"/>
              </w:rPr>
            </w:pPr>
            <w:r>
              <w:rPr>
                <w:rFonts w:ascii="Times New Roman" w:eastAsia="Times New Roman" w:hAnsi="Times New Roman" w:cs="Times New Roman"/>
                <w:lang w:val="ro-RO"/>
              </w:rPr>
              <w:t>Viceprimar</w:t>
            </w:r>
          </w:p>
        </w:tc>
      </w:tr>
      <w:tr w:rsidR="00076336" w:rsidRPr="00ED4529" w:rsidTr="00076336">
        <w:trPr>
          <w:trHeight w:val="283"/>
          <w:jc w:val="center"/>
        </w:trPr>
        <w:tc>
          <w:tcPr>
            <w:tcW w:w="560" w:type="dxa"/>
            <w:tcBorders>
              <w:top w:val="single" w:sz="4" w:space="0" w:color="auto"/>
              <w:left w:val="single" w:sz="4" w:space="0" w:color="auto"/>
              <w:bottom w:val="single" w:sz="4" w:space="0" w:color="auto"/>
              <w:right w:val="single" w:sz="4" w:space="0" w:color="auto"/>
            </w:tcBorders>
            <w:hideMark/>
          </w:tcPr>
          <w:p w:rsidR="00076336" w:rsidRPr="00ED4529" w:rsidRDefault="00076336" w:rsidP="00076336">
            <w:pPr>
              <w:shd w:val="clear" w:color="auto" w:fill="FFFFFF"/>
              <w:tabs>
                <w:tab w:val="left" w:pos="0"/>
              </w:tabs>
              <w:spacing w:after="0" w:line="240" w:lineRule="auto"/>
              <w:jc w:val="center"/>
              <w:rPr>
                <w:rFonts w:ascii="Times New Roman" w:eastAsia="Times New Roman" w:hAnsi="Times New Roman" w:cs="Times New Roman"/>
                <w:sz w:val="20"/>
                <w:szCs w:val="20"/>
                <w:lang w:val="ro-RO"/>
              </w:rPr>
            </w:pPr>
            <w:r w:rsidRPr="00ED4529">
              <w:rPr>
                <w:rFonts w:ascii="Times New Roman" w:eastAsia="Times New Roman" w:hAnsi="Times New Roman" w:cs="Times New Roman"/>
                <w:sz w:val="20"/>
                <w:szCs w:val="20"/>
                <w:lang w:val="ro-RO"/>
              </w:rPr>
              <w:t>3.</w:t>
            </w:r>
          </w:p>
        </w:tc>
        <w:tc>
          <w:tcPr>
            <w:tcW w:w="4810" w:type="dxa"/>
            <w:tcBorders>
              <w:top w:val="single" w:sz="4" w:space="0" w:color="auto"/>
              <w:left w:val="single" w:sz="4" w:space="0" w:color="auto"/>
              <w:bottom w:val="single" w:sz="4" w:space="0" w:color="auto"/>
              <w:right w:val="single" w:sz="4" w:space="0" w:color="auto"/>
            </w:tcBorders>
            <w:hideMark/>
          </w:tcPr>
          <w:p w:rsidR="00076336" w:rsidRPr="00ED4529" w:rsidRDefault="00076336" w:rsidP="00076336">
            <w:pPr>
              <w:shd w:val="clear" w:color="auto" w:fill="FFFFFF"/>
              <w:tabs>
                <w:tab w:val="left" w:pos="0"/>
              </w:tabs>
              <w:spacing w:after="0" w:line="240" w:lineRule="auto"/>
              <w:jc w:val="both"/>
              <w:rPr>
                <w:rFonts w:ascii="Times New Roman" w:eastAsia="Times New Roman" w:hAnsi="Times New Roman" w:cs="Times New Roman"/>
                <w:lang w:val="ro-RO"/>
              </w:rPr>
            </w:pPr>
            <w:r w:rsidRPr="00ED4529">
              <w:rPr>
                <w:rFonts w:ascii="Times New Roman" w:eastAsia="Times New Roman" w:hAnsi="Times New Roman" w:cs="Times New Roman"/>
                <w:lang w:val="ro-RO"/>
              </w:rPr>
              <w:t>SZENTGYORGYI ILDIKO</w:t>
            </w:r>
          </w:p>
        </w:tc>
        <w:tc>
          <w:tcPr>
            <w:tcW w:w="3827" w:type="dxa"/>
            <w:tcBorders>
              <w:top w:val="single" w:sz="4" w:space="0" w:color="auto"/>
              <w:left w:val="single" w:sz="4" w:space="0" w:color="auto"/>
              <w:bottom w:val="single" w:sz="4" w:space="0" w:color="auto"/>
              <w:right w:val="single" w:sz="4" w:space="0" w:color="auto"/>
            </w:tcBorders>
            <w:hideMark/>
          </w:tcPr>
          <w:p w:rsidR="00076336" w:rsidRPr="00ED4529" w:rsidRDefault="0037252C" w:rsidP="00076336">
            <w:pPr>
              <w:shd w:val="clear" w:color="auto" w:fill="FFFFFF"/>
              <w:tabs>
                <w:tab w:val="left" w:pos="0"/>
              </w:tabs>
              <w:spacing w:after="0" w:line="240" w:lineRule="auto"/>
              <w:jc w:val="center"/>
              <w:rPr>
                <w:rFonts w:ascii="Times New Roman" w:eastAsia="Times New Roman" w:hAnsi="Times New Roman" w:cs="Times New Roman"/>
                <w:lang w:val="ro-RO"/>
              </w:rPr>
            </w:pPr>
            <w:r>
              <w:rPr>
                <w:rFonts w:ascii="Times New Roman" w:eastAsia="Times New Roman" w:hAnsi="Times New Roman" w:cs="Times New Roman"/>
                <w:lang w:val="ro-RO"/>
              </w:rPr>
              <w:t>Secretar</w:t>
            </w:r>
          </w:p>
        </w:tc>
      </w:tr>
      <w:tr w:rsidR="00076336" w:rsidRPr="00ED4529" w:rsidTr="00076336">
        <w:trPr>
          <w:trHeight w:val="283"/>
          <w:jc w:val="center"/>
        </w:trPr>
        <w:tc>
          <w:tcPr>
            <w:tcW w:w="560" w:type="dxa"/>
            <w:tcBorders>
              <w:top w:val="single" w:sz="4" w:space="0" w:color="auto"/>
              <w:left w:val="single" w:sz="4" w:space="0" w:color="auto"/>
              <w:bottom w:val="single" w:sz="4" w:space="0" w:color="auto"/>
              <w:right w:val="single" w:sz="4" w:space="0" w:color="auto"/>
            </w:tcBorders>
            <w:hideMark/>
          </w:tcPr>
          <w:p w:rsidR="00076336" w:rsidRPr="00ED4529" w:rsidRDefault="00076336" w:rsidP="00076336">
            <w:pPr>
              <w:shd w:val="clear" w:color="auto" w:fill="FFFFFF"/>
              <w:tabs>
                <w:tab w:val="left" w:pos="0"/>
              </w:tabs>
              <w:spacing w:after="0" w:line="240" w:lineRule="auto"/>
              <w:jc w:val="center"/>
              <w:rPr>
                <w:rFonts w:ascii="Times New Roman" w:eastAsia="Times New Roman" w:hAnsi="Times New Roman" w:cs="Times New Roman"/>
                <w:sz w:val="20"/>
                <w:szCs w:val="20"/>
                <w:lang w:val="ro-RO"/>
              </w:rPr>
            </w:pPr>
            <w:r w:rsidRPr="00ED4529">
              <w:rPr>
                <w:rFonts w:ascii="Times New Roman" w:eastAsia="Times New Roman" w:hAnsi="Times New Roman" w:cs="Times New Roman"/>
                <w:sz w:val="20"/>
                <w:szCs w:val="20"/>
                <w:lang w:val="ro-RO"/>
              </w:rPr>
              <w:t>4.</w:t>
            </w:r>
          </w:p>
        </w:tc>
        <w:tc>
          <w:tcPr>
            <w:tcW w:w="4810" w:type="dxa"/>
            <w:tcBorders>
              <w:top w:val="single" w:sz="4" w:space="0" w:color="auto"/>
              <w:left w:val="single" w:sz="4" w:space="0" w:color="auto"/>
              <w:bottom w:val="single" w:sz="4" w:space="0" w:color="auto"/>
              <w:right w:val="single" w:sz="4" w:space="0" w:color="auto"/>
            </w:tcBorders>
            <w:hideMark/>
          </w:tcPr>
          <w:p w:rsidR="00076336" w:rsidRPr="00ED4529" w:rsidRDefault="00076336" w:rsidP="00076336">
            <w:pPr>
              <w:shd w:val="clear" w:color="auto" w:fill="FFFFFF"/>
              <w:tabs>
                <w:tab w:val="left" w:pos="0"/>
              </w:tabs>
              <w:spacing w:after="0" w:line="240" w:lineRule="auto"/>
              <w:jc w:val="both"/>
              <w:rPr>
                <w:rFonts w:ascii="Times New Roman" w:eastAsia="Times New Roman" w:hAnsi="Times New Roman" w:cs="Times New Roman"/>
                <w:color w:val="000000"/>
                <w:lang w:val="ro-RO"/>
              </w:rPr>
            </w:pPr>
            <w:r w:rsidRPr="00ED4529">
              <w:rPr>
                <w:rFonts w:ascii="Times New Roman" w:eastAsia="Times New Roman" w:hAnsi="Times New Roman" w:cs="Times New Roman"/>
                <w:color w:val="000000"/>
                <w:lang w:val="ro-RO"/>
              </w:rPr>
              <w:t>GAL CSILLA</w:t>
            </w:r>
          </w:p>
        </w:tc>
        <w:tc>
          <w:tcPr>
            <w:tcW w:w="3827" w:type="dxa"/>
            <w:tcBorders>
              <w:top w:val="single" w:sz="4" w:space="0" w:color="auto"/>
              <w:left w:val="single" w:sz="4" w:space="0" w:color="auto"/>
              <w:bottom w:val="single" w:sz="4" w:space="0" w:color="auto"/>
              <w:right w:val="single" w:sz="4" w:space="0" w:color="auto"/>
            </w:tcBorders>
            <w:hideMark/>
          </w:tcPr>
          <w:p w:rsidR="00076336" w:rsidRPr="00ED4529" w:rsidRDefault="0037252C" w:rsidP="00076336">
            <w:pPr>
              <w:shd w:val="clear" w:color="auto" w:fill="FFFFFF"/>
              <w:tabs>
                <w:tab w:val="left" w:pos="0"/>
              </w:tabs>
              <w:spacing w:after="0" w:line="240" w:lineRule="auto"/>
              <w:jc w:val="center"/>
              <w:rPr>
                <w:rFonts w:ascii="Times New Roman" w:eastAsia="Times New Roman" w:hAnsi="Times New Roman" w:cs="Times New Roman"/>
                <w:lang w:val="ro-RO"/>
              </w:rPr>
            </w:pPr>
            <w:r>
              <w:rPr>
                <w:rFonts w:ascii="Times New Roman" w:eastAsia="Times New Roman" w:hAnsi="Times New Roman" w:cs="Times New Roman"/>
                <w:lang w:val="ro-RO"/>
              </w:rPr>
              <w:t>Contabil</w:t>
            </w:r>
          </w:p>
        </w:tc>
      </w:tr>
      <w:tr w:rsidR="00076336" w:rsidRPr="00ED4529" w:rsidTr="00076336">
        <w:trPr>
          <w:trHeight w:val="283"/>
          <w:jc w:val="center"/>
        </w:trPr>
        <w:tc>
          <w:tcPr>
            <w:tcW w:w="560" w:type="dxa"/>
            <w:tcBorders>
              <w:top w:val="single" w:sz="4" w:space="0" w:color="auto"/>
              <w:left w:val="single" w:sz="4" w:space="0" w:color="auto"/>
              <w:bottom w:val="single" w:sz="4" w:space="0" w:color="auto"/>
              <w:right w:val="single" w:sz="4" w:space="0" w:color="auto"/>
            </w:tcBorders>
            <w:hideMark/>
          </w:tcPr>
          <w:p w:rsidR="00076336" w:rsidRPr="00ED4529" w:rsidRDefault="00076336" w:rsidP="00076336">
            <w:pPr>
              <w:shd w:val="clear" w:color="auto" w:fill="FFFFFF"/>
              <w:tabs>
                <w:tab w:val="left" w:pos="0"/>
              </w:tabs>
              <w:spacing w:after="0" w:line="240" w:lineRule="auto"/>
              <w:jc w:val="center"/>
              <w:rPr>
                <w:rFonts w:ascii="Times New Roman" w:eastAsia="Times New Roman" w:hAnsi="Times New Roman" w:cs="Times New Roman"/>
                <w:sz w:val="20"/>
                <w:szCs w:val="20"/>
                <w:lang w:val="ro-RO"/>
              </w:rPr>
            </w:pPr>
            <w:r w:rsidRPr="00ED4529">
              <w:rPr>
                <w:rFonts w:ascii="Times New Roman" w:eastAsia="Times New Roman" w:hAnsi="Times New Roman" w:cs="Times New Roman"/>
                <w:sz w:val="20"/>
                <w:szCs w:val="20"/>
                <w:lang w:val="ro-RO"/>
              </w:rPr>
              <w:t>5.</w:t>
            </w:r>
          </w:p>
        </w:tc>
        <w:tc>
          <w:tcPr>
            <w:tcW w:w="4810" w:type="dxa"/>
            <w:tcBorders>
              <w:top w:val="single" w:sz="4" w:space="0" w:color="auto"/>
              <w:left w:val="single" w:sz="4" w:space="0" w:color="auto"/>
              <w:bottom w:val="single" w:sz="4" w:space="0" w:color="auto"/>
              <w:right w:val="single" w:sz="4" w:space="0" w:color="auto"/>
            </w:tcBorders>
            <w:hideMark/>
          </w:tcPr>
          <w:p w:rsidR="00076336" w:rsidRPr="00ED4529" w:rsidRDefault="0037252C" w:rsidP="00076336">
            <w:pPr>
              <w:shd w:val="clear" w:color="auto" w:fill="FFFFFF"/>
              <w:tabs>
                <w:tab w:val="left" w:pos="0"/>
              </w:tabs>
              <w:spacing w:after="0" w:line="240" w:lineRule="auto"/>
              <w:jc w:val="both"/>
              <w:rPr>
                <w:rFonts w:ascii="Times New Roman" w:eastAsia="Times New Roman" w:hAnsi="Times New Roman" w:cs="Times New Roman"/>
                <w:lang w:val="ro-RO"/>
              </w:rPr>
            </w:pPr>
            <w:r>
              <w:rPr>
                <w:rFonts w:ascii="Times New Roman" w:eastAsia="Times New Roman" w:hAnsi="Times New Roman" w:cs="Times New Roman"/>
                <w:lang w:val="ro-RO"/>
              </w:rPr>
              <w:t>KERESZTESI ERNO-BARNA</w:t>
            </w:r>
          </w:p>
        </w:tc>
        <w:tc>
          <w:tcPr>
            <w:tcW w:w="3827" w:type="dxa"/>
            <w:tcBorders>
              <w:top w:val="single" w:sz="4" w:space="0" w:color="auto"/>
              <w:left w:val="single" w:sz="4" w:space="0" w:color="auto"/>
              <w:bottom w:val="single" w:sz="4" w:space="0" w:color="auto"/>
              <w:right w:val="single" w:sz="4" w:space="0" w:color="auto"/>
            </w:tcBorders>
            <w:hideMark/>
          </w:tcPr>
          <w:p w:rsidR="00076336" w:rsidRPr="00ED4529" w:rsidRDefault="0037252C" w:rsidP="00076336">
            <w:pPr>
              <w:shd w:val="clear" w:color="auto" w:fill="FFFFFF"/>
              <w:tabs>
                <w:tab w:val="left" w:pos="0"/>
              </w:tabs>
              <w:spacing w:after="0" w:line="240" w:lineRule="auto"/>
              <w:jc w:val="center"/>
              <w:rPr>
                <w:rFonts w:ascii="Times New Roman" w:eastAsia="Times New Roman" w:hAnsi="Times New Roman" w:cs="Times New Roman"/>
                <w:lang w:val="ro-RO"/>
              </w:rPr>
            </w:pPr>
            <w:r>
              <w:rPr>
                <w:rFonts w:ascii="Times New Roman" w:eastAsia="Times New Roman" w:hAnsi="Times New Roman" w:cs="Times New Roman"/>
                <w:lang w:val="ro-RO"/>
              </w:rPr>
              <w:t>Consilier local</w:t>
            </w:r>
          </w:p>
        </w:tc>
      </w:tr>
      <w:tr w:rsidR="00076336" w:rsidRPr="00ED4529" w:rsidTr="00076336">
        <w:trPr>
          <w:trHeight w:val="283"/>
          <w:jc w:val="center"/>
        </w:trPr>
        <w:tc>
          <w:tcPr>
            <w:tcW w:w="560" w:type="dxa"/>
            <w:tcBorders>
              <w:top w:val="single" w:sz="4" w:space="0" w:color="auto"/>
              <w:left w:val="single" w:sz="4" w:space="0" w:color="auto"/>
              <w:bottom w:val="single" w:sz="4" w:space="0" w:color="auto"/>
              <w:right w:val="single" w:sz="4" w:space="0" w:color="auto"/>
            </w:tcBorders>
            <w:hideMark/>
          </w:tcPr>
          <w:p w:rsidR="00076336" w:rsidRPr="00ED4529" w:rsidRDefault="00076336" w:rsidP="00076336">
            <w:pPr>
              <w:shd w:val="clear" w:color="auto" w:fill="FFFFFF"/>
              <w:tabs>
                <w:tab w:val="left" w:pos="0"/>
              </w:tabs>
              <w:spacing w:after="0" w:line="240" w:lineRule="auto"/>
              <w:jc w:val="center"/>
              <w:rPr>
                <w:rFonts w:ascii="Times New Roman" w:eastAsia="Times New Roman" w:hAnsi="Times New Roman" w:cs="Times New Roman"/>
                <w:sz w:val="20"/>
                <w:szCs w:val="20"/>
                <w:lang w:val="ro-RO"/>
              </w:rPr>
            </w:pPr>
            <w:r w:rsidRPr="00ED4529">
              <w:rPr>
                <w:rFonts w:ascii="Times New Roman" w:eastAsia="Times New Roman" w:hAnsi="Times New Roman" w:cs="Times New Roman"/>
                <w:sz w:val="20"/>
                <w:szCs w:val="20"/>
                <w:lang w:val="ro-RO"/>
              </w:rPr>
              <w:t>6.</w:t>
            </w:r>
          </w:p>
        </w:tc>
        <w:tc>
          <w:tcPr>
            <w:tcW w:w="4810" w:type="dxa"/>
            <w:tcBorders>
              <w:top w:val="single" w:sz="4" w:space="0" w:color="auto"/>
              <w:left w:val="single" w:sz="4" w:space="0" w:color="auto"/>
              <w:bottom w:val="single" w:sz="4" w:space="0" w:color="auto"/>
              <w:right w:val="single" w:sz="4" w:space="0" w:color="auto"/>
            </w:tcBorders>
            <w:hideMark/>
          </w:tcPr>
          <w:p w:rsidR="00076336" w:rsidRPr="00ED4529" w:rsidRDefault="0037252C" w:rsidP="00076336">
            <w:pPr>
              <w:shd w:val="clear" w:color="auto" w:fill="FFFFFF"/>
              <w:tabs>
                <w:tab w:val="left" w:pos="0"/>
              </w:tabs>
              <w:spacing w:after="0" w:line="240" w:lineRule="auto"/>
              <w:jc w:val="both"/>
              <w:rPr>
                <w:rFonts w:ascii="Times New Roman" w:eastAsia="Times New Roman" w:hAnsi="Times New Roman" w:cs="Times New Roman"/>
                <w:lang w:val="ro-RO"/>
              </w:rPr>
            </w:pPr>
            <w:r>
              <w:rPr>
                <w:rFonts w:ascii="Times New Roman" w:eastAsia="Times New Roman" w:hAnsi="Times New Roman" w:cs="Times New Roman"/>
                <w:lang w:val="ro-RO"/>
              </w:rPr>
              <w:t>DEBRECZENI JOZSEF</w:t>
            </w:r>
          </w:p>
        </w:tc>
        <w:tc>
          <w:tcPr>
            <w:tcW w:w="3827" w:type="dxa"/>
            <w:tcBorders>
              <w:top w:val="single" w:sz="4" w:space="0" w:color="auto"/>
              <w:left w:val="single" w:sz="4" w:space="0" w:color="auto"/>
              <w:bottom w:val="single" w:sz="4" w:space="0" w:color="auto"/>
              <w:right w:val="single" w:sz="4" w:space="0" w:color="auto"/>
            </w:tcBorders>
            <w:hideMark/>
          </w:tcPr>
          <w:p w:rsidR="00076336" w:rsidRPr="00ED4529" w:rsidRDefault="0037252C" w:rsidP="00076336">
            <w:pPr>
              <w:shd w:val="clear" w:color="auto" w:fill="FFFFFF"/>
              <w:tabs>
                <w:tab w:val="left" w:pos="0"/>
              </w:tabs>
              <w:spacing w:after="0" w:line="240" w:lineRule="auto"/>
              <w:jc w:val="center"/>
              <w:rPr>
                <w:rFonts w:ascii="Times New Roman" w:eastAsia="Times New Roman" w:hAnsi="Times New Roman" w:cs="Times New Roman"/>
                <w:lang w:val="ro-RO"/>
              </w:rPr>
            </w:pPr>
            <w:r>
              <w:rPr>
                <w:rFonts w:ascii="Times New Roman" w:eastAsia="Times New Roman" w:hAnsi="Times New Roman" w:cs="Times New Roman"/>
                <w:lang w:val="ro-RO"/>
              </w:rPr>
              <w:t>Consilier local</w:t>
            </w:r>
          </w:p>
        </w:tc>
      </w:tr>
      <w:tr w:rsidR="00076336" w:rsidRPr="00ED4529" w:rsidTr="00076336">
        <w:trPr>
          <w:trHeight w:val="282"/>
          <w:jc w:val="center"/>
        </w:trPr>
        <w:tc>
          <w:tcPr>
            <w:tcW w:w="560" w:type="dxa"/>
            <w:tcBorders>
              <w:top w:val="single" w:sz="4" w:space="0" w:color="auto"/>
              <w:left w:val="single" w:sz="4" w:space="0" w:color="auto"/>
              <w:bottom w:val="single" w:sz="4" w:space="0" w:color="auto"/>
              <w:right w:val="single" w:sz="4" w:space="0" w:color="auto"/>
            </w:tcBorders>
            <w:hideMark/>
          </w:tcPr>
          <w:p w:rsidR="00076336" w:rsidRPr="00ED4529" w:rsidRDefault="00076336" w:rsidP="00076336">
            <w:pPr>
              <w:shd w:val="clear" w:color="auto" w:fill="FFFFFF"/>
              <w:tabs>
                <w:tab w:val="left" w:pos="0"/>
              </w:tabs>
              <w:spacing w:after="0" w:line="240" w:lineRule="auto"/>
              <w:jc w:val="center"/>
              <w:rPr>
                <w:rFonts w:ascii="Times New Roman" w:eastAsia="Times New Roman" w:hAnsi="Times New Roman" w:cs="Times New Roman"/>
                <w:sz w:val="20"/>
                <w:szCs w:val="20"/>
                <w:lang w:val="ro-RO"/>
              </w:rPr>
            </w:pPr>
            <w:r w:rsidRPr="00ED4529">
              <w:rPr>
                <w:rFonts w:ascii="Times New Roman" w:eastAsia="Times New Roman" w:hAnsi="Times New Roman" w:cs="Times New Roman"/>
                <w:sz w:val="20"/>
                <w:szCs w:val="20"/>
                <w:lang w:val="ro-RO"/>
              </w:rPr>
              <w:t xml:space="preserve">7. </w:t>
            </w:r>
          </w:p>
        </w:tc>
        <w:tc>
          <w:tcPr>
            <w:tcW w:w="4810" w:type="dxa"/>
            <w:tcBorders>
              <w:top w:val="single" w:sz="4" w:space="0" w:color="auto"/>
              <w:left w:val="single" w:sz="4" w:space="0" w:color="auto"/>
              <w:bottom w:val="single" w:sz="4" w:space="0" w:color="auto"/>
              <w:right w:val="single" w:sz="4" w:space="0" w:color="auto"/>
            </w:tcBorders>
            <w:hideMark/>
          </w:tcPr>
          <w:p w:rsidR="00076336" w:rsidRPr="00ED4529" w:rsidRDefault="0037252C" w:rsidP="00076336">
            <w:pPr>
              <w:shd w:val="clear" w:color="auto" w:fill="FFFFFF"/>
              <w:tabs>
                <w:tab w:val="left" w:pos="0"/>
              </w:tabs>
              <w:spacing w:after="0" w:line="240" w:lineRule="auto"/>
              <w:jc w:val="both"/>
              <w:rPr>
                <w:rFonts w:ascii="Times New Roman" w:eastAsia="Times New Roman" w:hAnsi="Times New Roman" w:cs="Times New Roman"/>
                <w:color w:val="000000"/>
                <w:lang w:val="ro-RO"/>
              </w:rPr>
            </w:pPr>
            <w:r>
              <w:rPr>
                <w:rFonts w:ascii="Times New Roman" w:eastAsia="Times New Roman" w:hAnsi="Times New Roman" w:cs="Times New Roman"/>
                <w:color w:val="000000"/>
                <w:lang w:val="ro-RO"/>
              </w:rPr>
              <w:t>CSIZMADIA GYORGY</w:t>
            </w:r>
          </w:p>
        </w:tc>
        <w:tc>
          <w:tcPr>
            <w:tcW w:w="3827" w:type="dxa"/>
            <w:tcBorders>
              <w:top w:val="single" w:sz="4" w:space="0" w:color="auto"/>
              <w:left w:val="single" w:sz="4" w:space="0" w:color="auto"/>
              <w:bottom w:val="single" w:sz="4" w:space="0" w:color="auto"/>
              <w:right w:val="single" w:sz="4" w:space="0" w:color="auto"/>
            </w:tcBorders>
            <w:hideMark/>
          </w:tcPr>
          <w:p w:rsidR="00076336" w:rsidRPr="00ED4529" w:rsidRDefault="0037252C" w:rsidP="00076336">
            <w:pPr>
              <w:shd w:val="clear" w:color="auto" w:fill="FFFFFF"/>
              <w:tabs>
                <w:tab w:val="left" w:pos="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Consilier local</w:t>
            </w:r>
          </w:p>
        </w:tc>
      </w:tr>
      <w:tr w:rsidR="00076336" w:rsidRPr="00ED4529" w:rsidTr="00076336">
        <w:trPr>
          <w:trHeight w:val="282"/>
          <w:jc w:val="center"/>
        </w:trPr>
        <w:tc>
          <w:tcPr>
            <w:tcW w:w="560" w:type="dxa"/>
            <w:tcBorders>
              <w:top w:val="single" w:sz="4" w:space="0" w:color="auto"/>
              <w:left w:val="single" w:sz="4" w:space="0" w:color="auto"/>
              <w:bottom w:val="single" w:sz="4" w:space="0" w:color="auto"/>
              <w:right w:val="single" w:sz="4" w:space="0" w:color="auto"/>
            </w:tcBorders>
          </w:tcPr>
          <w:p w:rsidR="00076336" w:rsidRPr="00ED4529" w:rsidRDefault="00076336" w:rsidP="00076336">
            <w:pPr>
              <w:shd w:val="clear" w:color="auto" w:fill="FFFFFF"/>
              <w:tabs>
                <w:tab w:val="left" w:pos="0"/>
              </w:tabs>
              <w:spacing w:after="0" w:line="240" w:lineRule="auto"/>
              <w:jc w:val="center"/>
              <w:rPr>
                <w:rFonts w:ascii="Times New Roman" w:eastAsia="Times New Roman" w:hAnsi="Times New Roman" w:cs="Times New Roman"/>
                <w:sz w:val="20"/>
                <w:szCs w:val="20"/>
                <w:lang w:val="ro-RO"/>
              </w:rPr>
            </w:pPr>
            <w:r w:rsidRPr="00ED4529">
              <w:rPr>
                <w:rFonts w:ascii="Times New Roman" w:eastAsia="Times New Roman" w:hAnsi="Times New Roman" w:cs="Times New Roman"/>
                <w:sz w:val="20"/>
                <w:szCs w:val="20"/>
                <w:lang w:val="ro-RO"/>
              </w:rPr>
              <w:t>8.</w:t>
            </w:r>
          </w:p>
        </w:tc>
        <w:tc>
          <w:tcPr>
            <w:tcW w:w="4810" w:type="dxa"/>
            <w:tcBorders>
              <w:top w:val="single" w:sz="4" w:space="0" w:color="auto"/>
              <w:left w:val="single" w:sz="4" w:space="0" w:color="auto"/>
              <w:bottom w:val="single" w:sz="4" w:space="0" w:color="auto"/>
              <w:right w:val="single" w:sz="4" w:space="0" w:color="auto"/>
            </w:tcBorders>
          </w:tcPr>
          <w:p w:rsidR="00076336" w:rsidRPr="00ED4529" w:rsidRDefault="0037252C" w:rsidP="0007633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BARABAS LORANT</w:t>
            </w:r>
          </w:p>
        </w:tc>
        <w:tc>
          <w:tcPr>
            <w:tcW w:w="3827" w:type="dxa"/>
            <w:tcBorders>
              <w:top w:val="single" w:sz="4" w:space="0" w:color="auto"/>
              <w:left w:val="single" w:sz="4" w:space="0" w:color="auto"/>
              <w:bottom w:val="single" w:sz="4" w:space="0" w:color="auto"/>
              <w:right w:val="single" w:sz="4" w:space="0" w:color="auto"/>
            </w:tcBorders>
          </w:tcPr>
          <w:p w:rsidR="00076336" w:rsidRPr="00ED4529" w:rsidRDefault="0037252C" w:rsidP="0007633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Consilier local</w:t>
            </w:r>
          </w:p>
        </w:tc>
      </w:tr>
      <w:tr w:rsidR="00076336" w:rsidRPr="00ED4529" w:rsidTr="00076336">
        <w:trPr>
          <w:trHeight w:val="282"/>
          <w:jc w:val="center"/>
        </w:trPr>
        <w:tc>
          <w:tcPr>
            <w:tcW w:w="560" w:type="dxa"/>
            <w:tcBorders>
              <w:top w:val="single" w:sz="4" w:space="0" w:color="auto"/>
              <w:left w:val="single" w:sz="4" w:space="0" w:color="auto"/>
              <w:bottom w:val="single" w:sz="4" w:space="0" w:color="auto"/>
              <w:right w:val="single" w:sz="4" w:space="0" w:color="auto"/>
            </w:tcBorders>
          </w:tcPr>
          <w:p w:rsidR="00076336" w:rsidRPr="00ED4529" w:rsidRDefault="00076336" w:rsidP="00076336">
            <w:pPr>
              <w:shd w:val="clear" w:color="auto" w:fill="FFFFFF"/>
              <w:tabs>
                <w:tab w:val="left" w:pos="0"/>
              </w:tabs>
              <w:spacing w:after="0" w:line="240" w:lineRule="auto"/>
              <w:jc w:val="center"/>
              <w:rPr>
                <w:rFonts w:ascii="Times New Roman" w:eastAsia="Times New Roman" w:hAnsi="Times New Roman" w:cs="Times New Roman"/>
                <w:sz w:val="20"/>
                <w:szCs w:val="20"/>
                <w:lang w:val="ro-RO"/>
              </w:rPr>
            </w:pPr>
            <w:r w:rsidRPr="00ED4529">
              <w:rPr>
                <w:rFonts w:ascii="Times New Roman" w:eastAsia="Times New Roman" w:hAnsi="Times New Roman" w:cs="Times New Roman"/>
                <w:sz w:val="20"/>
                <w:szCs w:val="20"/>
                <w:lang w:val="ro-RO"/>
              </w:rPr>
              <w:t>9.</w:t>
            </w:r>
          </w:p>
        </w:tc>
        <w:tc>
          <w:tcPr>
            <w:tcW w:w="4810" w:type="dxa"/>
            <w:tcBorders>
              <w:top w:val="single" w:sz="4" w:space="0" w:color="auto"/>
              <w:left w:val="single" w:sz="4" w:space="0" w:color="auto"/>
              <w:bottom w:val="single" w:sz="4" w:space="0" w:color="auto"/>
              <w:right w:val="single" w:sz="4" w:space="0" w:color="auto"/>
            </w:tcBorders>
          </w:tcPr>
          <w:p w:rsidR="00076336" w:rsidRPr="00ED4529" w:rsidRDefault="0037252C" w:rsidP="0007633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FABIAN FERENC</w:t>
            </w:r>
          </w:p>
        </w:tc>
        <w:tc>
          <w:tcPr>
            <w:tcW w:w="3827" w:type="dxa"/>
            <w:tcBorders>
              <w:top w:val="single" w:sz="4" w:space="0" w:color="auto"/>
              <w:left w:val="single" w:sz="4" w:space="0" w:color="auto"/>
              <w:bottom w:val="single" w:sz="4" w:space="0" w:color="auto"/>
              <w:right w:val="single" w:sz="4" w:space="0" w:color="auto"/>
            </w:tcBorders>
          </w:tcPr>
          <w:p w:rsidR="00076336" w:rsidRPr="00ED4529" w:rsidRDefault="0037252C" w:rsidP="0007633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Consilier local</w:t>
            </w:r>
          </w:p>
        </w:tc>
      </w:tr>
      <w:tr w:rsidR="00076336" w:rsidRPr="00ED4529" w:rsidTr="00076336">
        <w:trPr>
          <w:trHeight w:val="259"/>
          <w:jc w:val="center"/>
        </w:trPr>
        <w:tc>
          <w:tcPr>
            <w:tcW w:w="560" w:type="dxa"/>
            <w:tcBorders>
              <w:top w:val="single" w:sz="4" w:space="0" w:color="auto"/>
              <w:left w:val="single" w:sz="4" w:space="0" w:color="auto"/>
              <w:bottom w:val="single" w:sz="4" w:space="0" w:color="auto"/>
              <w:right w:val="single" w:sz="4" w:space="0" w:color="auto"/>
            </w:tcBorders>
            <w:hideMark/>
          </w:tcPr>
          <w:p w:rsidR="00076336" w:rsidRPr="00ED4529" w:rsidRDefault="00076336" w:rsidP="00076336">
            <w:pPr>
              <w:shd w:val="clear" w:color="auto" w:fill="FFFFFF"/>
              <w:tabs>
                <w:tab w:val="left" w:pos="0"/>
              </w:tabs>
              <w:spacing w:after="0" w:line="240" w:lineRule="auto"/>
              <w:jc w:val="center"/>
              <w:rPr>
                <w:rFonts w:ascii="Times New Roman" w:eastAsia="Times New Roman" w:hAnsi="Times New Roman" w:cs="Times New Roman"/>
                <w:sz w:val="20"/>
                <w:szCs w:val="20"/>
                <w:lang w:val="ro-RO"/>
              </w:rPr>
            </w:pPr>
            <w:r w:rsidRPr="00ED4529">
              <w:rPr>
                <w:rFonts w:ascii="Times New Roman" w:eastAsia="Times New Roman" w:hAnsi="Times New Roman" w:cs="Times New Roman"/>
                <w:sz w:val="20"/>
                <w:szCs w:val="20"/>
                <w:lang w:val="ro-RO"/>
              </w:rPr>
              <w:t>10.</w:t>
            </w:r>
          </w:p>
        </w:tc>
        <w:tc>
          <w:tcPr>
            <w:tcW w:w="4810" w:type="dxa"/>
            <w:tcBorders>
              <w:top w:val="single" w:sz="4" w:space="0" w:color="auto"/>
              <w:left w:val="single" w:sz="4" w:space="0" w:color="auto"/>
              <w:bottom w:val="single" w:sz="4" w:space="0" w:color="auto"/>
              <w:right w:val="single" w:sz="4" w:space="0" w:color="auto"/>
            </w:tcBorders>
            <w:hideMark/>
          </w:tcPr>
          <w:p w:rsidR="00076336" w:rsidRPr="00ED4529" w:rsidRDefault="0037252C" w:rsidP="00076336">
            <w:pPr>
              <w:shd w:val="clear" w:color="auto" w:fill="FFFFFF"/>
              <w:tabs>
                <w:tab w:val="left" w:pos="0"/>
              </w:tabs>
              <w:spacing w:after="0" w:line="240" w:lineRule="auto"/>
              <w:jc w:val="both"/>
              <w:rPr>
                <w:rFonts w:ascii="Times New Roman" w:eastAsia="Times New Roman" w:hAnsi="Times New Roman" w:cs="Times New Roman"/>
                <w:color w:val="000000"/>
                <w:lang w:val="ro-RO"/>
              </w:rPr>
            </w:pPr>
            <w:r>
              <w:rPr>
                <w:rFonts w:ascii="Times New Roman" w:eastAsia="Times New Roman" w:hAnsi="Times New Roman" w:cs="Times New Roman"/>
                <w:color w:val="000000"/>
                <w:lang w:val="ro-RO"/>
              </w:rPr>
              <w:t>SIKLODI JANOS CSABA</w:t>
            </w:r>
          </w:p>
        </w:tc>
        <w:tc>
          <w:tcPr>
            <w:tcW w:w="3827" w:type="dxa"/>
            <w:tcBorders>
              <w:top w:val="single" w:sz="4" w:space="0" w:color="auto"/>
              <w:left w:val="single" w:sz="4" w:space="0" w:color="auto"/>
              <w:bottom w:val="single" w:sz="4" w:space="0" w:color="auto"/>
              <w:right w:val="single" w:sz="4" w:space="0" w:color="auto"/>
            </w:tcBorders>
            <w:hideMark/>
          </w:tcPr>
          <w:p w:rsidR="00076336" w:rsidRPr="00ED4529" w:rsidRDefault="0037252C" w:rsidP="00076336">
            <w:pPr>
              <w:shd w:val="clear" w:color="auto" w:fill="FFFFFF"/>
              <w:tabs>
                <w:tab w:val="left" w:pos="0"/>
              </w:tabs>
              <w:spacing w:after="0" w:line="240" w:lineRule="auto"/>
              <w:jc w:val="center"/>
              <w:rPr>
                <w:rFonts w:ascii="Times New Roman" w:eastAsia="Times New Roman" w:hAnsi="Times New Roman" w:cs="Times New Roman"/>
                <w:color w:val="000000"/>
                <w:lang w:val="ro-RO"/>
              </w:rPr>
            </w:pPr>
            <w:r>
              <w:rPr>
                <w:rFonts w:ascii="Times New Roman" w:eastAsia="Times New Roman" w:hAnsi="Times New Roman" w:cs="Times New Roman"/>
                <w:color w:val="000000"/>
                <w:lang w:val="ro-RO"/>
              </w:rPr>
              <w:t>Consilier local</w:t>
            </w:r>
          </w:p>
        </w:tc>
      </w:tr>
      <w:tr w:rsidR="00076336" w:rsidRPr="00ED4529" w:rsidTr="00076336">
        <w:trPr>
          <w:trHeight w:val="276"/>
          <w:jc w:val="center"/>
        </w:trPr>
        <w:tc>
          <w:tcPr>
            <w:tcW w:w="560" w:type="dxa"/>
            <w:tcBorders>
              <w:top w:val="single" w:sz="4" w:space="0" w:color="auto"/>
              <w:left w:val="single" w:sz="4" w:space="0" w:color="auto"/>
              <w:bottom w:val="single" w:sz="4" w:space="0" w:color="auto"/>
              <w:right w:val="single" w:sz="4" w:space="0" w:color="auto"/>
            </w:tcBorders>
            <w:hideMark/>
          </w:tcPr>
          <w:p w:rsidR="00076336" w:rsidRPr="00ED4529" w:rsidRDefault="00076336" w:rsidP="00076336">
            <w:pPr>
              <w:shd w:val="clear" w:color="auto" w:fill="FFFFFF"/>
              <w:tabs>
                <w:tab w:val="left" w:pos="0"/>
              </w:tabs>
              <w:spacing w:after="0" w:line="240" w:lineRule="auto"/>
              <w:jc w:val="center"/>
              <w:rPr>
                <w:rFonts w:ascii="Times New Roman" w:eastAsia="Times New Roman" w:hAnsi="Times New Roman" w:cs="Times New Roman"/>
                <w:sz w:val="20"/>
                <w:szCs w:val="20"/>
                <w:lang w:val="ro-RO"/>
              </w:rPr>
            </w:pPr>
            <w:r w:rsidRPr="00ED4529">
              <w:rPr>
                <w:rFonts w:ascii="Times New Roman" w:eastAsia="Times New Roman" w:hAnsi="Times New Roman" w:cs="Times New Roman"/>
                <w:sz w:val="20"/>
                <w:szCs w:val="20"/>
                <w:lang w:val="ro-RO"/>
              </w:rPr>
              <w:t>11.</w:t>
            </w:r>
          </w:p>
        </w:tc>
        <w:tc>
          <w:tcPr>
            <w:tcW w:w="4810" w:type="dxa"/>
            <w:tcBorders>
              <w:top w:val="single" w:sz="4" w:space="0" w:color="auto"/>
              <w:left w:val="single" w:sz="4" w:space="0" w:color="auto"/>
              <w:bottom w:val="single" w:sz="4" w:space="0" w:color="auto"/>
              <w:right w:val="single" w:sz="4" w:space="0" w:color="auto"/>
            </w:tcBorders>
            <w:hideMark/>
          </w:tcPr>
          <w:p w:rsidR="00076336" w:rsidRPr="00ED4529" w:rsidRDefault="0037252C" w:rsidP="00076336">
            <w:pPr>
              <w:shd w:val="clear" w:color="auto" w:fill="FFFFFF"/>
              <w:tabs>
                <w:tab w:val="left" w:pos="0"/>
              </w:tabs>
              <w:spacing w:after="0" w:line="240" w:lineRule="auto"/>
              <w:jc w:val="both"/>
              <w:rPr>
                <w:rFonts w:ascii="Times New Roman" w:eastAsia="Times New Roman" w:hAnsi="Times New Roman" w:cs="Times New Roman"/>
                <w:color w:val="000000"/>
                <w:lang w:val="ro-RO"/>
              </w:rPr>
            </w:pPr>
            <w:r>
              <w:rPr>
                <w:rFonts w:ascii="Times New Roman" w:eastAsia="Times New Roman" w:hAnsi="Times New Roman" w:cs="Times New Roman"/>
                <w:color w:val="000000"/>
                <w:lang w:val="ro-RO"/>
              </w:rPr>
              <w:t>KISLAKI JOZSEF-ANDRAS</w:t>
            </w:r>
          </w:p>
        </w:tc>
        <w:tc>
          <w:tcPr>
            <w:tcW w:w="3827" w:type="dxa"/>
            <w:tcBorders>
              <w:top w:val="single" w:sz="4" w:space="0" w:color="auto"/>
              <w:left w:val="single" w:sz="4" w:space="0" w:color="auto"/>
              <w:bottom w:val="single" w:sz="4" w:space="0" w:color="auto"/>
              <w:right w:val="single" w:sz="4" w:space="0" w:color="auto"/>
            </w:tcBorders>
            <w:hideMark/>
          </w:tcPr>
          <w:p w:rsidR="00076336" w:rsidRPr="00ED4529" w:rsidRDefault="0037252C" w:rsidP="00076336">
            <w:pPr>
              <w:shd w:val="clear" w:color="auto" w:fill="FFFFFF"/>
              <w:tabs>
                <w:tab w:val="left" w:pos="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Consilier local</w:t>
            </w:r>
          </w:p>
        </w:tc>
      </w:tr>
      <w:tr w:rsidR="00076336" w:rsidRPr="00ED4529" w:rsidTr="00076336">
        <w:trPr>
          <w:trHeight w:val="276"/>
          <w:jc w:val="center"/>
        </w:trPr>
        <w:tc>
          <w:tcPr>
            <w:tcW w:w="560" w:type="dxa"/>
            <w:tcBorders>
              <w:top w:val="single" w:sz="4" w:space="0" w:color="auto"/>
              <w:left w:val="single" w:sz="4" w:space="0" w:color="auto"/>
              <w:bottom w:val="single" w:sz="4" w:space="0" w:color="auto"/>
              <w:right w:val="single" w:sz="4" w:space="0" w:color="auto"/>
            </w:tcBorders>
          </w:tcPr>
          <w:p w:rsidR="00076336" w:rsidRPr="00ED4529" w:rsidRDefault="00076336" w:rsidP="00076336">
            <w:pPr>
              <w:shd w:val="clear" w:color="auto" w:fill="FFFFFF"/>
              <w:tabs>
                <w:tab w:val="left" w:pos="0"/>
              </w:tabs>
              <w:spacing w:after="0" w:line="240" w:lineRule="auto"/>
              <w:jc w:val="center"/>
              <w:rPr>
                <w:rFonts w:ascii="Times New Roman" w:eastAsia="Times New Roman" w:hAnsi="Times New Roman" w:cs="Times New Roman"/>
                <w:sz w:val="20"/>
                <w:szCs w:val="20"/>
                <w:lang w:val="ro-RO"/>
              </w:rPr>
            </w:pPr>
            <w:r w:rsidRPr="00ED4529">
              <w:rPr>
                <w:rFonts w:ascii="Times New Roman" w:eastAsia="Times New Roman" w:hAnsi="Times New Roman" w:cs="Times New Roman"/>
                <w:sz w:val="20"/>
                <w:szCs w:val="20"/>
                <w:lang w:val="ro-RO"/>
              </w:rPr>
              <w:t>12.</w:t>
            </w:r>
          </w:p>
        </w:tc>
        <w:tc>
          <w:tcPr>
            <w:tcW w:w="4810" w:type="dxa"/>
            <w:tcBorders>
              <w:top w:val="single" w:sz="4" w:space="0" w:color="auto"/>
              <w:left w:val="single" w:sz="4" w:space="0" w:color="auto"/>
              <w:bottom w:val="single" w:sz="4" w:space="0" w:color="auto"/>
              <w:right w:val="single" w:sz="4" w:space="0" w:color="auto"/>
            </w:tcBorders>
          </w:tcPr>
          <w:p w:rsidR="00076336" w:rsidRPr="00ED4529" w:rsidRDefault="0037252C" w:rsidP="00076336">
            <w:pPr>
              <w:shd w:val="clear" w:color="auto" w:fill="FFFFFF"/>
              <w:tabs>
                <w:tab w:val="left" w:pos="0"/>
              </w:tabs>
              <w:spacing w:after="0" w:line="240" w:lineRule="auto"/>
              <w:jc w:val="both"/>
              <w:rPr>
                <w:rFonts w:ascii="Times New Roman" w:eastAsia="Times New Roman" w:hAnsi="Times New Roman" w:cs="Times New Roman"/>
                <w:color w:val="000000"/>
                <w:lang w:val="ro-RO"/>
              </w:rPr>
            </w:pPr>
            <w:r>
              <w:rPr>
                <w:rFonts w:ascii="Times New Roman" w:eastAsia="Times New Roman" w:hAnsi="Times New Roman" w:cs="Times New Roman"/>
                <w:color w:val="000000"/>
                <w:lang w:val="ro-RO"/>
              </w:rPr>
              <w:t>MATYAS JANOS</w:t>
            </w:r>
          </w:p>
        </w:tc>
        <w:tc>
          <w:tcPr>
            <w:tcW w:w="3827" w:type="dxa"/>
            <w:tcBorders>
              <w:top w:val="single" w:sz="4" w:space="0" w:color="auto"/>
              <w:left w:val="single" w:sz="4" w:space="0" w:color="auto"/>
              <w:bottom w:val="single" w:sz="4" w:space="0" w:color="auto"/>
              <w:right w:val="single" w:sz="4" w:space="0" w:color="auto"/>
            </w:tcBorders>
          </w:tcPr>
          <w:p w:rsidR="00076336" w:rsidRPr="00ED4529" w:rsidRDefault="0037252C" w:rsidP="00076336">
            <w:pPr>
              <w:shd w:val="clear" w:color="auto" w:fill="FFFFFF"/>
              <w:tabs>
                <w:tab w:val="left" w:pos="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Consilier local</w:t>
            </w:r>
          </w:p>
        </w:tc>
      </w:tr>
      <w:tr w:rsidR="00076336" w:rsidRPr="00ED4529" w:rsidTr="00076336">
        <w:trPr>
          <w:trHeight w:val="195"/>
          <w:jc w:val="center"/>
        </w:trPr>
        <w:tc>
          <w:tcPr>
            <w:tcW w:w="560" w:type="dxa"/>
            <w:tcBorders>
              <w:top w:val="single" w:sz="4" w:space="0" w:color="auto"/>
              <w:left w:val="single" w:sz="4" w:space="0" w:color="auto"/>
              <w:bottom w:val="single" w:sz="4" w:space="0" w:color="auto"/>
              <w:right w:val="single" w:sz="4" w:space="0" w:color="auto"/>
            </w:tcBorders>
          </w:tcPr>
          <w:p w:rsidR="00076336" w:rsidRPr="00ED4529" w:rsidRDefault="00076336" w:rsidP="00076336">
            <w:pPr>
              <w:shd w:val="clear" w:color="auto" w:fill="FFFFFF"/>
              <w:tabs>
                <w:tab w:val="left" w:pos="0"/>
              </w:tabs>
              <w:spacing w:after="0" w:line="240" w:lineRule="auto"/>
              <w:jc w:val="center"/>
              <w:rPr>
                <w:rFonts w:ascii="Times New Roman" w:eastAsia="Times New Roman" w:hAnsi="Times New Roman" w:cs="Times New Roman"/>
                <w:sz w:val="20"/>
                <w:szCs w:val="20"/>
                <w:lang w:val="ro-RO"/>
              </w:rPr>
            </w:pPr>
            <w:r w:rsidRPr="00ED4529">
              <w:rPr>
                <w:rFonts w:ascii="Times New Roman" w:eastAsia="Times New Roman" w:hAnsi="Times New Roman" w:cs="Times New Roman"/>
                <w:sz w:val="20"/>
                <w:szCs w:val="20"/>
                <w:lang w:val="ro-RO"/>
              </w:rPr>
              <w:t>15.</w:t>
            </w:r>
          </w:p>
        </w:tc>
        <w:tc>
          <w:tcPr>
            <w:tcW w:w="4810" w:type="dxa"/>
            <w:tcBorders>
              <w:top w:val="single" w:sz="4" w:space="0" w:color="auto"/>
              <w:left w:val="single" w:sz="4" w:space="0" w:color="auto"/>
              <w:bottom w:val="single" w:sz="4" w:space="0" w:color="auto"/>
              <w:right w:val="single" w:sz="4" w:space="0" w:color="auto"/>
            </w:tcBorders>
          </w:tcPr>
          <w:p w:rsidR="00076336" w:rsidRPr="00ED4529" w:rsidRDefault="0037252C" w:rsidP="0007633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OLTYAN CSABA-ATTILA</w:t>
            </w:r>
          </w:p>
        </w:tc>
        <w:tc>
          <w:tcPr>
            <w:tcW w:w="3827" w:type="dxa"/>
            <w:tcBorders>
              <w:top w:val="single" w:sz="4" w:space="0" w:color="auto"/>
              <w:left w:val="single" w:sz="4" w:space="0" w:color="auto"/>
              <w:bottom w:val="single" w:sz="4" w:space="0" w:color="auto"/>
              <w:right w:val="single" w:sz="4" w:space="0" w:color="auto"/>
            </w:tcBorders>
          </w:tcPr>
          <w:p w:rsidR="00076336" w:rsidRPr="00ED4529" w:rsidRDefault="0037252C" w:rsidP="0007633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Consilier local</w:t>
            </w:r>
          </w:p>
        </w:tc>
      </w:tr>
      <w:tr w:rsidR="00076336" w:rsidRPr="00ED4529" w:rsidTr="00076336">
        <w:trPr>
          <w:trHeight w:val="195"/>
          <w:jc w:val="center"/>
        </w:trPr>
        <w:tc>
          <w:tcPr>
            <w:tcW w:w="560" w:type="dxa"/>
            <w:tcBorders>
              <w:top w:val="single" w:sz="4" w:space="0" w:color="auto"/>
              <w:left w:val="single" w:sz="4" w:space="0" w:color="auto"/>
              <w:bottom w:val="single" w:sz="4" w:space="0" w:color="auto"/>
              <w:right w:val="single" w:sz="4" w:space="0" w:color="auto"/>
            </w:tcBorders>
          </w:tcPr>
          <w:p w:rsidR="00076336" w:rsidRPr="00ED4529" w:rsidRDefault="00076336" w:rsidP="00076336">
            <w:pPr>
              <w:shd w:val="clear" w:color="auto" w:fill="FFFFFF"/>
              <w:tabs>
                <w:tab w:val="left" w:pos="0"/>
              </w:tabs>
              <w:spacing w:after="0" w:line="240" w:lineRule="auto"/>
              <w:jc w:val="center"/>
              <w:rPr>
                <w:rFonts w:ascii="Times New Roman" w:eastAsia="Times New Roman" w:hAnsi="Times New Roman" w:cs="Times New Roman"/>
                <w:sz w:val="20"/>
                <w:szCs w:val="20"/>
                <w:lang w:val="ro-RO"/>
              </w:rPr>
            </w:pPr>
            <w:r w:rsidRPr="00ED4529">
              <w:rPr>
                <w:rFonts w:ascii="Times New Roman" w:eastAsia="Times New Roman" w:hAnsi="Times New Roman" w:cs="Times New Roman"/>
                <w:sz w:val="20"/>
                <w:szCs w:val="20"/>
                <w:lang w:val="ro-RO"/>
              </w:rPr>
              <w:t>16.</w:t>
            </w:r>
          </w:p>
        </w:tc>
        <w:tc>
          <w:tcPr>
            <w:tcW w:w="4810" w:type="dxa"/>
            <w:tcBorders>
              <w:top w:val="single" w:sz="4" w:space="0" w:color="auto"/>
              <w:left w:val="single" w:sz="4" w:space="0" w:color="auto"/>
              <w:bottom w:val="single" w:sz="4" w:space="0" w:color="auto"/>
              <w:right w:val="single" w:sz="4" w:space="0" w:color="auto"/>
            </w:tcBorders>
          </w:tcPr>
          <w:p w:rsidR="00076336" w:rsidRPr="00ED4529" w:rsidRDefault="0037252C" w:rsidP="0007633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NAGY-KERESZTESI JENO</w:t>
            </w:r>
          </w:p>
        </w:tc>
        <w:tc>
          <w:tcPr>
            <w:tcW w:w="3827" w:type="dxa"/>
            <w:tcBorders>
              <w:top w:val="single" w:sz="4" w:space="0" w:color="auto"/>
              <w:left w:val="single" w:sz="4" w:space="0" w:color="auto"/>
              <w:bottom w:val="single" w:sz="4" w:space="0" w:color="auto"/>
              <w:right w:val="single" w:sz="4" w:space="0" w:color="auto"/>
            </w:tcBorders>
          </w:tcPr>
          <w:p w:rsidR="00076336" w:rsidRPr="00ED4529" w:rsidRDefault="0037252C" w:rsidP="0007633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Consilier local</w:t>
            </w:r>
          </w:p>
        </w:tc>
      </w:tr>
      <w:tr w:rsidR="0037252C" w:rsidRPr="00ED4529" w:rsidTr="00076336">
        <w:trPr>
          <w:trHeight w:val="195"/>
          <w:jc w:val="center"/>
        </w:trPr>
        <w:tc>
          <w:tcPr>
            <w:tcW w:w="560" w:type="dxa"/>
            <w:tcBorders>
              <w:top w:val="single" w:sz="4" w:space="0" w:color="auto"/>
              <w:left w:val="single" w:sz="4" w:space="0" w:color="auto"/>
              <w:bottom w:val="single" w:sz="4" w:space="0" w:color="auto"/>
              <w:right w:val="single" w:sz="4" w:space="0" w:color="auto"/>
            </w:tcBorders>
          </w:tcPr>
          <w:p w:rsidR="0037252C" w:rsidRPr="00ED4529" w:rsidRDefault="0037252C" w:rsidP="00076336">
            <w:pPr>
              <w:shd w:val="clear" w:color="auto" w:fill="FFFFFF"/>
              <w:tabs>
                <w:tab w:val="left" w:pos="0"/>
              </w:tabs>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17</w:t>
            </w:r>
          </w:p>
        </w:tc>
        <w:tc>
          <w:tcPr>
            <w:tcW w:w="4810" w:type="dxa"/>
            <w:tcBorders>
              <w:top w:val="single" w:sz="4" w:space="0" w:color="auto"/>
              <w:left w:val="single" w:sz="4" w:space="0" w:color="auto"/>
              <w:bottom w:val="single" w:sz="4" w:space="0" w:color="auto"/>
              <w:right w:val="single" w:sz="4" w:space="0" w:color="auto"/>
            </w:tcBorders>
          </w:tcPr>
          <w:p w:rsidR="0037252C" w:rsidRPr="00ED4529" w:rsidRDefault="0037252C" w:rsidP="0007633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KATAI ATTILA</w:t>
            </w:r>
          </w:p>
        </w:tc>
        <w:tc>
          <w:tcPr>
            <w:tcW w:w="3827" w:type="dxa"/>
            <w:tcBorders>
              <w:top w:val="single" w:sz="4" w:space="0" w:color="auto"/>
              <w:left w:val="single" w:sz="4" w:space="0" w:color="auto"/>
              <w:bottom w:val="single" w:sz="4" w:space="0" w:color="auto"/>
              <w:right w:val="single" w:sz="4" w:space="0" w:color="auto"/>
            </w:tcBorders>
          </w:tcPr>
          <w:p w:rsidR="0037252C" w:rsidRPr="00ED4529" w:rsidRDefault="0037252C" w:rsidP="0007633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Consilier local</w:t>
            </w:r>
          </w:p>
        </w:tc>
      </w:tr>
      <w:tr w:rsidR="0037252C" w:rsidRPr="00ED4529" w:rsidTr="00076336">
        <w:trPr>
          <w:trHeight w:val="195"/>
          <w:jc w:val="center"/>
        </w:trPr>
        <w:tc>
          <w:tcPr>
            <w:tcW w:w="560" w:type="dxa"/>
            <w:tcBorders>
              <w:top w:val="single" w:sz="4" w:space="0" w:color="auto"/>
              <w:left w:val="single" w:sz="4" w:space="0" w:color="auto"/>
              <w:bottom w:val="single" w:sz="4" w:space="0" w:color="auto"/>
              <w:right w:val="single" w:sz="4" w:space="0" w:color="auto"/>
            </w:tcBorders>
          </w:tcPr>
          <w:p w:rsidR="0037252C" w:rsidRPr="00ED4529" w:rsidRDefault="0037252C" w:rsidP="00076336">
            <w:pPr>
              <w:shd w:val="clear" w:color="auto" w:fill="FFFFFF"/>
              <w:tabs>
                <w:tab w:val="left" w:pos="0"/>
              </w:tabs>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18</w:t>
            </w:r>
          </w:p>
        </w:tc>
        <w:tc>
          <w:tcPr>
            <w:tcW w:w="4810" w:type="dxa"/>
            <w:tcBorders>
              <w:top w:val="single" w:sz="4" w:space="0" w:color="auto"/>
              <w:left w:val="single" w:sz="4" w:space="0" w:color="auto"/>
              <w:bottom w:val="single" w:sz="4" w:space="0" w:color="auto"/>
              <w:right w:val="single" w:sz="4" w:space="0" w:color="auto"/>
            </w:tcBorders>
          </w:tcPr>
          <w:p w:rsidR="0037252C" w:rsidRPr="00ED4529" w:rsidRDefault="0037252C" w:rsidP="0007633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KISLAKI SANDOR</w:t>
            </w:r>
          </w:p>
        </w:tc>
        <w:tc>
          <w:tcPr>
            <w:tcW w:w="3827" w:type="dxa"/>
            <w:tcBorders>
              <w:top w:val="single" w:sz="4" w:space="0" w:color="auto"/>
              <w:left w:val="single" w:sz="4" w:space="0" w:color="auto"/>
              <w:bottom w:val="single" w:sz="4" w:space="0" w:color="auto"/>
              <w:right w:val="single" w:sz="4" w:space="0" w:color="auto"/>
            </w:tcBorders>
          </w:tcPr>
          <w:p w:rsidR="0037252C" w:rsidRPr="00ED4529" w:rsidRDefault="0037252C" w:rsidP="0007633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Consilier local</w:t>
            </w:r>
          </w:p>
        </w:tc>
      </w:tr>
      <w:tr w:rsidR="0037252C" w:rsidRPr="00ED4529" w:rsidTr="00076336">
        <w:trPr>
          <w:trHeight w:val="195"/>
          <w:jc w:val="center"/>
        </w:trPr>
        <w:tc>
          <w:tcPr>
            <w:tcW w:w="560" w:type="dxa"/>
            <w:tcBorders>
              <w:top w:val="single" w:sz="4" w:space="0" w:color="auto"/>
              <w:left w:val="single" w:sz="4" w:space="0" w:color="auto"/>
              <w:bottom w:val="single" w:sz="4" w:space="0" w:color="auto"/>
              <w:right w:val="single" w:sz="4" w:space="0" w:color="auto"/>
            </w:tcBorders>
          </w:tcPr>
          <w:p w:rsidR="0037252C" w:rsidRPr="00ED4529" w:rsidRDefault="0037252C" w:rsidP="00076336">
            <w:pPr>
              <w:shd w:val="clear" w:color="auto" w:fill="FFFFFF"/>
              <w:tabs>
                <w:tab w:val="left" w:pos="0"/>
              </w:tabs>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19</w:t>
            </w:r>
          </w:p>
        </w:tc>
        <w:tc>
          <w:tcPr>
            <w:tcW w:w="4810" w:type="dxa"/>
            <w:tcBorders>
              <w:top w:val="single" w:sz="4" w:space="0" w:color="auto"/>
              <w:left w:val="single" w:sz="4" w:space="0" w:color="auto"/>
              <w:bottom w:val="single" w:sz="4" w:space="0" w:color="auto"/>
              <w:right w:val="single" w:sz="4" w:space="0" w:color="auto"/>
            </w:tcBorders>
          </w:tcPr>
          <w:p w:rsidR="0037252C" w:rsidRPr="00ED4529" w:rsidRDefault="0037252C" w:rsidP="0007633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MATEI TOADER</w:t>
            </w:r>
          </w:p>
        </w:tc>
        <w:tc>
          <w:tcPr>
            <w:tcW w:w="3827" w:type="dxa"/>
            <w:tcBorders>
              <w:top w:val="single" w:sz="4" w:space="0" w:color="auto"/>
              <w:left w:val="single" w:sz="4" w:space="0" w:color="auto"/>
              <w:bottom w:val="single" w:sz="4" w:space="0" w:color="auto"/>
              <w:right w:val="single" w:sz="4" w:space="0" w:color="auto"/>
            </w:tcBorders>
          </w:tcPr>
          <w:p w:rsidR="0037252C" w:rsidRPr="00ED4529" w:rsidRDefault="0037252C" w:rsidP="0007633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Consilier local</w:t>
            </w:r>
          </w:p>
        </w:tc>
      </w:tr>
      <w:tr w:rsidR="0037252C" w:rsidRPr="00ED4529" w:rsidTr="00076336">
        <w:trPr>
          <w:trHeight w:val="195"/>
          <w:jc w:val="center"/>
        </w:trPr>
        <w:tc>
          <w:tcPr>
            <w:tcW w:w="560" w:type="dxa"/>
            <w:tcBorders>
              <w:top w:val="single" w:sz="4" w:space="0" w:color="auto"/>
              <w:left w:val="single" w:sz="4" w:space="0" w:color="auto"/>
              <w:bottom w:val="single" w:sz="4" w:space="0" w:color="auto"/>
              <w:right w:val="single" w:sz="4" w:space="0" w:color="auto"/>
            </w:tcBorders>
          </w:tcPr>
          <w:p w:rsidR="0037252C" w:rsidRPr="00ED4529" w:rsidRDefault="0037252C" w:rsidP="00076336">
            <w:pPr>
              <w:shd w:val="clear" w:color="auto" w:fill="FFFFFF"/>
              <w:tabs>
                <w:tab w:val="left" w:pos="0"/>
              </w:tabs>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20</w:t>
            </w:r>
          </w:p>
        </w:tc>
        <w:tc>
          <w:tcPr>
            <w:tcW w:w="4810" w:type="dxa"/>
            <w:tcBorders>
              <w:top w:val="single" w:sz="4" w:space="0" w:color="auto"/>
              <w:left w:val="single" w:sz="4" w:space="0" w:color="auto"/>
              <w:bottom w:val="single" w:sz="4" w:space="0" w:color="auto"/>
              <w:right w:val="single" w:sz="4" w:space="0" w:color="auto"/>
            </w:tcBorders>
          </w:tcPr>
          <w:p w:rsidR="0037252C" w:rsidRPr="00ED4529" w:rsidRDefault="0037252C" w:rsidP="0007633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MOGA PETRU</w:t>
            </w:r>
          </w:p>
        </w:tc>
        <w:tc>
          <w:tcPr>
            <w:tcW w:w="3827" w:type="dxa"/>
            <w:tcBorders>
              <w:top w:val="single" w:sz="4" w:space="0" w:color="auto"/>
              <w:left w:val="single" w:sz="4" w:space="0" w:color="auto"/>
              <w:bottom w:val="single" w:sz="4" w:space="0" w:color="auto"/>
              <w:right w:val="single" w:sz="4" w:space="0" w:color="auto"/>
            </w:tcBorders>
          </w:tcPr>
          <w:p w:rsidR="0037252C" w:rsidRPr="00ED4529" w:rsidRDefault="0037252C" w:rsidP="0007633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Consilier local</w:t>
            </w:r>
          </w:p>
        </w:tc>
      </w:tr>
    </w:tbl>
    <w:p w:rsidR="00076336" w:rsidRPr="00ED4529" w:rsidRDefault="00076336" w:rsidP="00076336">
      <w:pPr>
        <w:spacing w:before="113" w:after="113" w:line="240" w:lineRule="auto"/>
        <w:jc w:val="both"/>
        <w:rPr>
          <w:rFonts w:ascii="Times New Roman" w:eastAsia="Calibri" w:hAnsi="Times New Roman" w:cs="Times New Roman"/>
          <w:bCs/>
          <w:iCs/>
          <w:color w:val="000000"/>
          <w:lang w:val="it-IT"/>
        </w:rPr>
      </w:pPr>
    </w:p>
    <w:p w:rsidR="00076336" w:rsidRPr="00ED4529" w:rsidRDefault="00076336" w:rsidP="00076336">
      <w:pPr>
        <w:spacing w:before="113" w:after="113" w:line="240" w:lineRule="auto"/>
        <w:jc w:val="both"/>
        <w:rPr>
          <w:rFonts w:ascii="Times New Roman" w:eastAsia="Calibri" w:hAnsi="Times New Roman" w:cs="Times New Roman"/>
          <w:bCs/>
          <w:iCs/>
          <w:color w:val="000000"/>
          <w:lang w:val="it-IT"/>
        </w:rPr>
      </w:pPr>
    </w:p>
    <w:p w:rsidR="00076336" w:rsidRPr="00ED4529" w:rsidRDefault="00076336" w:rsidP="00076336">
      <w:pPr>
        <w:spacing w:before="113" w:after="113" w:line="240" w:lineRule="auto"/>
        <w:jc w:val="both"/>
        <w:rPr>
          <w:rFonts w:ascii="Times New Roman" w:eastAsia="Calibri" w:hAnsi="Times New Roman" w:cs="Times New Roman"/>
          <w:bCs/>
          <w:iCs/>
          <w:color w:val="000000"/>
          <w:lang w:val="it-IT"/>
        </w:rPr>
      </w:pPr>
    </w:p>
    <w:p w:rsidR="00076336" w:rsidRPr="00ED4529" w:rsidRDefault="00076336" w:rsidP="00076336">
      <w:pPr>
        <w:spacing w:before="113" w:after="113" w:line="240" w:lineRule="auto"/>
        <w:jc w:val="both"/>
        <w:rPr>
          <w:rFonts w:ascii="Times New Roman" w:eastAsia="Calibri" w:hAnsi="Times New Roman" w:cs="Times New Roman"/>
          <w:bCs/>
          <w:iCs/>
          <w:color w:val="000000"/>
          <w:lang w:val="it-IT"/>
        </w:rPr>
      </w:pPr>
    </w:p>
    <w:p w:rsidR="00076336" w:rsidRPr="00ED4529" w:rsidRDefault="00076336" w:rsidP="00076336">
      <w:pPr>
        <w:spacing w:before="113" w:after="113" w:line="240" w:lineRule="auto"/>
        <w:jc w:val="both"/>
        <w:rPr>
          <w:rFonts w:ascii="Times New Roman" w:eastAsia="Calibri" w:hAnsi="Times New Roman" w:cs="Times New Roman"/>
          <w:bCs/>
          <w:iCs/>
          <w:color w:val="000000"/>
          <w:lang w:val="it-IT"/>
        </w:rPr>
      </w:pPr>
    </w:p>
    <w:p w:rsidR="00076336" w:rsidRPr="00ED4529" w:rsidRDefault="00076336" w:rsidP="00076336">
      <w:pPr>
        <w:spacing w:before="113" w:after="113" w:line="240" w:lineRule="auto"/>
        <w:jc w:val="both"/>
        <w:rPr>
          <w:rFonts w:ascii="Times New Roman" w:eastAsia="Calibri" w:hAnsi="Times New Roman" w:cs="Times New Roman"/>
          <w:bCs/>
          <w:iCs/>
          <w:color w:val="000000"/>
          <w:lang w:val="it-IT"/>
        </w:rPr>
      </w:pPr>
      <w:r w:rsidRPr="00ED4529">
        <w:rPr>
          <w:rFonts w:ascii="Times New Roman" w:eastAsia="Calibri" w:hAnsi="Times New Roman" w:cs="Times New Roman"/>
          <w:bCs/>
          <w:iCs/>
          <w:color w:val="000000"/>
          <w:lang w:val="it-IT"/>
        </w:rPr>
        <w:t>Data completării</w:t>
      </w:r>
    </w:p>
    <w:p w:rsidR="00076336" w:rsidRPr="00ED4529" w:rsidRDefault="00076336" w:rsidP="00076336">
      <w:pPr>
        <w:spacing w:before="113" w:after="113" w:line="240" w:lineRule="auto"/>
        <w:jc w:val="both"/>
        <w:rPr>
          <w:rFonts w:ascii="Times New Roman" w:eastAsia="Calibri" w:hAnsi="Times New Roman" w:cs="Times New Roman"/>
          <w:bCs/>
          <w:iCs/>
          <w:color w:val="000000"/>
          <w:lang w:val="it-IT"/>
        </w:rPr>
      </w:pPr>
      <w:r w:rsidRPr="00ED4529">
        <w:rPr>
          <w:rFonts w:ascii="Times New Roman" w:eastAsia="Calibri" w:hAnsi="Times New Roman" w:cs="Times New Roman"/>
          <w:bCs/>
          <w:iCs/>
          <w:color w:val="000000"/>
          <w:lang w:val="it-IT"/>
        </w:rPr>
        <w:t>Operator economic,................................. (semnătură autorizată)</w:t>
      </w:r>
    </w:p>
    <w:p w:rsidR="00076336" w:rsidRPr="00ED4529" w:rsidRDefault="00076336" w:rsidP="00076336">
      <w:pPr>
        <w:widowControl w:val="0"/>
        <w:tabs>
          <w:tab w:val="right" w:leader="dot" w:pos="9627"/>
        </w:tabs>
        <w:suppressAutoHyphens/>
        <w:spacing w:before="120" w:after="0" w:line="240" w:lineRule="auto"/>
        <w:rPr>
          <w:rFonts w:ascii="Times New Roman" w:eastAsia="Lucida Sans Unicode" w:hAnsi="Times New Roman" w:cs="Times New Roman"/>
          <w:b/>
          <w:bCs/>
          <w:iCs/>
          <w:kern w:val="1"/>
          <w:lang w:val="ro-RO" w:eastAsia="hi-IN" w:bidi="hi-IN"/>
        </w:rPr>
      </w:pPr>
    </w:p>
    <w:p w:rsidR="00076336" w:rsidRPr="00ED4529" w:rsidRDefault="00076336" w:rsidP="00076336">
      <w:pPr>
        <w:spacing w:after="0" w:line="240" w:lineRule="auto"/>
        <w:ind w:left="-567" w:right="567"/>
        <w:jc w:val="right"/>
        <w:rPr>
          <w:rFonts w:ascii="Times New Roman" w:eastAsia="Calibri" w:hAnsi="Times New Roman" w:cs="Times New Roman"/>
          <w:noProof/>
          <w:lang w:val="ro-RO"/>
        </w:rPr>
      </w:pPr>
    </w:p>
    <w:p w:rsidR="00076336" w:rsidRPr="00ED4529" w:rsidRDefault="00076336" w:rsidP="00076336">
      <w:pPr>
        <w:widowControl w:val="0"/>
        <w:pBdr>
          <w:bottom w:val="single" w:sz="12" w:space="1" w:color="auto"/>
        </w:pBdr>
        <w:suppressAutoHyphens/>
        <w:autoSpaceDE w:val="0"/>
        <w:spacing w:after="0" w:line="240" w:lineRule="auto"/>
        <w:jc w:val="both"/>
        <w:rPr>
          <w:rFonts w:ascii="Times New Roman" w:eastAsia="TTE23DB998t00" w:hAnsi="Times New Roman" w:cs="Times New Roman"/>
          <w:kern w:val="1"/>
          <w:lang w:val="ro-RO" w:eastAsia="hi-IN" w:bidi="hi-IN"/>
        </w:rPr>
      </w:pPr>
    </w:p>
    <w:p w:rsidR="00076336" w:rsidRPr="00ED4529" w:rsidRDefault="00076336" w:rsidP="00076336">
      <w:pPr>
        <w:widowControl w:val="0"/>
        <w:suppressAutoHyphens/>
        <w:spacing w:after="0" w:line="240" w:lineRule="auto"/>
        <w:jc w:val="both"/>
        <w:rPr>
          <w:rFonts w:ascii="Times New Roman" w:eastAsia="TTE23DB998t00" w:hAnsi="Times New Roman" w:cs="Times New Roman"/>
          <w:kern w:val="1"/>
          <w:lang w:val="ro-RO" w:eastAsia="hi-IN" w:bidi="hi-IN"/>
        </w:rPr>
      </w:pPr>
    </w:p>
    <w:p w:rsidR="00076336" w:rsidRPr="00ED4529" w:rsidRDefault="00076336" w:rsidP="00076336">
      <w:pPr>
        <w:widowControl w:val="0"/>
        <w:suppressAutoHyphens/>
        <w:spacing w:after="0" w:line="240" w:lineRule="auto"/>
        <w:jc w:val="both"/>
        <w:rPr>
          <w:rFonts w:ascii="Times New Roman" w:eastAsia="TTE23DB998t00" w:hAnsi="Times New Roman" w:cs="Times New Roman"/>
          <w:kern w:val="1"/>
          <w:lang w:val="ro-RO" w:eastAsia="hi-IN" w:bidi="hi-IN"/>
        </w:rPr>
      </w:pPr>
    </w:p>
    <w:p w:rsidR="00076336" w:rsidRPr="00ED4529" w:rsidRDefault="00076336" w:rsidP="00076336">
      <w:pPr>
        <w:widowControl w:val="0"/>
        <w:suppressAutoHyphens/>
        <w:spacing w:after="0" w:line="240" w:lineRule="auto"/>
        <w:jc w:val="center"/>
        <w:rPr>
          <w:rFonts w:ascii="Times New Roman" w:eastAsia="TTE23DB998t00" w:hAnsi="Times New Roman" w:cs="Times New Roman"/>
          <w:kern w:val="1"/>
          <w:lang w:val="ro-RO" w:eastAsia="hi-IN" w:bidi="hi-IN"/>
        </w:rPr>
      </w:pPr>
      <w:r w:rsidRPr="00ED4529">
        <w:rPr>
          <w:rFonts w:ascii="Times New Roman" w:eastAsia="SimSun" w:hAnsi="Times New Roman" w:cs="Times New Roman"/>
          <w:kern w:val="1"/>
          <w:lang w:val="ro-RO" w:eastAsia="hi-IN" w:bidi="hi-IN"/>
        </w:rPr>
        <w:t>(Specimenul de semnătură  al</w:t>
      </w:r>
      <w:r w:rsidRPr="00ED4529">
        <w:rPr>
          <w:rFonts w:ascii="Times New Roman" w:eastAsia="TTE23DB998t00" w:hAnsi="Times New Roman" w:cs="Times New Roman"/>
          <w:kern w:val="1"/>
          <w:lang w:val="ro-RO" w:eastAsia="hi-IN" w:bidi="hi-IN"/>
        </w:rPr>
        <w:t xml:space="preserve">  persoanei împuternicite)     </w:t>
      </w:r>
    </w:p>
    <w:p w:rsidR="00076336" w:rsidRPr="00ED4529" w:rsidRDefault="00076336" w:rsidP="00076336">
      <w:pPr>
        <w:widowControl w:val="0"/>
        <w:suppressAutoHyphens/>
        <w:autoSpaceDE w:val="0"/>
        <w:spacing w:after="0" w:line="240" w:lineRule="auto"/>
        <w:jc w:val="center"/>
        <w:rPr>
          <w:rFonts w:ascii="Times New Roman" w:eastAsia="TTE23DB998t00" w:hAnsi="Times New Roman" w:cs="Times New Roman"/>
          <w:kern w:val="1"/>
          <w:lang w:val="ro-RO" w:eastAsia="hi-IN" w:bidi="hi-IN"/>
        </w:rPr>
      </w:pPr>
    </w:p>
    <w:p w:rsidR="00076336" w:rsidRPr="00ED4529" w:rsidRDefault="00076336" w:rsidP="00076336">
      <w:pPr>
        <w:widowControl w:val="0"/>
        <w:suppressAutoHyphens/>
        <w:autoSpaceDE w:val="0"/>
        <w:spacing w:after="0" w:line="240" w:lineRule="auto"/>
        <w:jc w:val="center"/>
        <w:rPr>
          <w:rFonts w:ascii="Times New Roman" w:eastAsia="TTE23DB998t00" w:hAnsi="Times New Roman" w:cs="Times New Roman"/>
          <w:kern w:val="1"/>
          <w:lang w:val="ro-RO" w:eastAsia="hi-IN" w:bidi="hi-IN"/>
        </w:rPr>
      </w:pPr>
      <w:r w:rsidRPr="00ED4529">
        <w:rPr>
          <w:rFonts w:ascii="Times New Roman" w:eastAsia="TTE23DB998t00" w:hAnsi="Times New Roman" w:cs="Times New Roman"/>
          <w:kern w:val="1"/>
          <w:lang w:val="ro-RO" w:eastAsia="hi-IN" w:bidi="hi-IN"/>
        </w:rPr>
        <w:t>..............................................</w:t>
      </w:r>
    </w:p>
    <w:p w:rsidR="00076336" w:rsidRPr="00ED4529" w:rsidRDefault="00076336" w:rsidP="00076336">
      <w:pPr>
        <w:widowControl w:val="0"/>
        <w:suppressAutoHyphens/>
        <w:autoSpaceDE w:val="0"/>
        <w:spacing w:after="0" w:line="240" w:lineRule="auto"/>
        <w:jc w:val="center"/>
        <w:rPr>
          <w:rFonts w:ascii="Times New Roman" w:eastAsia="TTE23DB998t00" w:hAnsi="Times New Roman" w:cs="Times New Roman"/>
          <w:kern w:val="1"/>
          <w:lang w:val="ro-RO" w:eastAsia="hi-IN" w:bidi="hi-IN"/>
        </w:rPr>
      </w:pPr>
    </w:p>
    <w:p w:rsidR="00076336" w:rsidRPr="00ED4529" w:rsidRDefault="00076336" w:rsidP="00076336">
      <w:pPr>
        <w:widowControl w:val="0"/>
        <w:suppressAutoHyphens/>
        <w:autoSpaceDE w:val="0"/>
        <w:spacing w:after="0" w:line="240" w:lineRule="auto"/>
        <w:jc w:val="both"/>
        <w:rPr>
          <w:rFonts w:ascii="Times New Roman" w:eastAsia="TTE23DB998t00" w:hAnsi="Times New Roman" w:cs="Times New Roman"/>
          <w:kern w:val="1"/>
          <w:lang w:val="ro-RO" w:eastAsia="hi-IN" w:bidi="hi-IN"/>
        </w:rPr>
      </w:pPr>
      <w:r w:rsidRPr="00ED4529">
        <w:rPr>
          <w:rFonts w:ascii="Times New Roman" w:eastAsia="TTE23DB998t00" w:hAnsi="Times New Roman" w:cs="Times New Roman"/>
          <w:kern w:val="1"/>
          <w:lang w:val="ro-RO" w:eastAsia="hi-IN" w:bidi="hi-IN"/>
        </w:rPr>
        <w:t xml:space="preserve">                                                         </w:t>
      </w:r>
    </w:p>
    <w:p w:rsidR="00076336" w:rsidRDefault="00076336" w:rsidP="00076336">
      <w:pPr>
        <w:widowControl w:val="0"/>
        <w:suppressAutoHyphens/>
        <w:autoSpaceDE w:val="0"/>
        <w:spacing w:after="0" w:line="240" w:lineRule="auto"/>
        <w:jc w:val="both"/>
        <w:rPr>
          <w:rFonts w:ascii="Times New Roman" w:eastAsia="SimSun" w:hAnsi="Times New Roman" w:cs="Times New Roman"/>
          <w:kern w:val="1"/>
          <w:lang w:val="ro-RO" w:eastAsia="hi-IN" w:bidi="hi-IN"/>
        </w:rPr>
      </w:pPr>
      <w:r w:rsidRPr="00ED4529">
        <w:rPr>
          <w:rFonts w:ascii="Times New Roman" w:eastAsia="SimSun" w:hAnsi="Times New Roman" w:cs="Times New Roman"/>
          <w:kern w:val="1"/>
          <w:lang w:val="ro-RO" w:eastAsia="hi-IN" w:bidi="hi-IN"/>
        </w:rPr>
        <w:t>Notă: Împuternicirea va fi însoţită de o copie de pe actul de identitate al persoanei împuternicite</w:t>
      </w:r>
    </w:p>
    <w:p w:rsidR="00ED4529" w:rsidRDefault="00ED4529" w:rsidP="00076336">
      <w:pPr>
        <w:widowControl w:val="0"/>
        <w:suppressAutoHyphens/>
        <w:autoSpaceDE w:val="0"/>
        <w:spacing w:after="0" w:line="240" w:lineRule="auto"/>
        <w:jc w:val="both"/>
        <w:rPr>
          <w:rFonts w:ascii="Times New Roman" w:eastAsia="SimSun" w:hAnsi="Times New Roman" w:cs="Times New Roman"/>
          <w:kern w:val="1"/>
          <w:lang w:val="ro-RO" w:eastAsia="hi-IN" w:bidi="hi-IN"/>
        </w:rPr>
      </w:pPr>
    </w:p>
    <w:p w:rsidR="00ED4529" w:rsidRDefault="00ED4529" w:rsidP="00076336">
      <w:pPr>
        <w:widowControl w:val="0"/>
        <w:suppressAutoHyphens/>
        <w:autoSpaceDE w:val="0"/>
        <w:spacing w:after="0" w:line="240" w:lineRule="auto"/>
        <w:jc w:val="both"/>
        <w:rPr>
          <w:rFonts w:ascii="Times New Roman" w:eastAsia="SimSun" w:hAnsi="Times New Roman" w:cs="Times New Roman"/>
          <w:kern w:val="1"/>
          <w:lang w:val="ro-RO" w:eastAsia="hi-IN" w:bidi="hi-IN"/>
        </w:rPr>
      </w:pPr>
    </w:p>
    <w:p w:rsidR="00ED4529" w:rsidRDefault="00ED4529" w:rsidP="00076336">
      <w:pPr>
        <w:widowControl w:val="0"/>
        <w:suppressAutoHyphens/>
        <w:autoSpaceDE w:val="0"/>
        <w:spacing w:after="0" w:line="240" w:lineRule="auto"/>
        <w:jc w:val="both"/>
        <w:rPr>
          <w:rFonts w:ascii="Times New Roman" w:eastAsia="SimSun" w:hAnsi="Times New Roman" w:cs="Times New Roman"/>
          <w:kern w:val="1"/>
          <w:lang w:val="ro-RO" w:eastAsia="hi-IN" w:bidi="hi-IN"/>
        </w:rPr>
      </w:pPr>
    </w:p>
    <w:p w:rsidR="00ED4529" w:rsidRPr="00ED4529" w:rsidRDefault="00ED4529" w:rsidP="00076336">
      <w:pPr>
        <w:widowControl w:val="0"/>
        <w:suppressAutoHyphens/>
        <w:autoSpaceDE w:val="0"/>
        <w:spacing w:after="0" w:line="240" w:lineRule="auto"/>
        <w:jc w:val="both"/>
        <w:rPr>
          <w:rFonts w:ascii="Times New Roman" w:eastAsia="SimSun" w:hAnsi="Times New Roman" w:cs="Times New Roman"/>
          <w:kern w:val="1"/>
          <w:lang w:val="ro-RO" w:eastAsia="hi-IN" w:bidi="hi-IN"/>
        </w:rPr>
      </w:pPr>
    </w:p>
    <w:p w:rsidR="00076336" w:rsidRPr="00ED4529" w:rsidRDefault="00076336" w:rsidP="00076336">
      <w:pPr>
        <w:spacing w:after="0" w:line="240" w:lineRule="auto"/>
        <w:ind w:firstLine="720"/>
        <w:jc w:val="right"/>
        <w:rPr>
          <w:rFonts w:ascii="Times New Roman" w:eastAsia="Calibri" w:hAnsi="Times New Roman" w:cs="Times New Roman"/>
          <w:b/>
          <w:i/>
          <w:noProof/>
          <w:lang w:val="ro-RO"/>
        </w:rPr>
      </w:pPr>
    </w:p>
    <w:p w:rsidR="00076336" w:rsidRPr="00ED4529" w:rsidRDefault="00076336" w:rsidP="00076336">
      <w:pPr>
        <w:spacing w:after="0" w:line="240" w:lineRule="auto"/>
        <w:jc w:val="both"/>
        <w:rPr>
          <w:rFonts w:ascii="Times New Roman" w:eastAsia="Calibri" w:hAnsi="Times New Roman" w:cs="Times New Roman"/>
          <w:noProof/>
          <w:lang w:val="ro-RO"/>
        </w:rPr>
      </w:pPr>
      <w:r w:rsidRPr="00ED4529">
        <w:rPr>
          <w:rFonts w:ascii="Times New Roman" w:eastAsia="Calibri" w:hAnsi="Times New Roman" w:cs="Times New Roman"/>
          <w:noProof/>
          <w:lang w:val="ro-RO"/>
        </w:rPr>
        <w:t xml:space="preserve">Operator Economic     </w:t>
      </w:r>
    </w:p>
    <w:p w:rsidR="00076336" w:rsidRPr="00ED4529" w:rsidRDefault="00076336" w:rsidP="00076336">
      <w:pPr>
        <w:spacing w:after="0" w:line="240" w:lineRule="auto"/>
        <w:jc w:val="both"/>
        <w:rPr>
          <w:rFonts w:ascii="Times New Roman" w:eastAsia="Calibri" w:hAnsi="Times New Roman" w:cs="Times New Roman"/>
          <w:noProof/>
          <w:lang w:val="ro-RO"/>
        </w:rPr>
      </w:pPr>
      <w:r w:rsidRPr="00ED4529">
        <w:rPr>
          <w:rFonts w:ascii="Times New Roman" w:eastAsia="Calibri" w:hAnsi="Times New Roman" w:cs="Times New Roman"/>
          <w:noProof/>
          <w:lang w:val="ro-RO"/>
        </w:rPr>
        <w:t>..........................</w:t>
      </w:r>
      <w:r w:rsidRPr="00ED4529">
        <w:rPr>
          <w:rFonts w:ascii="Times New Roman" w:eastAsia="Calibri" w:hAnsi="Times New Roman" w:cs="Times New Roman"/>
          <w:noProof/>
          <w:lang w:val="ro-RO"/>
        </w:rPr>
        <w:tab/>
      </w:r>
      <w:r w:rsidRPr="00ED4529">
        <w:rPr>
          <w:rFonts w:ascii="Times New Roman" w:eastAsia="Calibri" w:hAnsi="Times New Roman" w:cs="Times New Roman"/>
          <w:noProof/>
          <w:lang w:val="ro-RO"/>
        </w:rPr>
        <w:tab/>
      </w:r>
      <w:r w:rsidRPr="00ED4529">
        <w:rPr>
          <w:rFonts w:ascii="Times New Roman" w:eastAsia="Calibri" w:hAnsi="Times New Roman" w:cs="Times New Roman"/>
          <w:noProof/>
          <w:lang w:val="ro-RO"/>
        </w:rPr>
        <w:tab/>
      </w:r>
      <w:r w:rsidRPr="00ED4529">
        <w:rPr>
          <w:rFonts w:ascii="Times New Roman" w:eastAsia="Calibri" w:hAnsi="Times New Roman" w:cs="Times New Roman"/>
          <w:noProof/>
          <w:lang w:val="ro-RO"/>
        </w:rPr>
        <w:tab/>
      </w:r>
      <w:r w:rsidRPr="00ED4529">
        <w:rPr>
          <w:rFonts w:ascii="Times New Roman" w:eastAsia="Calibri" w:hAnsi="Times New Roman" w:cs="Times New Roman"/>
          <w:noProof/>
          <w:lang w:val="ro-RO"/>
        </w:rPr>
        <w:tab/>
      </w:r>
      <w:r w:rsidRPr="00ED4529">
        <w:rPr>
          <w:rFonts w:ascii="Times New Roman" w:eastAsia="Calibri" w:hAnsi="Times New Roman" w:cs="Times New Roman"/>
          <w:noProof/>
          <w:lang w:val="ro-RO"/>
        </w:rPr>
        <w:tab/>
        <w:t xml:space="preserve">                               </w:t>
      </w:r>
      <w:r w:rsidRPr="00ED4529">
        <w:rPr>
          <w:rFonts w:ascii="Times New Roman" w:eastAsia="Calibri" w:hAnsi="Times New Roman" w:cs="Times New Roman"/>
          <w:b/>
          <w:noProof/>
          <w:lang w:val="ro-RO"/>
        </w:rPr>
        <w:t>FORMULARUL nr. 4</w:t>
      </w:r>
    </w:p>
    <w:p w:rsidR="00076336" w:rsidRPr="00ED4529" w:rsidRDefault="00076336" w:rsidP="00076336">
      <w:pPr>
        <w:spacing w:after="0" w:line="240" w:lineRule="auto"/>
        <w:jc w:val="both"/>
        <w:rPr>
          <w:rFonts w:ascii="Times New Roman" w:eastAsia="Calibri" w:hAnsi="Times New Roman" w:cs="Times New Roman"/>
          <w:noProof/>
          <w:lang w:val="ro-RO"/>
        </w:rPr>
      </w:pPr>
      <w:r w:rsidRPr="00ED4529">
        <w:rPr>
          <w:rFonts w:ascii="Times New Roman" w:eastAsia="Calibri" w:hAnsi="Times New Roman" w:cs="Times New Roman"/>
          <w:noProof/>
          <w:lang w:val="ro-RO"/>
        </w:rPr>
        <w:t>(denumirea)</w:t>
      </w:r>
    </w:p>
    <w:p w:rsidR="00076336" w:rsidRPr="00ED4529" w:rsidRDefault="00076336" w:rsidP="00076336">
      <w:pPr>
        <w:spacing w:after="0" w:line="240" w:lineRule="auto"/>
        <w:rPr>
          <w:rFonts w:ascii="Times New Roman" w:eastAsia="Calibri" w:hAnsi="Times New Roman" w:cs="Times New Roman"/>
          <w:lang w:val="ro-RO"/>
        </w:rPr>
      </w:pPr>
    </w:p>
    <w:p w:rsidR="00076336" w:rsidRPr="00ED4529" w:rsidRDefault="00076336" w:rsidP="00076336">
      <w:pPr>
        <w:spacing w:after="0" w:line="240" w:lineRule="auto"/>
        <w:rPr>
          <w:rFonts w:ascii="Times New Roman" w:eastAsia="Calibri" w:hAnsi="Times New Roman" w:cs="Times New Roman"/>
          <w:lang w:val="ro-RO"/>
        </w:rPr>
      </w:pPr>
    </w:p>
    <w:p w:rsidR="00076336" w:rsidRPr="00ED4529" w:rsidRDefault="00076336" w:rsidP="00076336">
      <w:pPr>
        <w:spacing w:after="0"/>
        <w:jc w:val="center"/>
        <w:rPr>
          <w:rFonts w:ascii="Times New Roman" w:eastAsia="Calibri" w:hAnsi="Times New Roman" w:cs="Times New Roman"/>
          <w:lang w:val="ro-RO"/>
        </w:rPr>
      </w:pPr>
      <w:r w:rsidRPr="00ED4529">
        <w:rPr>
          <w:rFonts w:ascii="Times New Roman" w:eastAsia="Calibri" w:hAnsi="Times New Roman" w:cs="Times New Roman"/>
          <w:b/>
          <w:lang w:val="ro-RO"/>
        </w:rPr>
        <w:t>FORMULAR DE OFERTĂ</w:t>
      </w:r>
    </w:p>
    <w:p w:rsidR="00076336" w:rsidRPr="00ED4529" w:rsidRDefault="00076336" w:rsidP="00076336">
      <w:pPr>
        <w:spacing w:after="0" w:line="240" w:lineRule="auto"/>
        <w:jc w:val="center"/>
        <w:rPr>
          <w:rFonts w:ascii="Times New Roman" w:eastAsia="Calibri" w:hAnsi="Times New Roman" w:cs="Times New Roman"/>
          <w:lang w:val="ro-RO"/>
        </w:rPr>
      </w:pPr>
      <w:r w:rsidRPr="00ED4529">
        <w:rPr>
          <w:rFonts w:ascii="Times New Roman" w:eastAsia="Calibri" w:hAnsi="Times New Roman" w:cs="Times New Roman"/>
          <w:lang w:val="ro-RO"/>
        </w:rPr>
        <w:t>Către .......................................................................................................</w:t>
      </w:r>
    </w:p>
    <w:p w:rsidR="00076336" w:rsidRPr="00ED4529" w:rsidRDefault="00076336" w:rsidP="00076336">
      <w:pPr>
        <w:spacing w:after="0" w:line="240" w:lineRule="auto"/>
        <w:jc w:val="center"/>
        <w:rPr>
          <w:rFonts w:ascii="Times New Roman" w:eastAsia="Calibri" w:hAnsi="Times New Roman" w:cs="Times New Roman"/>
          <w:lang w:val="ro-RO"/>
        </w:rPr>
      </w:pPr>
      <w:r w:rsidRPr="00ED4529">
        <w:rPr>
          <w:rFonts w:ascii="Times New Roman" w:eastAsia="Calibri" w:hAnsi="Times New Roman" w:cs="Times New Roman"/>
          <w:lang w:val="ro-RO"/>
        </w:rPr>
        <w:t>(denumirea autorităţii contractante şi adresa completă)</w:t>
      </w:r>
    </w:p>
    <w:p w:rsidR="00076336" w:rsidRPr="00ED4529" w:rsidRDefault="00076336" w:rsidP="00076336">
      <w:pPr>
        <w:spacing w:after="0" w:line="240" w:lineRule="auto"/>
        <w:rPr>
          <w:rFonts w:ascii="Times New Roman" w:eastAsia="Calibri" w:hAnsi="Times New Roman" w:cs="Times New Roman"/>
          <w:b/>
          <w:lang w:val="ro-RO"/>
        </w:rPr>
      </w:pPr>
    </w:p>
    <w:p w:rsidR="00076336" w:rsidRPr="00ED4529" w:rsidRDefault="00076336" w:rsidP="00076336">
      <w:pPr>
        <w:spacing w:after="0" w:line="240" w:lineRule="auto"/>
        <w:rPr>
          <w:rFonts w:ascii="Times New Roman" w:eastAsia="Calibri" w:hAnsi="Times New Roman" w:cs="Times New Roman"/>
          <w:lang w:val="ro-RO"/>
        </w:rPr>
      </w:pPr>
      <w:r w:rsidRPr="00ED4529">
        <w:rPr>
          <w:rFonts w:ascii="Times New Roman" w:eastAsia="Calibri" w:hAnsi="Times New Roman" w:cs="Times New Roman"/>
          <w:lang w:val="ro-RO"/>
        </w:rPr>
        <w:t xml:space="preserve">1. Examinand documentatia de atribuire ..........................................................., subsemnatii, </w:t>
      </w:r>
    </w:p>
    <w:p w:rsidR="00076336" w:rsidRPr="00ED4529" w:rsidRDefault="00076336" w:rsidP="00076336">
      <w:pPr>
        <w:spacing w:after="0" w:line="240" w:lineRule="auto"/>
        <w:rPr>
          <w:rFonts w:ascii="Times New Roman" w:eastAsia="Calibri" w:hAnsi="Times New Roman" w:cs="Times New Roman"/>
          <w:lang w:val="ro-RO"/>
        </w:rPr>
      </w:pPr>
      <w:r w:rsidRPr="00ED4529">
        <w:rPr>
          <w:rFonts w:ascii="Times New Roman" w:eastAsia="Calibri" w:hAnsi="Times New Roman" w:cs="Times New Roman"/>
          <w:lang w:val="ro-RO"/>
        </w:rPr>
        <w:t xml:space="preserve">       (denumirea contractului de achiziţie publică)</w:t>
      </w:r>
    </w:p>
    <w:p w:rsidR="00076336" w:rsidRPr="00ED4529" w:rsidRDefault="00076336" w:rsidP="00076336">
      <w:pPr>
        <w:spacing w:after="0" w:line="240" w:lineRule="auto"/>
        <w:rPr>
          <w:rFonts w:ascii="Times New Roman" w:eastAsia="Calibri" w:hAnsi="Times New Roman" w:cs="Times New Roman"/>
          <w:lang w:val="ro-RO"/>
        </w:rPr>
      </w:pPr>
      <w:r w:rsidRPr="00ED4529">
        <w:rPr>
          <w:rFonts w:ascii="Times New Roman" w:eastAsia="Calibri" w:hAnsi="Times New Roman" w:cs="Times New Roman"/>
          <w:lang w:val="ro-RO"/>
        </w:rPr>
        <w:t>reprezentanti ai ofertantului ____________________________________________,  ne oferim ca, in</w:t>
      </w:r>
    </w:p>
    <w:p w:rsidR="00076336" w:rsidRPr="00ED4529" w:rsidRDefault="00076336" w:rsidP="00076336">
      <w:pPr>
        <w:spacing w:after="0" w:line="240" w:lineRule="auto"/>
        <w:rPr>
          <w:rFonts w:ascii="Times New Roman" w:eastAsia="Calibri" w:hAnsi="Times New Roman" w:cs="Times New Roman"/>
          <w:lang w:val="ro-RO"/>
        </w:rPr>
      </w:pPr>
      <w:r w:rsidRPr="00ED4529">
        <w:rPr>
          <w:rFonts w:ascii="Times New Roman" w:eastAsia="Calibri" w:hAnsi="Times New Roman" w:cs="Times New Roman"/>
          <w:lang w:val="ro-RO"/>
        </w:rPr>
        <w:t xml:space="preserve"> (denumirea/numele ofertantului)</w:t>
      </w:r>
    </w:p>
    <w:p w:rsidR="0032043A" w:rsidRDefault="00076336" w:rsidP="00076336">
      <w:pPr>
        <w:spacing w:after="0" w:line="240" w:lineRule="auto"/>
        <w:jc w:val="both"/>
        <w:rPr>
          <w:rFonts w:ascii="Times New Roman" w:eastAsia="Calibri" w:hAnsi="Times New Roman" w:cs="Times New Roman"/>
          <w:b/>
          <w:lang w:val="ro-RO"/>
        </w:rPr>
      </w:pPr>
      <w:r w:rsidRPr="00ED4529">
        <w:rPr>
          <w:rFonts w:ascii="Times New Roman" w:eastAsia="Calibri" w:hAnsi="Times New Roman" w:cs="Times New Roman"/>
          <w:lang w:val="ro-RO"/>
        </w:rPr>
        <w:t xml:space="preserve">conformitate cu prevederile si cerintele cuprinse in documentatia mai sus mentionata, să </w:t>
      </w:r>
      <w:r w:rsidR="00956590">
        <w:rPr>
          <w:rFonts w:ascii="Times New Roman" w:eastAsia="Calibri" w:hAnsi="Times New Roman" w:cs="Times New Roman"/>
          <w:lang w:val="ro-RO"/>
        </w:rPr>
        <w:t>prestam serviciile de DEZINSECTIE EXTERIOARA</w:t>
      </w:r>
      <w:r w:rsidR="0032043A" w:rsidRPr="0032043A">
        <w:rPr>
          <w:rFonts w:ascii="Times New Roman" w:eastAsia="Calibri" w:hAnsi="Times New Roman" w:cs="Times New Roman"/>
          <w:lang w:val="ro-RO"/>
        </w:rPr>
        <w:t>,</w:t>
      </w:r>
      <w:r w:rsidRPr="0032043A">
        <w:rPr>
          <w:rFonts w:ascii="Times New Roman" w:eastAsia="Calibri" w:hAnsi="Times New Roman" w:cs="Times New Roman"/>
          <w:b/>
          <w:lang w:val="ro-RO"/>
        </w:rPr>
        <w:t xml:space="preserve"> la pretul de …………………… l</w:t>
      </w:r>
      <w:r w:rsidR="0032043A" w:rsidRPr="0032043A">
        <w:rPr>
          <w:rFonts w:ascii="Times New Roman" w:eastAsia="Calibri" w:hAnsi="Times New Roman" w:cs="Times New Roman"/>
          <w:b/>
          <w:lang w:val="ro-RO"/>
        </w:rPr>
        <w:t>ei (suma în litere şi în cifre), la ca</w:t>
      </w:r>
      <w:r w:rsidR="009C61B7">
        <w:rPr>
          <w:rFonts w:ascii="Times New Roman" w:eastAsia="Calibri" w:hAnsi="Times New Roman" w:cs="Times New Roman"/>
          <w:b/>
          <w:lang w:val="ro-RO"/>
        </w:rPr>
        <w:t>re se adauga ______________ TVA.</w:t>
      </w:r>
      <w:r w:rsidRPr="0032043A">
        <w:rPr>
          <w:rFonts w:ascii="Times New Roman" w:eastAsia="Calibri" w:hAnsi="Times New Roman" w:cs="Times New Roman"/>
          <w:b/>
          <w:lang w:val="ro-RO"/>
        </w:rPr>
        <w:t xml:space="preserve"> </w:t>
      </w:r>
    </w:p>
    <w:p w:rsidR="00076336" w:rsidRPr="00ED4529" w:rsidRDefault="00076336" w:rsidP="00076336">
      <w:pPr>
        <w:spacing w:after="0" w:line="240" w:lineRule="auto"/>
        <w:jc w:val="both"/>
        <w:rPr>
          <w:rFonts w:ascii="Times New Roman" w:eastAsia="Calibri" w:hAnsi="Times New Roman" w:cs="Times New Roman"/>
          <w:lang w:val="ro-RO"/>
        </w:rPr>
      </w:pPr>
      <w:r w:rsidRPr="00ED4529">
        <w:rPr>
          <w:rFonts w:ascii="Times New Roman" w:eastAsia="Calibri" w:hAnsi="Times New Roman" w:cs="Times New Roman"/>
          <w:lang w:val="ro-RO"/>
        </w:rPr>
        <w:t xml:space="preserve">2. Ne angajăm ca, în cazul în care oferta noastră este stabilită câştigătoare, să </w:t>
      </w:r>
      <w:r w:rsidR="00956590">
        <w:rPr>
          <w:rFonts w:ascii="Times New Roman" w:eastAsia="Calibri" w:hAnsi="Times New Roman" w:cs="Times New Roman"/>
          <w:lang w:val="ro-RO"/>
        </w:rPr>
        <w:t>prestam serviciile</w:t>
      </w:r>
      <w:r w:rsidRPr="00ED4529">
        <w:rPr>
          <w:rFonts w:ascii="Times New Roman" w:eastAsia="Calibri" w:hAnsi="Times New Roman" w:cs="Times New Roman"/>
          <w:lang w:val="ro-RO"/>
        </w:rPr>
        <w:t xml:space="preserve"> in termen de....</w:t>
      </w:r>
    </w:p>
    <w:p w:rsidR="00076336" w:rsidRPr="00ED4529" w:rsidRDefault="00076336" w:rsidP="00076336">
      <w:pPr>
        <w:spacing w:after="0" w:line="240" w:lineRule="auto"/>
        <w:rPr>
          <w:rFonts w:ascii="Times New Roman" w:eastAsia="Calibri" w:hAnsi="Times New Roman" w:cs="Times New Roman"/>
          <w:lang w:val="ro-RO"/>
        </w:rPr>
      </w:pPr>
      <w:r w:rsidRPr="00ED4529">
        <w:rPr>
          <w:rFonts w:ascii="Times New Roman" w:eastAsia="Calibri" w:hAnsi="Times New Roman" w:cs="Times New Roman"/>
          <w:lang w:val="ro-RO"/>
        </w:rPr>
        <w:t xml:space="preserve">3. Ne angajăm să menţinem această ofertă valabilă pentru o durată de </w:t>
      </w:r>
      <w:r w:rsidR="001F50B5">
        <w:rPr>
          <w:rFonts w:ascii="Times New Roman" w:eastAsia="Calibri" w:hAnsi="Times New Roman" w:cs="Times New Roman"/>
          <w:lang w:val="ro-RO"/>
        </w:rPr>
        <w:t>3</w:t>
      </w:r>
      <w:r w:rsidRPr="00ED4529">
        <w:rPr>
          <w:rFonts w:ascii="Times New Roman" w:eastAsia="Calibri" w:hAnsi="Times New Roman" w:cs="Times New Roman"/>
          <w:lang w:val="ro-RO"/>
        </w:rPr>
        <w:t>0 (</w:t>
      </w:r>
      <w:r w:rsidR="001F50B5">
        <w:rPr>
          <w:rFonts w:ascii="Times New Roman" w:eastAsia="Calibri" w:hAnsi="Times New Roman" w:cs="Times New Roman"/>
          <w:lang w:val="ro-RO"/>
        </w:rPr>
        <w:t>trei</w:t>
      </w:r>
      <w:r w:rsidR="00C03328">
        <w:rPr>
          <w:rFonts w:ascii="Times New Roman" w:eastAsia="Calibri" w:hAnsi="Times New Roman" w:cs="Times New Roman"/>
          <w:lang w:val="ro-RO"/>
        </w:rPr>
        <w:t>zeci</w:t>
      </w:r>
      <w:r w:rsidRPr="00ED4529">
        <w:rPr>
          <w:rFonts w:ascii="Times New Roman" w:eastAsia="Calibri" w:hAnsi="Times New Roman" w:cs="Times New Roman"/>
          <w:lang w:val="ro-RO"/>
        </w:rPr>
        <w:t>) zile, respectiv până la data de ............................... (ziua/luna/anul) şi ea va rămâne obligatorie pentru noi, şi poate fi acceptată oricând înainte de expirarea perioadei de valabilitate.</w:t>
      </w:r>
    </w:p>
    <w:p w:rsidR="00076336" w:rsidRPr="00ED4529" w:rsidRDefault="0032043A" w:rsidP="00076336">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4</w:t>
      </w:r>
      <w:r w:rsidR="00076336" w:rsidRPr="00ED4529">
        <w:rPr>
          <w:rFonts w:ascii="Times New Roman" w:eastAsia="Calibri" w:hAnsi="Times New Roman" w:cs="Times New Roman"/>
          <w:lang w:val="ro-RO"/>
        </w:rPr>
        <w:t>. Precizăm că: (se bifează opţiunea corespunzătoare)</w:t>
      </w:r>
    </w:p>
    <w:p w:rsidR="00076336" w:rsidRPr="00ED4529" w:rsidRDefault="00076336" w:rsidP="00956590">
      <w:pPr>
        <w:spacing w:after="0" w:line="240" w:lineRule="auto"/>
        <w:ind w:firstLine="720"/>
        <w:rPr>
          <w:rFonts w:ascii="Times New Roman" w:eastAsia="Calibri" w:hAnsi="Times New Roman" w:cs="Times New Roman"/>
          <w:lang w:val="ro-RO"/>
        </w:rPr>
      </w:pPr>
      <w:r w:rsidRPr="00ED4529">
        <w:rPr>
          <w:rFonts w:ascii="Times New Roman" w:eastAsia="Calibri" w:hAnsi="Times New Roman" w:cs="Times New Roman"/>
          <w:lang w:val="ro-RO"/>
        </w:rPr>
        <w:t xml:space="preserve"> |_| depunem ofertă alternativă, ale carei detalii sunt prezentate într-un formular de ofertă separat, marcat în mod clar „alternativă”/”altă ofertă”.</w:t>
      </w:r>
    </w:p>
    <w:p w:rsidR="00076336" w:rsidRPr="00ED4529" w:rsidRDefault="00076336" w:rsidP="00076336">
      <w:pPr>
        <w:spacing w:after="0" w:line="240" w:lineRule="auto"/>
        <w:rPr>
          <w:rFonts w:ascii="Times New Roman" w:eastAsia="Calibri" w:hAnsi="Times New Roman" w:cs="Times New Roman"/>
          <w:lang w:val="ro-RO"/>
        </w:rPr>
      </w:pPr>
      <w:r w:rsidRPr="00ED4529">
        <w:rPr>
          <w:rFonts w:ascii="Times New Roman" w:eastAsia="Calibri" w:hAnsi="Times New Roman" w:cs="Times New Roman"/>
          <w:lang w:val="ro-RO"/>
        </w:rPr>
        <w:t xml:space="preserve"> </w:t>
      </w:r>
      <w:r w:rsidR="00956590">
        <w:rPr>
          <w:rFonts w:ascii="Times New Roman" w:eastAsia="Calibri" w:hAnsi="Times New Roman" w:cs="Times New Roman"/>
          <w:lang w:val="ro-RO"/>
        </w:rPr>
        <w:tab/>
      </w:r>
      <w:r w:rsidRPr="00ED4529">
        <w:rPr>
          <w:rFonts w:ascii="Times New Roman" w:eastAsia="Calibri" w:hAnsi="Times New Roman" w:cs="Times New Roman"/>
          <w:lang w:val="ro-RO"/>
        </w:rPr>
        <w:t>|_| nu depunem ofertă alternativă.</w:t>
      </w:r>
    </w:p>
    <w:p w:rsidR="00076336" w:rsidRPr="00ED4529" w:rsidRDefault="00956590" w:rsidP="00076336">
      <w:pPr>
        <w:spacing w:after="0" w:line="240" w:lineRule="auto"/>
        <w:rPr>
          <w:rFonts w:ascii="Times New Roman" w:eastAsia="Calibri" w:hAnsi="Times New Roman" w:cs="Times New Roman"/>
          <w:lang w:val="ro-RO"/>
        </w:rPr>
      </w:pPr>
      <w:r>
        <w:rPr>
          <w:rFonts w:ascii="Times New Roman" w:eastAsia="Calibri" w:hAnsi="Times New Roman" w:cs="Times New Roman"/>
          <w:lang w:val="ro-RO"/>
        </w:rPr>
        <w:t>5</w:t>
      </w:r>
      <w:r w:rsidR="00076336" w:rsidRPr="00ED4529">
        <w:rPr>
          <w:rFonts w:ascii="Times New Roman" w:eastAsia="Calibri" w:hAnsi="Times New Roman" w:cs="Times New Roman"/>
          <w:lang w:val="ro-RO"/>
        </w:rPr>
        <w:t xml:space="preserve">. Înţelegem că nu sunteţi obligaţi să acceptaţi oferta cu cel mai scăzut preţ sau orice ofertă primită. </w:t>
      </w:r>
    </w:p>
    <w:p w:rsidR="00076336" w:rsidRPr="00ED4529" w:rsidRDefault="00076336" w:rsidP="00076336">
      <w:pPr>
        <w:spacing w:after="0" w:line="240" w:lineRule="auto"/>
        <w:rPr>
          <w:rFonts w:ascii="Times New Roman" w:eastAsia="Calibri" w:hAnsi="Times New Roman" w:cs="Times New Roman"/>
        </w:rPr>
      </w:pPr>
      <w:r w:rsidRPr="00ED4529">
        <w:rPr>
          <w:rFonts w:ascii="Times New Roman" w:eastAsia="Calibri" w:hAnsi="Times New Roman" w:cs="Times New Roman"/>
          <w:iCs/>
        </w:rPr>
        <w:t xml:space="preserve">Semnătura ofertantului sau a reprezentantului ofertantului ..................................................... </w:t>
      </w:r>
    </w:p>
    <w:p w:rsidR="00076336" w:rsidRPr="00ED4529" w:rsidRDefault="00076336" w:rsidP="00076336">
      <w:pPr>
        <w:spacing w:after="0" w:line="240" w:lineRule="auto"/>
        <w:rPr>
          <w:rFonts w:ascii="Times New Roman" w:eastAsia="Calibri" w:hAnsi="Times New Roman" w:cs="Times New Roman"/>
        </w:rPr>
      </w:pPr>
      <w:r w:rsidRPr="00ED4529">
        <w:rPr>
          <w:rFonts w:ascii="Times New Roman" w:eastAsia="Calibri" w:hAnsi="Times New Roman" w:cs="Times New Roman"/>
          <w:iCs/>
        </w:rPr>
        <w:t xml:space="preserve">Numele şi prenumele semnatarului ...................................................... </w:t>
      </w:r>
    </w:p>
    <w:p w:rsidR="00076336" w:rsidRPr="00ED4529" w:rsidRDefault="00076336" w:rsidP="00076336">
      <w:pPr>
        <w:spacing w:after="0" w:line="240" w:lineRule="auto"/>
        <w:rPr>
          <w:rFonts w:ascii="Times New Roman" w:eastAsia="Calibri" w:hAnsi="Times New Roman" w:cs="Times New Roman"/>
        </w:rPr>
      </w:pPr>
      <w:r w:rsidRPr="00ED4529">
        <w:rPr>
          <w:rFonts w:ascii="Times New Roman" w:eastAsia="Calibri" w:hAnsi="Times New Roman" w:cs="Times New Roman"/>
          <w:iCs/>
        </w:rPr>
        <w:t xml:space="preserve">Capacitate de semnătură ....................................................... </w:t>
      </w:r>
    </w:p>
    <w:p w:rsidR="00076336" w:rsidRPr="00ED4529" w:rsidRDefault="00076336" w:rsidP="00076336">
      <w:pPr>
        <w:spacing w:after="0" w:line="240" w:lineRule="auto"/>
        <w:rPr>
          <w:rFonts w:ascii="Times New Roman" w:eastAsia="Calibri" w:hAnsi="Times New Roman" w:cs="Times New Roman"/>
        </w:rPr>
      </w:pPr>
      <w:r w:rsidRPr="00ED4529">
        <w:rPr>
          <w:rFonts w:ascii="Times New Roman" w:eastAsia="Calibri" w:hAnsi="Times New Roman" w:cs="Times New Roman"/>
          <w:iCs/>
        </w:rPr>
        <w:t xml:space="preserve">Detalii despre ofertant : </w:t>
      </w:r>
    </w:p>
    <w:p w:rsidR="00076336" w:rsidRPr="00ED4529" w:rsidRDefault="00076336" w:rsidP="00076336">
      <w:pPr>
        <w:spacing w:after="0" w:line="240" w:lineRule="auto"/>
        <w:rPr>
          <w:rFonts w:ascii="Times New Roman" w:eastAsia="Calibri" w:hAnsi="Times New Roman" w:cs="Times New Roman"/>
        </w:rPr>
      </w:pPr>
      <w:r w:rsidRPr="00ED4529">
        <w:rPr>
          <w:rFonts w:ascii="Times New Roman" w:eastAsia="Calibri" w:hAnsi="Times New Roman" w:cs="Times New Roman"/>
          <w:iCs/>
        </w:rPr>
        <w:t xml:space="preserve">Numele ofertantului ..................................................... </w:t>
      </w:r>
    </w:p>
    <w:p w:rsidR="00076336" w:rsidRPr="00ED4529" w:rsidRDefault="00076336" w:rsidP="00076336">
      <w:pPr>
        <w:spacing w:after="0" w:line="240" w:lineRule="auto"/>
        <w:rPr>
          <w:rFonts w:ascii="Times New Roman" w:eastAsia="Calibri" w:hAnsi="Times New Roman" w:cs="Times New Roman"/>
        </w:rPr>
      </w:pPr>
      <w:r w:rsidRPr="00ED4529">
        <w:rPr>
          <w:rFonts w:ascii="Times New Roman" w:eastAsia="Calibri" w:hAnsi="Times New Roman" w:cs="Times New Roman"/>
          <w:iCs/>
        </w:rPr>
        <w:t xml:space="preserve">Ţara de reşedinţă ................................................. </w:t>
      </w:r>
    </w:p>
    <w:p w:rsidR="00076336" w:rsidRPr="00ED4529" w:rsidRDefault="00076336" w:rsidP="00076336">
      <w:pPr>
        <w:spacing w:after="0" w:line="240" w:lineRule="auto"/>
        <w:rPr>
          <w:rFonts w:ascii="Times New Roman" w:eastAsia="Calibri" w:hAnsi="Times New Roman" w:cs="Times New Roman"/>
        </w:rPr>
      </w:pPr>
      <w:r w:rsidRPr="00ED4529">
        <w:rPr>
          <w:rFonts w:ascii="Times New Roman" w:eastAsia="Calibri" w:hAnsi="Times New Roman" w:cs="Times New Roman"/>
          <w:iCs/>
        </w:rPr>
        <w:t xml:space="preserve">Adresa ................................................ </w:t>
      </w:r>
    </w:p>
    <w:p w:rsidR="00076336" w:rsidRPr="00ED4529" w:rsidRDefault="00076336" w:rsidP="00076336">
      <w:pPr>
        <w:spacing w:after="0" w:line="240" w:lineRule="auto"/>
        <w:rPr>
          <w:rFonts w:ascii="Times New Roman" w:eastAsia="Calibri" w:hAnsi="Times New Roman" w:cs="Times New Roman"/>
        </w:rPr>
      </w:pPr>
      <w:r w:rsidRPr="00ED4529">
        <w:rPr>
          <w:rFonts w:ascii="Times New Roman" w:eastAsia="Calibri" w:hAnsi="Times New Roman" w:cs="Times New Roman"/>
          <w:iCs/>
        </w:rPr>
        <w:t xml:space="preserve">Adresa de corespondenţă (dacă este diferită) ............................................... </w:t>
      </w:r>
    </w:p>
    <w:p w:rsidR="00076336" w:rsidRPr="00ED4529" w:rsidRDefault="00076336" w:rsidP="00076336">
      <w:pPr>
        <w:spacing w:after="0" w:line="240" w:lineRule="auto"/>
        <w:rPr>
          <w:rFonts w:ascii="Times New Roman" w:eastAsia="Calibri" w:hAnsi="Times New Roman" w:cs="Times New Roman"/>
        </w:rPr>
      </w:pPr>
      <w:r w:rsidRPr="00ED4529">
        <w:rPr>
          <w:rFonts w:ascii="Times New Roman" w:eastAsia="Calibri" w:hAnsi="Times New Roman" w:cs="Times New Roman"/>
          <w:iCs/>
        </w:rPr>
        <w:t xml:space="preserve">Telefon / Fax .............................................. </w:t>
      </w:r>
    </w:p>
    <w:p w:rsidR="00076336" w:rsidRPr="00ED4529" w:rsidRDefault="00076336" w:rsidP="00076336">
      <w:pPr>
        <w:spacing w:after="0" w:line="240" w:lineRule="auto"/>
        <w:rPr>
          <w:rFonts w:ascii="Times New Roman" w:eastAsia="Calibri" w:hAnsi="Times New Roman" w:cs="Times New Roman"/>
        </w:rPr>
      </w:pPr>
      <w:r w:rsidRPr="00ED4529">
        <w:rPr>
          <w:rFonts w:ascii="Times New Roman" w:eastAsia="Calibri" w:hAnsi="Times New Roman" w:cs="Times New Roman"/>
          <w:iCs/>
        </w:rPr>
        <w:t xml:space="preserve">Cod unic de înregistrare .............................................. </w:t>
      </w:r>
    </w:p>
    <w:p w:rsidR="00076336" w:rsidRPr="00ED4529" w:rsidRDefault="00076336" w:rsidP="00076336">
      <w:pPr>
        <w:spacing w:after="0" w:line="240" w:lineRule="auto"/>
        <w:rPr>
          <w:rFonts w:ascii="Times New Roman" w:eastAsia="Calibri" w:hAnsi="Times New Roman" w:cs="Times New Roman"/>
        </w:rPr>
      </w:pPr>
      <w:r w:rsidRPr="00ED4529">
        <w:rPr>
          <w:rFonts w:ascii="Times New Roman" w:eastAsia="Calibri" w:hAnsi="Times New Roman" w:cs="Times New Roman"/>
          <w:iCs/>
        </w:rPr>
        <w:t xml:space="preserve">Data .............................................. </w:t>
      </w:r>
    </w:p>
    <w:p w:rsidR="00076336" w:rsidRPr="00ED4529" w:rsidRDefault="00076336" w:rsidP="00076336">
      <w:pPr>
        <w:spacing w:after="0" w:line="240" w:lineRule="auto"/>
        <w:rPr>
          <w:rFonts w:ascii="Times New Roman" w:eastAsia="Calibri" w:hAnsi="Times New Roman" w:cs="Times New Roman"/>
        </w:rPr>
      </w:pPr>
      <w:r w:rsidRPr="00ED4529">
        <w:rPr>
          <w:rFonts w:ascii="Times New Roman" w:eastAsia="Calibri" w:hAnsi="Times New Roman" w:cs="Times New Roman"/>
          <w:iCs/>
        </w:rPr>
        <w:t xml:space="preserve">Note: </w:t>
      </w:r>
    </w:p>
    <w:p w:rsidR="00076336" w:rsidRPr="00ED4529" w:rsidRDefault="00076336" w:rsidP="00076336">
      <w:pPr>
        <w:spacing w:after="0" w:line="240" w:lineRule="auto"/>
        <w:rPr>
          <w:rFonts w:ascii="Times New Roman" w:eastAsia="Calibri" w:hAnsi="Times New Roman" w:cs="Times New Roman"/>
        </w:rPr>
      </w:pPr>
      <w:r w:rsidRPr="00ED4529">
        <w:rPr>
          <w:rFonts w:ascii="Times New Roman" w:eastAsia="Calibri" w:hAnsi="Times New Roman" w:cs="Times New Roman"/>
          <w:iCs/>
        </w:rPr>
        <w:t xml:space="preserve">1. În cazul unei oferte depuse de un grup de operatori economici, se vor înscrie atât detaliile asocierii cât şi cele ale fiecărui membru al asocierii. </w:t>
      </w:r>
    </w:p>
    <w:p w:rsidR="00076336" w:rsidRPr="00ED4529" w:rsidRDefault="00076336" w:rsidP="00076336">
      <w:pPr>
        <w:spacing w:after="0" w:line="240" w:lineRule="auto"/>
        <w:rPr>
          <w:rFonts w:ascii="Times New Roman" w:eastAsia="Calibri" w:hAnsi="Times New Roman" w:cs="Times New Roman"/>
          <w:b/>
          <w:lang w:val="ro-RO"/>
        </w:rPr>
      </w:pPr>
      <w:r w:rsidRPr="00ED4529">
        <w:rPr>
          <w:rFonts w:ascii="Times New Roman" w:eastAsia="Calibri" w:hAnsi="Times New Roman" w:cs="Times New Roman"/>
          <w:iCs/>
          <w:lang w:val="ro-RO"/>
        </w:rPr>
        <w:t>2. Toate câmpurile trebuie completate de ofertant sau după caz, de către reprezentantul ofertantului.</w:t>
      </w:r>
      <w:r w:rsidRPr="00ED4529">
        <w:rPr>
          <w:rFonts w:ascii="Times New Roman" w:eastAsia="Calibri" w:hAnsi="Times New Roman" w:cs="Times New Roman"/>
          <w:lang w:val="ro-RO"/>
        </w:rPr>
        <w:t xml:space="preserve"> </w:t>
      </w:r>
    </w:p>
    <w:p w:rsidR="00076336" w:rsidRDefault="00076336" w:rsidP="00076336">
      <w:pPr>
        <w:spacing w:after="0" w:line="240" w:lineRule="auto"/>
        <w:jc w:val="both"/>
        <w:rPr>
          <w:rFonts w:ascii="Times New Roman" w:eastAsia="Times New Roman" w:hAnsi="Times New Roman" w:cs="Times New Roman"/>
          <w:lang w:val="ro-RO" w:eastAsia="ro-RO"/>
        </w:rPr>
      </w:pPr>
      <w:r w:rsidRPr="00ED4529">
        <w:rPr>
          <w:rFonts w:ascii="Times New Roman" w:eastAsia="Times New Roman" w:hAnsi="Times New Roman" w:cs="Times New Roman"/>
          <w:lang w:val="ro-RO" w:eastAsia="ro-RO"/>
        </w:rPr>
        <w:t>Data completării ...........................</w:t>
      </w:r>
    </w:p>
    <w:p w:rsidR="0032043A" w:rsidRDefault="0032043A" w:rsidP="00076336">
      <w:pPr>
        <w:spacing w:after="0" w:line="240" w:lineRule="auto"/>
        <w:jc w:val="both"/>
        <w:rPr>
          <w:rFonts w:ascii="Times New Roman" w:eastAsia="Times New Roman" w:hAnsi="Times New Roman" w:cs="Times New Roman"/>
          <w:lang w:val="ro-RO" w:eastAsia="ro-RO"/>
        </w:rPr>
      </w:pPr>
    </w:p>
    <w:p w:rsidR="0032043A" w:rsidRDefault="0032043A" w:rsidP="00076336">
      <w:pPr>
        <w:spacing w:after="0" w:line="240" w:lineRule="auto"/>
        <w:jc w:val="both"/>
        <w:rPr>
          <w:rFonts w:ascii="Times New Roman" w:eastAsia="Times New Roman" w:hAnsi="Times New Roman" w:cs="Times New Roman"/>
          <w:lang w:val="ro-RO" w:eastAsia="ro-RO"/>
        </w:rPr>
      </w:pPr>
    </w:p>
    <w:p w:rsidR="0032043A" w:rsidRDefault="0032043A" w:rsidP="00076336">
      <w:pPr>
        <w:spacing w:after="0" w:line="240" w:lineRule="auto"/>
        <w:jc w:val="both"/>
        <w:rPr>
          <w:rFonts w:ascii="Times New Roman" w:eastAsia="Times New Roman" w:hAnsi="Times New Roman" w:cs="Times New Roman"/>
          <w:lang w:val="ro-RO" w:eastAsia="ro-RO"/>
        </w:rPr>
      </w:pPr>
    </w:p>
    <w:p w:rsidR="0032043A" w:rsidRPr="00ED4529" w:rsidRDefault="0032043A" w:rsidP="00076336">
      <w:pPr>
        <w:spacing w:after="0" w:line="240" w:lineRule="auto"/>
        <w:jc w:val="both"/>
        <w:rPr>
          <w:rFonts w:ascii="Times New Roman" w:eastAsia="Times New Roman" w:hAnsi="Times New Roman" w:cs="Times New Roman"/>
          <w:lang w:val="ro-RO" w:eastAsia="ro-RO"/>
        </w:rPr>
      </w:pPr>
    </w:p>
    <w:p w:rsidR="00076336" w:rsidRPr="00ED4529" w:rsidRDefault="00076336" w:rsidP="00076336">
      <w:pPr>
        <w:spacing w:after="0" w:line="240" w:lineRule="auto"/>
        <w:jc w:val="center"/>
        <w:rPr>
          <w:rFonts w:ascii="Times New Roman" w:eastAsia="Times New Roman" w:hAnsi="Times New Roman" w:cs="Times New Roman"/>
          <w:lang w:val="ro-RO" w:eastAsia="ro-RO"/>
        </w:rPr>
      </w:pPr>
      <w:r w:rsidRPr="00ED4529">
        <w:rPr>
          <w:rFonts w:ascii="Times New Roman" w:eastAsia="Times New Roman" w:hAnsi="Times New Roman" w:cs="Times New Roman"/>
          <w:lang w:val="ro-RO" w:eastAsia="ro-RO"/>
        </w:rPr>
        <w:t xml:space="preserve">Ofertant,  </w:t>
      </w:r>
    </w:p>
    <w:p w:rsidR="00076336" w:rsidRPr="00ED4529" w:rsidRDefault="00076336" w:rsidP="00076336">
      <w:pPr>
        <w:spacing w:after="0" w:line="240" w:lineRule="auto"/>
        <w:jc w:val="center"/>
        <w:rPr>
          <w:rFonts w:ascii="Times New Roman" w:eastAsia="Times New Roman" w:hAnsi="Times New Roman" w:cs="Times New Roman"/>
          <w:lang w:val="ro-RO" w:eastAsia="ro-RO"/>
        </w:rPr>
      </w:pPr>
      <w:r w:rsidRPr="00ED4529">
        <w:rPr>
          <w:rFonts w:ascii="Times New Roman" w:eastAsia="Times New Roman" w:hAnsi="Times New Roman" w:cs="Times New Roman"/>
          <w:lang w:val="ro-RO" w:eastAsia="ro-RO"/>
        </w:rPr>
        <w:t>........................................................</w:t>
      </w:r>
    </w:p>
    <w:p w:rsidR="00076336" w:rsidRPr="00ED4529" w:rsidRDefault="00076336" w:rsidP="00076336">
      <w:pPr>
        <w:spacing w:after="0" w:line="240" w:lineRule="auto"/>
        <w:jc w:val="center"/>
        <w:rPr>
          <w:rFonts w:ascii="Times New Roman" w:eastAsia="Times New Roman" w:hAnsi="Times New Roman" w:cs="Times New Roman"/>
          <w:lang w:val="ro-RO" w:eastAsia="ro-RO"/>
        </w:rPr>
      </w:pPr>
      <w:r w:rsidRPr="00ED4529">
        <w:rPr>
          <w:rFonts w:ascii="Times New Roman" w:eastAsia="Times New Roman" w:hAnsi="Times New Roman" w:cs="Times New Roman"/>
          <w:lang w:val="ro-RO" w:eastAsia="ro-RO"/>
        </w:rPr>
        <w:t>(nume şi prenume, semnătura autorizată şi ştampila</w:t>
      </w:r>
    </w:p>
    <w:p w:rsidR="00076336" w:rsidRPr="00ED4529" w:rsidRDefault="00076336" w:rsidP="00076336">
      <w:pPr>
        <w:spacing w:after="0" w:line="240" w:lineRule="auto"/>
        <w:jc w:val="center"/>
        <w:rPr>
          <w:rFonts w:ascii="Times New Roman" w:eastAsia="Times New Roman" w:hAnsi="Times New Roman" w:cs="Times New Roman"/>
          <w:lang w:val="ro-RO" w:eastAsia="ro-RO"/>
        </w:rPr>
      </w:pPr>
    </w:p>
    <w:p w:rsidR="00076336" w:rsidRPr="00ED4529" w:rsidRDefault="00076336" w:rsidP="00076336">
      <w:pPr>
        <w:spacing w:after="0" w:line="240" w:lineRule="auto"/>
        <w:jc w:val="center"/>
        <w:rPr>
          <w:rFonts w:ascii="Times New Roman" w:eastAsia="Times New Roman" w:hAnsi="Times New Roman" w:cs="Times New Roman"/>
          <w:sz w:val="20"/>
          <w:szCs w:val="20"/>
          <w:lang w:val="ro-RO" w:eastAsia="ro-RO"/>
        </w:rPr>
      </w:pPr>
    </w:p>
    <w:p w:rsidR="00076336" w:rsidRPr="00ED4529" w:rsidRDefault="00076336" w:rsidP="00076336">
      <w:pPr>
        <w:spacing w:after="0" w:line="240" w:lineRule="auto"/>
        <w:jc w:val="center"/>
        <w:rPr>
          <w:rFonts w:ascii="Times New Roman" w:eastAsia="Times New Roman" w:hAnsi="Times New Roman" w:cs="Times New Roman"/>
          <w:sz w:val="20"/>
          <w:szCs w:val="20"/>
          <w:lang w:val="ro-RO" w:eastAsia="ro-RO"/>
        </w:rPr>
      </w:pPr>
    </w:p>
    <w:p w:rsidR="00076336" w:rsidRPr="00ED4529" w:rsidRDefault="00076336" w:rsidP="00076336">
      <w:pPr>
        <w:spacing w:after="0" w:line="240" w:lineRule="auto"/>
        <w:jc w:val="center"/>
        <w:rPr>
          <w:rFonts w:ascii="Times New Roman" w:eastAsia="Times New Roman" w:hAnsi="Times New Roman" w:cs="Times New Roman"/>
          <w:sz w:val="20"/>
          <w:szCs w:val="20"/>
          <w:lang w:val="ro-RO" w:eastAsia="ro-RO"/>
        </w:rPr>
      </w:pPr>
    </w:p>
    <w:p w:rsidR="00076336" w:rsidRPr="00ED4529" w:rsidRDefault="00076336" w:rsidP="00076336">
      <w:pPr>
        <w:spacing w:after="0" w:line="240" w:lineRule="auto"/>
        <w:jc w:val="center"/>
        <w:rPr>
          <w:rFonts w:ascii="Times New Roman" w:eastAsia="Times New Roman" w:hAnsi="Times New Roman" w:cs="Times New Roman"/>
          <w:sz w:val="20"/>
          <w:szCs w:val="20"/>
          <w:lang w:val="ro-RO" w:eastAsia="ro-RO"/>
        </w:rPr>
      </w:pPr>
      <w:bookmarkStart w:id="1" w:name="_GoBack"/>
      <w:bookmarkEnd w:id="1"/>
    </w:p>
    <w:p w:rsidR="00076336" w:rsidRPr="00ED4529" w:rsidRDefault="00076336" w:rsidP="00076336">
      <w:pPr>
        <w:spacing w:after="0" w:line="240" w:lineRule="auto"/>
        <w:jc w:val="center"/>
        <w:rPr>
          <w:rFonts w:ascii="Times New Roman" w:eastAsia="Times New Roman" w:hAnsi="Times New Roman" w:cs="Times New Roman"/>
          <w:sz w:val="20"/>
          <w:szCs w:val="20"/>
          <w:lang w:val="ro-RO" w:eastAsia="ro-RO"/>
        </w:rPr>
      </w:pPr>
    </w:p>
    <w:sectPr w:rsidR="00076336" w:rsidRPr="00ED4529" w:rsidSect="009C61B7">
      <w:footerReference w:type="default" r:id="rId7"/>
      <w:pgSz w:w="11906" w:h="16838" w:code="9"/>
      <w:pgMar w:top="1008" w:right="864" w:bottom="1152"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1F4E" w:rsidRDefault="007C1F4E" w:rsidP="0068028D">
      <w:pPr>
        <w:spacing w:after="0" w:line="240" w:lineRule="auto"/>
      </w:pPr>
      <w:r>
        <w:separator/>
      </w:r>
    </w:p>
  </w:endnote>
  <w:endnote w:type="continuationSeparator" w:id="1">
    <w:p w:rsidR="007C1F4E" w:rsidRDefault="007C1F4E" w:rsidP="006802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TE23DB998t00">
    <w:altName w:val="Arial Unicode MS"/>
    <w:charset w:val="80"/>
    <w:family w:val="auto"/>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9965987"/>
      <w:docPartObj>
        <w:docPartGallery w:val="Page Numbers (Bottom of Page)"/>
        <w:docPartUnique/>
      </w:docPartObj>
    </w:sdtPr>
    <w:sdtEndPr>
      <w:rPr>
        <w:sz w:val="16"/>
        <w:szCs w:val="16"/>
      </w:rPr>
    </w:sdtEndPr>
    <w:sdtContent>
      <w:p w:rsidR="00076336" w:rsidRPr="00150A1B" w:rsidRDefault="00C80649">
        <w:pPr>
          <w:pStyle w:val="llb"/>
          <w:jc w:val="right"/>
          <w:rPr>
            <w:sz w:val="16"/>
            <w:szCs w:val="16"/>
          </w:rPr>
        </w:pPr>
        <w:r w:rsidRPr="00150A1B">
          <w:rPr>
            <w:sz w:val="16"/>
            <w:szCs w:val="16"/>
          </w:rPr>
          <w:fldChar w:fldCharType="begin"/>
        </w:r>
        <w:r w:rsidR="00076336" w:rsidRPr="00150A1B">
          <w:rPr>
            <w:sz w:val="16"/>
            <w:szCs w:val="16"/>
          </w:rPr>
          <w:instrText>PAGE   \* MERGEFORMAT</w:instrText>
        </w:r>
        <w:r w:rsidRPr="00150A1B">
          <w:rPr>
            <w:sz w:val="16"/>
            <w:szCs w:val="16"/>
          </w:rPr>
          <w:fldChar w:fldCharType="separate"/>
        </w:r>
        <w:r w:rsidR="00956590" w:rsidRPr="00956590">
          <w:rPr>
            <w:noProof/>
            <w:sz w:val="16"/>
            <w:szCs w:val="16"/>
            <w:lang w:val="ro-RO"/>
          </w:rPr>
          <w:t>4</w:t>
        </w:r>
        <w:r w:rsidRPr="00150A1B">
          <w:rPr>
            <w:sz w:val="16"/>
            <w:szCs w:val="16"/>
          </w:rPr>
          <w:fldChar w:fldCharType="end"/>
        </w:r>
      </w:p>
    </w:sdtContent>
  </w:sdt>
  <w:p w:rsidR="00076336" w:rsidRDefault="00076336">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1F4E" w:rsidRDefault="007C1F4E" w:rsidP="0068028D">
      <w:pPr>
        <w:spacing w:after="0" w:line="240" w:lineRule="auto"/>
      </w:pPr>
      <w:r>
        <w:separator/>
      </w:r>
    </w:p>
  </w:footnote>
  <w:footnote w:type="continuationSeparator" w:id="1">
    <w:p w:rsidR="007C1F4E" w:rsidRDefault="007C1F4E" w:rsidP="006802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F2B14"/>
    <w:multiLevelType w:val="hybridMultilevel"/>
    <w:tmpl w:val="8DA0D1FC"/>
    <w:lvl w:ilvl="0" w:tplc="5E94F05C">
      <w:start w:val="2"/>
      <w:numFmt w:val="bullet"/>
      <w:lvlText w:val="-"/>
      <w:lvlJc w:val="right"/>
      <w:pPr>
        <w:ind w:left="720" w:hanging="360"/>
      </w:pPr>
      <w:rPr>
        <w:rFonts w:ascii="Arial" w:hAnsi="Arial" w:hint="default"/>
        <w:b/>
        <w:spacing w:val="-2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076336"/>
    <w:rsid w:val="00001917"/>
    <w:rsid w:val="00001E08"/>
    <w:rsid w:val="0000290A"/>
    <w:rsid w:val="00002A00"/>
    <w:rsid w:val="000032DB"/>
    <w:rsid w:val="00003B32"/>
    <w:rsid w:val="000045D3"/>
    <w:rsid w:val="00004DB3"/>
    <w:rsid w:val="0000535A"/>
    <w:rsid w:val="0000561A"/>
    <w:rsid w:val="000061E3"/>
    <w:rsid w:val="00006B02"/>
    <w:rsid w:val="00007D89"/>
    <w:rsid w:val="0001064A"/>
    <w:rsid w:val="0001077B"/>
    <w:rsid w:val="00010D88"/>
    <w:rsid w:val="000125B0"/>
    <w:rsid w:val="000126C5"/>
    <w:rsid w:val="00012E91"/>
    <w:rsid w:val="000133C2"/>
    <w:rsid w:val="0001387A"/>
    <w:rsid w:val="000142CE"/>
    <w:rsid w:val="0001465D"/>
    <w:rsid w:val="00016504"/>
    <w:rsid w:val="000173C2"/>
    <w:rsid w:val="00017A0A"/>
    <w:rsid w:val="00017A4E"/>
    <w:rsid w:val="00017A9B"/>
    <w:rsid w:val="00017BB1"/>
    <w:rsid w:val="00020617"/>
    <w:rsid w:val="000209BA"/>
    <w:rsid w:val="00021C6C"/>
    <w:rsid w:val="000231C7"/>
    <w:rsid w:val="00023C45"/>
    <w:rsid w:val="00024AB7"/>
    <w:rsid w:val="000259F2"/>
    <w:rsid w:val="00025F54"/>
    <w:rsid w:val="00026A9C"/>
    <w:rsid w:val="00026AAC"/>
    <w:rsid w:val="00026E65"/>
    <w:rsid w:val="00027009"/>
    <w:rsid w:val="000278B4"/>
    <w:rsid w:val="00027DC4"/>
    <w:rsid w:val="00027F28"/>
    <w:rsid w:val="000300D9"/>
    <w:rsid w:val="00030248"/>
    <w:rsid w:val="00030B70"/>
    <w:rsid w:val="000310DF"/>
    <w:rsid w:val="00033321"/>
    <w:rsid w:val="00033EA8"/>
    <w:rsid w:val="0003422B"/>
    <w:rsid w:val="0003433A"/>
    <w:rsid w:val="000364BC"/>
    <w:rsid w:val="00037646"/>
    <w:rsid w:val="00040031"/>
    <w:rsid w:val="00040038"/>
    <w:rsid w:val="00040299"/>
    <w:rsid w:val="0004351A"/>
    <w:rsid w:val="000438CB"/>
    <w:rsid w:val="000438FE"/>
    <w:rsid w:val="00045D31"/>
    <w:rsid w:val="00047168"/>
    <w:rsid w:val="00047B61"/>
    <w:rsid w:val="00050810"/>
    <w:rsid w:val="0005166A"/>
    <w:rsid w:val="000516DB"/>
    <w:rsid w:val="000518C7"/>
    <w:rsid w:val="00051CF3"/>
    <w:rsid w:val="00052082"/>
    <w:rsid w:val="00052188"/>
    <w:rsid w:val="00052F5F"/>
    <w:rsid w:val="000531E8"/>
    <w:rsid w:val="0005369A"/>
    <w:rsid w:val="00053B7E"/>
    <w:rsid w:val="00056C74"/>
    <w:rsid w:val="00057B30"/>
    <w:rsid w:val="00057D74"/>
    <w:rsid w:val="00057E2A"/>
    <w:rsid w:val="0006079B"/>
    <w:rsid w:val="00060AF0"/>
    <w:rsid w:val="00060B1E"/>
    <w:rsid w:val="000612E2"/>
    <w:rsid w:val="000625B3"/>
    <w:rsid w:val="00062E29"/>
    <w:rsid w:val="00064BB5"/>
    <w:rsid w:val="00065EEA"/>
    <w:rsid w:val="0006688F"/>
    <w:rsid w:val="000669A9"/>
    <w:rsid w:val="00070BFF"/>
    <w:rsid w:val="0007229F"/>
    <w:rsid w:val="00073E41"/>
    <w:rsid w:val="000746F6"/>
    <w:rsid w:val="00074B8C"/>
    <w:rsid w:val="00075C76"/>
    <w:rsid w:val="00076336"/>
    <w:rsid w:val="000763A1"/>
    <w:rsid w:val="00076961"/>
    <w:rsid w:val="00076CB4"/>
    <w:rsid w:val="000815EC"/>
    <w:rsid w:val="0008207C"/>
    <w:rsid w:val="00082E54"/>
    <w:rsid w:val="00082E78"/>
    <w:rsid w:val="000833AF"/>
    <w:rsid w:val="00083E6C"/>
    <w:rsid w:val="0008701F"/>
    <w:rsid w:val="000876B6"/>
    <w:rsid w:val="000879FA"/>
    <w:rsid w:val="00090191"/>
    <w:rsid w:val="0009096D"/>
    <w:rsid w:val="000914D4"/>
    <w:rsid w:val="00091878"/>
    <w:rsid w:val="0009244D"/>
    <w:rsid w:val="00092531"/>
    <w:rsid w:val="000925A5"/>
    <w:rsid w:val="000926BC"/>
    <w:rsid w:val="000931FE"/>
    <w:rsid w:val="00093B4D"/>
    <w:rsid w:val="00093B82"/>
    <w:rsid w:val="0009436F"/>
    <w:rsid w:val="00094789"/>
    <w:rsid w:val="00094DEA"/>
    <w:rsid w:val="00094F04"/>
    <w:rsid w:val="00095F10"/>
    <w:rsid w:val="00097C5A"/>
    <w:rsid w:val="000A1755"/>
    <w:rsid w:val="000A1817"/>
    <w:rsid w:val="000A2432"/>
    <w:rsid w:val="000A29BC"/>
    <w:rsid w:val="000A2C42"/>
    <w:rsid w:val="000A3624"/>
    <w:rsid w:val="000A3E98"/>
    <w:rsid w:val="000A54E0"/>
    <w:rsid w:val="000A588F"/>
    <w:rsid w:val="000A6020"/>
    <w:rsid w:val="000A62E9"/>
    <w:rsid w:val="000A6B56"/>
    <w:rsid w:val="000A75DC"/>
    <w:rsid w:val="000A7D5C"/>
    <w:rsid w:val="000B01EC"/>
    <w:rsid w:val="000B0636"/>
    <w:rsid w:val="000B0957"/>
    <w:rsid w:val="000B1533"/>
    <w:rsid w:val="000B1E6A"/>
    <w:rsid w:val="000B5234"/>
    <w:rsid w:val="000B60CE"/>
    <w:rsid w:val="000C009A"/>
    <w:rsid w:val="000C073C"/>
    <w:rsid w:val="000C1145"/>
    <w:rsid w:val="000C11B7"/>
    <w:rsid w:val="000C168B"/>
    <w:rsid w:val="000C1911"/>
    <w:rsid w:val="000C1B09"/>
    <w:rsid w:val="000C205D"/>
    <w:rsid w:val="000C28BA"/>
    <w:rsid w:val="000C3906"/>
    <w:rsid w:val="000C4321"/>
    <w:rsid w:val="000C4712"/>
    <w:rsid w:val="000C4A6B"/>
    <w:rsid w:val="000C517E"/>
    <w:rsid w:val="000C6DAF"/>
    <w:rsid w:val="000C6EA8"/>
    <w:rsid w:val="000C72A7"/>
    <w:rsid w:val="000C759A"/>
    <w:rsid w:val="000C7739"/>
    <w:rsid w:val="000C7C72"/>
    <w:rsid w:val="000C7FCD"/>
    <w:rsid w:val="000D0979"/>
    <w:rsid w:val="000D0DB9"/>
    <w:rsid w:val="000D1066"/>
    <w:rsid w:val="000D1157"/>
    <w:rsid w:val="000D118E"/>
    <w:rsid w:val="000D1E5C"/>
    <w:rsid w:val="000D26D5"/>
    <w:rsid w:val="000D30D7"/>
    <w:rsid w:val="000D379B"/>
    <w:rsid w:val="000D5998"/>
    <w:rsid w:val="000D5D85"/>
    <w:rsid w:val="000D6889"/>
    <w:rsid w:val="000E1942"/>
    <w:rsid w:val="000E1BA2"/>
    <w:rsid w:val="000E241F"/>
    <w:rsid w:val="000E379C"/>
    <w:rsid w:val="000E3E3D"/>
    <w:rsid w:val="000E4168"/>
    <w:rsid w:val="000E5363"/>
    <w:rsid w:val="000E598F"/>
    <w:rsid w:val="000E7A96"/>
    <w:rsid w:val="000F0062"/>
    <w:rsid w:val="000F0198"/>
    <w:rsid w:val="000F0979"/>
    <w:rsid w:val="000F0983"/>
    <w:rsid w:val="000F2E70"/>
    <w:rsid w:val="000F3364"/>
    <w:rsid w:val="000F34E1"/>
    <w:rsid w:val="000F4771"/>
    <w:rsid w:val="000F4962"/>
    <w:rsid w:val="000F4CC5"/>
    <w:rsid w:val="000F5EE3"/>
    <w:rsid w:val="000F6F4F"/>
    <w:rsid w:val="000F71D9"/>
    <w:rsid w:val="000F74D0"/>
    <w:rsid w:val="0010143C"/>
    <w:rsid w:val="0010153C"/>
    <w:rsid w:val="001019DB"/>
    <w:rsid w:val="00102283"/>
    <w:rsid w:val="001022F7"/>
    <w:rsid w:val="0010316A"/>
    <w:rsid w:val="001035B3"/>
    <w:rsid w:val="0010392D"/>
    <w:rsid w:val="0010431F"/>
    <w:rsid w:val="00104A0E"/>
    <w:rsid w:val="00104FED"/>
    <w:rsid w:val="001051A6"/>
    <w:rsid w:val="00105A63"/>
    <w:rsid w:val="0010645A"/>
    <w:rsid w:val="0010655F"/>
    <w:rsid w:val="00107188"/>
    <w:rsid w:val="0010791A"/>
    <w:rsid w:val="00107C3E"/>
    <w:rsid w:val="00110121"/>
    <w:rsid w:val="00110583"/>
    <w:rsid w:val="00110878"/>
    <w:rsid w:val="001116A2"/>
    <w:rsid w:val="0011189C"/>
    <w:rsid w:val="00112A2E"/>
    <w:rsid w:val="0011343E"/>
    <w:rsid w:val="00113964"/>
    <w:rsid w:val="00113A8F"/>
    <w:rsid w:val="00114936"/>
    <w:rsid w:val="00116204"/>
    <w:rsid w:val="00116A19"/>
    <w:rsid w:val="00116BAD"/>
    <w:rsid w:val="00120032"/>
    <w:rsid w:val="001201C8"/>
    <w:rsid w:val="001205A6"/>
    <w:rsid w:val="00121C16"/>
    <w:rsid w:val="00122B73"/>
    <w:rsid w:val="00122EAE"/>
    <w:rsid w:val="00123EC2"/>
    <w:rsid w:val="00124CFE"/>
    <w:rsid w:val="00125C2A"/>
    <w:rsid w:val="0012651B"/>
    <w:rsid w:val="0012663A"/>
    <w:rsid w:val="00126CB7"/>
    <w:rsid w:val="00127B08"/>
    <w:rsid w:val="00130C6A"/>
    <w:rsid w:val="00131253"/>
    <w:rsid w:val="00131C3D"/>
    <w:rsid w:val="001323B4"/>
    <w:rsid w:val="001325CC"/>
    <w:rsid w:val="0013294E"/>
    <w:rsid w:val="00133746"/>
    <w:rsid w:val="00133986"/>
    <w:rsid w:val="00133B7E"/>
    <w:rsid w:val="00134104"/>
    <w:rsid w:val="00134653"/>
    <w:rsid w:val="001349EF"/>
    <w:rsid w:val="00136279"/>
    <w:rsid w:val="001374CD"/>
    <w:rsid w:val="00140EB3"/>
    <w:rsid w:val="001416A1"/>
    <w:rsid w:val="001417C3"/>
    <w:rsid w:val="00142493"/>
    <w:rsid w:val="001427BB"/>
    <w:rsid w:val="00142FA6"/>
    <w:rsid w:val="001430ED"/>
    <w:rsid w:val="001435C6"/>
    <w:rsid w:val="00143700"/>
    <w:rsid w:val="00144604"/>
    <w:rsid w:val="001458B8"/>
    <w:rsid w:val="00147716"/>
    <w:rsid w:val="00150DE4"/>
    <w:rsid w:val="001518FC"/>
    <w:rsid w:val="00151A43"/>
    <w:rsid w:val="001529BA"/>
    <w:rsid w:val="001530F9"/>
    <w:rsid w:val="00153271"/>
    <w:rsid w:val="00153411"/>
    <w:rsid w:val="00154084"/>
    <w:rsid w:val="00155312"/>
    <w:rsid w:val="00155765"/>
    <w:rsid w:val="0015577F"/>
    <w:rsid w:val="001560BC"/>
    <w:rsid w:val="00157AC7"/>
    <w:rsid w:val="00157E9F"/>
    <w:rsid w:val="00160C07"/>
    <w:rsid w:val="00161DA8"/>
    <w:rsid w:val="0016250A"/>
    <w:rsid w:val="00162E3C"/>
    <w:rsid w:val="00162E69"/>
    <w:rsid w:val="00163D38"/>
    <w:rsid w:val="00164BD0"/>
    <w:rsid w:val="001654DA"/>
    <w:rsid w:val="001664CF"/>
    <w:rsid w:val="001673AF"/>
    <w:rsid w:val="001677F6"/>
    <w:rsid w:val="00167E60"/>
    <w:rsid w:val="001701D2"/>
    <w:rsid w:val="00170B40"/>
    <w:rsid w:val="00171D90"/>
    <w:rsid w:val="0017315D"/>
    <w:rsid w:val="00173732"/>
    <w:rsid w:val="001739B3"/>
    <w:rsid w:val="00175E7C"/>
    <w:rsid w:val="001767F4"/>
    <w:rsid w:val="00177DC5"/>
    <w:rsid w:val="00180597"/>
    <w:rsid w:val="00182673"/>
    <w:rsid w:val="00183FDC"/>
    <w:rsid w:val="001840FC"/>
    <w:rsid w:val="001858E3"/>
    <w:rsid w:val="00185CF9"/>
    <w:rsid w:val="00185DF0"/>
    <w:rsid w:val="001867E2"/>
    <w:rsid w:val="00187948"/>
    <w:rsid w:val="001906E1"/>
    <w:rsid w:val="00190712"/>
    <w:rsid w:val="001909BF"/>
    <w:rsid w:val="001944B8"/>
    <w:rsid w:val="00194A01"/>
    <w:rsid w:val="001955ED"/>
    <w:rsid w:val="00196C8E"/>
    <w:rsid w:val="00197485"/>
    <w:rsid w:val="001A03FD"/>
    <w:rsid w:val="001A06CF"/>
    <w:rsid w:val="001A07DA"/>
    <w:rsid w:val="001A14D6"/>
    <w:rsid w:val="001A2264"/>
    <w:rsid w:val="001A31A8"/>
    <w:rsid w:val="001A3383"/>
    <w:rsid w:val="001A33DA"/>
    <w:rsid w:val="001A3D01"/>
    <w:rsid w:val="001A672E"/>
    <w:rsid w:val="001A6A38"/>
    <w:rsid w:val="001A7FA6"/>
    <w:rsid w:val="001B00A8"/>
    <w:rsid w:val="001B0B94"/>
    <w:rsid w:val="001B1CFE"/>
    <w:rsid w:val="001B3246"/>
    <w:rsid w:val="001B3CBD"/>
    <w:rsid w:val="001B45AE"/>
    <w:rsid w:val="001B52A3"/>
    <w:rsid w:val="001B583E"/>
    <w:rsid w:val="001B6943"/>
    <w:rsid w:val="001B75B7"/>
    <w:rsid w:val="001B7D0A"/>
    <w:rsid w:val="001C170F"/>
    <w:rsid w:val="001C3B20"/>
    <w:rsid w:val="001C3F8E"/>
    <w:rsid w:val="001C4638"/>
    <w:rsid w:val="001C488C"/>
    <w:rsid w:val="001C4D09"/>
    <w:rsid w:val="001C59BE"/>
    <w:rsid w:val="001C668D"/>
    <w:rsid w:val="001C69F0"/>
    <w:rsid w:val="001C7BA5"/>
    <w:rsid w:val="001D1C3D"/>
    <w:rsid w:val="001D3162"/>
    <w:rsid w:val="001D3307"/>
    <w:rsid w:val="001D4BEC"/>
    <w:rsid w:val="001D4C94"/>
    <w:rsid w:val="001D4EBE"/>
    <w:rsid w:val="001D5748"/>
    <w:rsid w:val="001D6EF7"/>
    <w:rsid w:val="001D7280"/>
    <w:rsid w:val="001D7632"/>
    <w:rsid w:val="001E0731"/>
    <w:rsid w:val="001E0959"/>
    <w:rsid w:val="001E109A"/>
    <w:rsid w:val="001E218E"/>
    <w:rsid w:val="001E4280"/>
    <w:rsid w:val="001E4EE1"/>
    <w:rsid w:val="001E6E92"/>
    <w:rsid w:val="001E70EA"/>
    <w:rsid w:val="001F0BF0"/>
    <w:rsid w:val="001F1139"/>
    <w:rsid w:val="001F16FE"/>
    <w:rsid w:val="001F1E0F"/>
    <w:rsid w:val="001F1F88"/>
    <w:rsid w:val="001F268F"/>
    <w:rsid w:val="001F2FCC"/>
    <w:rsid w:val="001F3361"/>
    <w:rsid w:val="001F48A6"/>
    <w:rsid w:val="001F48E4"/>
    <w:rsid w:val="001F50B5"/>
    <w:rsid w:val="001F5380"/>
    <w:rsid w:val="001F582D"/>
    <w:rsid w:val="001F6192"/>
    <w:rsid w:val="001F6A0F"/>
    <w:rsid w:val="001F73F2"/>
    <w:rsid w:val="001F7DBB"/>
    <w:rsid w:val="0020191F"/>
    <w:rsid w:val="002020EC"/>
    <w:rsid w:val="002027B3"/>
    <w:rsid w:val="00202833"/>
    <w:rsid w:val="00202D71"/>
    <w:rsid w:val="00202F4E"/>
    <w:rsid w:val="002059AA"/>
    <w:rsid w:val="00205B3E"/>
    <w:rsid w:val="002064A8"/>
    <w:rsid w:val="00207328"/>
    <w:rsid w:val="00207A90"/>
    <w:rsid w:val="00210EBD"/>
    <w:rsid w:val="00210FCD"/>
    <w:rsid w:val="00211211"/>
    <w:rsid w:val="00211BE8"/>
    <w:rsid w:val="00211E28"/>
    <w:rsid w:val="00211EDB"/>
    <w:rsid w:val="002122AC"/>
    <w:rsid w:val="00213E85"/>
    <w:rsid w:val="00215BF6"/>
    <w:rsid w:val="002167A0"/>
    <w:rsid w:val="00217C38"/>
    <w:rsid w:val="00217DBD"/>
    <w:rsid w:val="00220435"/>
    <w:rsid w:val="00220690"/>
    <w:rsid w:val="00221248"/>
    <w:rsid w:val="00221DFA"/>
    <w:rsid w:val="002224F7"/>
    <w:rsid w:val="00222A3F"/>
    <w:rsid w:val="00222B2C"/>
    <w:rsid w:val="002230D5"/>
    <w:rsid w:val="00223E27"/>
    <w:rsid w:val="002254F7"/>
    <w:rsid w:val="00226660"/>
    <w:rsid w:val="002304D4"/>
    <w:rsid w:val="00230876"/>
    <w:rsid w:val="00231F71"/>
    <w:rsid w:val="002329AD"/>
    <w:rsid w:val="002329C6"/>
    <w:rsid w:val="00235D8A"/>
    <w:rsid w:val="00235EC0"/>
    <w:rsid w:val="00236962"/>
    <w:rsid w:val="00237359"/>
    <w:rsid w:val="00237620"/>
    <w:rsid w:val="0024082C"/>
    <w:rsid w:val="002408CE"/>
    <w:rsid w:val="00240BDF"/>
    <w:rsid w:val="00240FF6"/>
    <w:rsid w:val="002411B9"/>
    <w:rsid w:val="00241A0E"/>
    <w:rsid w:val="0024236A"/>
    <w:rsid w:val="002425A8"/>
    <w:rsid w:val="00244055"/>
    <w:rsid w:val="002444A1"/>
    <w:rsid w:val="00245764"/>
    <w:rsid w:val="0024634D"/>
    <w:rsid w:val="00247AE3"/>
    <w:rsid w:val="0025083E"/>
    <w:rsid w:val="00251294"/>
    <w:rsid w:val="002519D6"/>
    <w:rsid w:val="00253C87"/>
    <w:rsid w:val="00254D0C"/>
    <w:rsid w:val="00255106"/>
    <w:rsid w:val="0025687F"/>
    <w:rsid w:val="002573A3"/>
    <w:rsid w:val="00257D6F"/>
    <w:rsid w:val="002614AA"/>
    <w:rsid w:val="00261E12"/>
    <w:rsid w:val="0026227D"/>
    <w:rsid w:val="002624FC"/>
    <w:rsid w:val="00262601"/>
    <w:rsid w:val="002626BF"/>
    <w:rsid w:val="00264A38"/>
    <w:rsid w:val="00264B98"/>
    <w:rsid w:val="002655D3"/>
    <w:rsid w:val="002657B4"/>
    <w:rsid w:val="00265D83"/>
    <w:rsid w:val="002663B0"/>
    <w:rsid w:val="00266613"/>
    <w:rsid w:val="00266E80"/>
    <w:rsid w:val="00267099"/>
    <w:rsid w:val="00267EEB"/>
    <w:rsid w:val="002705B7"/>
    <w:rsid w:val="00271137"/>
    <w:rsid w:val="002712B2"/>
    <w:rsid w:val="00272722"/>
    <w:rsid w:val="00272A8A"/>
    <w:rsid w:val="00272D11"/>
    <w:rsid w:val="0027371C"/>
    <w:rsid w:val="00274277"/>
    <w:rsid w:val="00274967"/>
    <w:rsid w:val="00275A3C"/>
    <w:rsid w:val="002761E4"/>
    <w:rsid w:val="00277A49"/>
    <w:rsid w:val="00281275"/>
    <w:rsid w:val="00282428"/>
    <w:rsid w:val="00285C88"/>
    <w:rsid w:val="00286282"/>
    <w:rsid w:val="00286652"/>
    <w:rsid w:val="00286B88"/>
    <w:rsid w:val="00286D52"/>
    <w:rsid w:val="00287895"/>
    <w:rsid w:val="0029065C"/>
    <w:rsid w:val="00290717"/>
    <w:rsid w:val="00290EEC"/>
    <w:rsid w:val="00291630"/>
    <w:rsid w:val="00291D1D"/>
    <w:rsid w:val="00293166"/>
    <w:rsid w:val="00293450"/>
    <w:rsid w:val="0029427C"/>
    <w:rsid w:val="002944B5"/>
    <w:rsid w:val="00295594"/>
    <w:rsid w:val="002970B1"/>
    <w:rsid w:val="00297C32"/>
    <w:rsid w:val="002A00E6"/>
    <w:rsid w:val="002A0F9D"/>
    <w:rsid w:val="002A180D"/>
    <w:rsid w:val="002A2D9E"/>
    <w:rsid w:val="002A3A1F"/>
    <w:rsid w:val="002A41FF"/>
    <w:rsid w:val="002A4EE8"/>
    <w:rsid w:val="002A4F2E"/>
    <w:rsid w:val="002A542A"/>
    <w:rsid w:val="002A6608"/>
    <w:rsid w:val="002A6FDD"/>
    <w:rsid w:val="002A70B3"/>
    <w:rsid w:val="002A7359"/>
    <w:rsid w:val="002A772E"/>
    <w:rsid w:val="002B059A"/>
    <w:rsid w:val="002B1F37"/>
    <w:rsid w:val="002B2305"/>
    <w:rsid w:val="002B2852"/>
    <w:rsid w:val="002B2C8A"/>
    <w:rsid w:val="002B4145"/>
    <w:rsid w:val="002B4DD8"/>
    <w:rsid w:val="002B5D71"/>
    <w:rsid w:val="002B5FD1"/>
    <w:rsid w:val="002B60C9"/>
    <w:rsid w:val="002B6A42"/>
    <w:rsid w:val="002B6E8A"/>
    <w:rsid w:val="002B7463"/>
    <w:rsid w:val="002B7F5C"/>
    <w:rsid w:val="002C05F3"/>
    <w:rsid w:val="002C15FA"/>
    <w:rsid w:val="002C28D0"/>
    <w:rsid w:val="002C3BC4"/>
    <w:rsid w:val="002C4448"/>
    <w:rsid w:val="002C47BB"/>
    <w:rsid w:val="002C4B1D"/>
    <w:rsid w:val="002C5732"/>
    <w:rsid w:val="002C6ADD"/>
    <w:rsid w:val="002C709D"/>
    <w:rsid w:val="002C730C"/>
    <w:rsid w:val="002C734C"/>
    <w:rsid w:val="002D01A5"/>
    <w:rsid w:val="002D0F40"/>
    <w:rsid w:val="002D12DB"/>
    <w:rsid w:val="002D1A43"/>
    <w:rsid w:val="002D2B01"/>
    <w:rsid w:val="002D2EA6"/>
    <w:rsid w:val="002D315A"/>
    <w:rsid w:val="002D4129"/>
    <w:rsid w:val="002D5873"/>
    <w:rsid w:val="002D6DCF"/>
    <w:rsid w:val="002D72C9"/>
    <w:rsid w:val="002E0318"/>
    <w:rsid w:val="002E12E6"/>
    <w:rsid w:val="002E16BA"/>
    <w:rsid w:val="002E1BCA"/>
    <w:rsid w:val="002E21E7"/>
    <w:rsid w:val="002E265B"/>
    <w:rsid w:val="002E27CB"/>
    <w:rsid w:val="002E367E"/>
    <w:rsid w:val="002E3CA8"/>
    <w:rsid w:val="002E3CEE"/>
    <w:rsid w:val="002E4315"/>
    <w:rsid w:val="002E4960"/>
    <w:rsid w:val="002E4C84"/>
    <w:rsid w:val="002E51F6"/>
    <w:rsid w:val="002E58D6"/>
    <w:rsid w:val="002E5AD3"/>
    <w:rsid w:val="002F033D"/>
    <w:rsid w:val="002F1158"/>
    <w:rsid w:val="002F1AB9"/>
    <w:rsid w:val="002F23C2"/>
    <w:rsid w:val="002F3238"/>
    <w:rsid w:val="002F3505"/>
    <w:rsid w:val="002F4145"/>
    <w:rsid w:val="002F59C0"/>
    <w:rsid w:val="002F5C34"/>
    <w:rsid w:val="002F7F6D"/>
    <w:rsid w:val="0030067E"/>
    <w:rsid w:val="00300962"/>
    <w:rsid w:val="00300DEB"/>
    <w:rsid w:val="00302108"/>
    <w:rsid w:val="003022B9"/>
    <w:rsid w:val="00302BBA"/>
    <w:rsid w:val="00303594"/>
    <w:rsid w:val="003037EE"/>
    <w:rsid w:val="00303BA8"/>
    <w:rsid w:val="003045DB"/>
    <w:rsid w:val="0030683C"/>
    <w:rsid w:val="00307502"/>
    <w:rsid w:val="00307EF6"/>
    <w:rsid w:val="00310891"/>
    <w:rsid w:val="00310B64"/>
    <w:rsid w:val="00311855"/>
    <w:rsid w:val="003127F6"/>
    <w:rsid w:val="00312DF2"/>
    <w:rsid w:val="00312E4C"/>
    <w:rsid w:val="00314594"/>
    <w:rsid w:val="0031473D"/>
    <w:rsid w:val="00314F2C"/>
    <w:rsid w:val="00315475"/>
    <w:rsid w:val="00317DF5"/>
    <w:rsid w:val="0032043A"/>
    <w:rsid w:val="0032059A"/>
    <w:rsid w:val="003205F4"/>
    <w:rsid w:val="00321476"/>
    <w:rsid w:val="003215C3"/>
    <w:rsid w:val="00324248"/>
    <w:rsid w:val="0032444E"/>
    <w:rsid w:val="00325A14"/>
    <w:rsid w:val="003269F8"/>
    <w:rsid w:val="00326F74"/>
    <w:rsid w:val="0032737B"/>
    <w:rsid w:val="00327BEE"/>
    <w:rsid w:val="00327E41"/>
    <w:rsid w:val="0033072D"/>
    <w:rsid w:val="003308AE"/>
    <w:rsid w:val="003308D9"/>
    <w:rsid w:val="0033220F"/>
    <w:rsid w:val="00333DA1"/>
    <w:rsid w:val="0033478D"/>
    <w:rsid w:val="00334818"/>
    <w:rsid w:val="003349B4"/>
    <w:rsid w:val="003353CB"/>
    <w:rsid w:val="003354C1"/>
    <w:rsid w:val="00335742"/>
    <w:rsid w:val="00335B80"/>
    <w:rsid w:val="0033629C"/>
    <w:rsid w:val="003377E5"/>
    <w:rsid w:val="00337CAB"/>
    <w:rsid w:val="00340798"/>
    <w:rsid w:val="003444DE"/>
    <w:rsid w:val="00344F3C"/>
    <w:rsid w:val="0034522E"/>
    <w:rsid w:val="00345273"/>
    <w:rsid w:val="00351906"/>
    <w:rsid w:val="003523B1"/>
    <w:rsid w:val="00352AAA"/>
    <w:rsid w:val="0035492D"/>
    <w:rsid w:val="003550F6"/>
    <w:rsid w:val="00356231"/>
    <w:rsid w:val="00356960"/>
    <w:rsid w:val="00356F64"/>
    <w:rsid w:val="00357537"/>
    <w:rsid w:val="003577E3"/>
    <w:rsid w:val="00360381"/>
    <w:rsid w:val="003609B9"/>
    <w:rsid w:val="003614A1"/>
    <w:rsid w:val="00361753"/>
    <w:rsid w:val="00362263"/>
    <w:rsid w:val="00362565"/>
    <w:rsid w:val="00363E1B"/>
    <w:rsid w:val="00364FC2"/>
    <w:rsid w:val="0036575F"/>
    <w:rsid w:val="00365839"/>
    <w:rsid w:val="0036603D"/>
    <w:rsid w:val="00370CFC"/>
    <w:rsid w:val="0037106D"/>
    <w:rsid w:val="003714B0"/>
    <w:rsid w:val="00371E11"/>
    <w:rsid w:val="0037247F"/>
    <w:rsid w:val="0037252C"/>
    <w:rsid w:val="003730A6"/>
    <w:rsid w:val="00374585"/>
    <w:rsid w:val="003757D2"/>
    <w:rsid w:val="003758C8"/>
    <w:rsid w:val="00375DB0"/>
    <w:rsid w:val="003762D9"/>
    <w:rsid w:val="003777CF"/>
    <w:rsid w:val="00377881"/>
    <w:rsid w:val="00377E2F"/>
    <w:rsid w:val="00380A00"/>
    <w:rsid w:val="00383DBC"/>
    <w:rsid w:val="00384930"/>
    <w:rsid w:val="003857EE"/>
    <w:rsid w:val="00385881"/>
    <w:rsid w:val="00385AA6"/>
    <w:rsid w:val="003864CA"/>
    <w:rsid w:val="003867F7"/>
    <w:rsid w:val="00390363"/>
    <w:rsid w:val="00390E7E"/>
    <w:rsid w:val="00391161"/>
    <w:rsid w:val="00391CAD"/>
    <w:rsid w:val="00392609"/>
    <w:rsid w:val="003928E3"/>
    <w:rsid w:val="0039373C"/>
    <w:rsid w:val="00394397"/>
    <w:rsid w:val="0039467B"/>
    <w:rsid w:val="0039484F"/>
    <w:rsid w:val="00395A4C"/>
    <w:rsid w:val="00395FD5"/>
    <w:rsid w:val="00396BCE"/>
    <w:rsid w:val="003A063D"/>
    <w:rsid w:val="003A0AE2"/>
    <w:rsid w:val="003A0F88"/>
    <w:rsid w:val="003A25BC"/>
    <w:rsid w:val="003A29DD"/>
    <w:rsid w:val="003A35A3"/>
    <w:rsid w:val="003A3667"/>
    <w:rsid w:val="003A37E6"/>
    <w:rsid w:val="003A559D"/>
    <w:rsid w:val="003A5D43"/>
    <w:rsid w:val="003A5E55"/>
    <w:rsid w:val="003A69BF"/>
    <w:rsid w:val="003B0D59"/>
    <w:rsid w:val="003B0DF6"/>
    <w:rsid w:val="003B1F19"/>
    <w:rsid w:val="003B2C9F"/>
    <w:rsid w:val="003B3DC4"/>
    <w:rsid w:val="003B4113"/>
    <w:rsid w:val="003B4B7D"/>
    <w:rsid w:val="003B4F33"/>
    <w:rsid w:val="003B4F9F"/>
    <w:rsid w:val="003B7A80"/>
    <w:rsid w:val="003B7C4C"/>
    <w:rsid w:val="003C0847"/>
    <w:rsid w:val="003C0C52"/>
    <w:rsid w:val="003C19E7"/>
    <w:rsid w:val="003C2123"/>
    <w:rsid w:val="003C27D2"/>
    <w:rsid w:val="003C33E0"/>
    <w:rsid w:val="003C3445"/>
    <w:rsid w:val="003C3DF5"/>
    <w:rsid w:val="003C4225"/>
    <w:rsid w:val="003C46E0"/>
    <w:rsid w:val="003C635C"/>
    <w:rsid w:val="003C69AE"/>
    <w:rsid w:val="003C7938"/>
    <w:rsid w:val="003D07DC"/>
    <w:rsid w:val="003D092C"/>
    <w:rsid w:val="003D0ACD"/>
    <w:rsid w:val="003D1A20"/>
    <w:rsid w:val="003D3834"/>
    <w:rsid w:val="003D3B75"/>
    <w:rsid w:val="003D40A1"/>
    <w:rsid w:val="003D4EBC"/>
    <w:rsid w:val="003D53C2"/>
    <w:rsid w:val="003D5B23"/>
    <w:rsid w:val="003D659C"/>
    <w:rsid w:val="003D6AAC"/>
    <w:rsid w:val="003D7577"/>
    <w:rsid w:val="003D786A"/>
    <w:rsid w:val="003D7C84"/>
    <w:rsid w:val="003E015C"/>
    <w:rsid w:val="003E01EC"/>
    <w:rsid w:val="003E0921"/>
    <w:rsid w:val="003E09E5"/>
    <w:rsid w:val="003E0B2C"/>
    <w:rsid w:val="003E2C1C"/>
    <w:rsid w:val="003E34B0"/>
    <w:rsid w:val="003E3E8A"/>
    <w:rsid w:val="003E41A1"/>
    <w:rsid w:val="003E45A1"/>
    <w:rsid w:val="003E51BC"/>
    <w:rsid w:val="003E563A"/>
    <w:rsid w:val="003E59D9"/>
    <w:rsid w:val="003E7FD1"/>
    <w:rsid w:val="003F0190"/>
    <w:rsid w:val="003F0533"/>
    <w:rsid w:val="003F195B"/>
    <w:rsid w:val="003F1A92"/>
    <w:rsid w:val="003F2504"/>
    <w:rsid w:val="003F2A9B"/>
    <w:rsid w:val="003F2D5F"/>
    <w:rsid w:val="003F46FF"/>
    <w:rsid w:val="003F4B8F"/>
    <w:rsid w:val="003F4EC9"/>
    <w:rsid w:val="003F4F16"/>
    <w:rsid w:val="003F5035"/>
    <w:rsid w:val="003F524F"/>
    <w:rsid w:val="003F5EEA"/>
    <w:rsid w:val="003F6DCB"/>
    <w:rsid w:val="003F754E"/>
    <w:rsid w:val="003F7DC5"/>
    <w:rsid w:val="004004A5"/>
    <w:rsid w:val="004006BF"/>
    <w:rsid w:val="004014F2"/>
    <w:rsid w:val="0040254D"/>
    <w:rsid w:val="00402A93"/>
    <w:rsid w:val="00403D8E"/>
    <w:rsid w:val="00404860"/>
    <w:rsid w:val="00405147"/>
    <w:rsid w:val="004059FB"/>
    <w:rsid w:val="00405E3A"/>
    <w:rsid w:val="00406325"/>
    <w:rsid w:val="00406519"/>
    <w:rsid w:val="004065D7"/>
    <w:rsid w:val="00406EC2"/>
    <w:rsid w:val="004074E1"/>
    <w:rsid w:val="004112B9"/>
    <w:rsid w:val="00412061"/>
    <w:rsid w:val="00414876"/>
    <w:rsid w:val="00414B21"/>
    <w:rsid w:val="00414B3C"/>
    <w:rsid w:val="00414DE1"/>
    <w:rsid w:val="00414FEE"/>
    <w:rsid w:val="00420213"/>
    <w:rsid w:val="0042239D"/>
    <w:rsid w:val="0042248F"/>
    <w:rsid w:val="00427A09"/>
    <w:rsid w:val="004304C4"/>
    <w:rsid w:val="00432796"/>
    <w:rsid w:val="0043296F"/>
    <w:rsid w:val="00432A98"/>
    <w:rsid w:val="00432AE0"/>
    <w:rsid w:val="004330C9"/>
    <w:rsid w:val="00434E09"/>
    <w:rsid w:val="00434E10"/>
    <w:rsid w:val="00435C34"/>
    <w:rsid w:val="00435C5E"/>
    <w:rsid w:val="00436920"/>
    <w:rsid w:val="00437131"/>
    <w:rsid w:val="004374AD"/>
    <w:rsid w:val="00441094"/>
    <w:rsid w:val="004412C8"/>
    <w:rsid w:val="00441412"/>
    <w:rsid w:val="004415DE"/>
    <w:rsid w:val="00442ACB"/>
    <w:rsid w:val="00444224"/>
    <w:rsid w:val="004459C2"/>
    <w:rsid w:val="00446185"/>
    <w:rsid w:val="00446905"/>
    <w:rsid w:val="00447E24"/>
    <w:rsid w:val="00450499"/>
    <w:rsid w:val="00450C03"/>
    <w:rsid w:val="00451244"/>
    <w:rsid w:val="00451575"/>
    <w:rsid w:val="004533D0"/>
    <w:rsid w:val="00454DD8"/>
    <w:rsid w:val="004555FB"/>
    <w:rsid w:val="00455870"/>
    <w:rsid w:val="0045693F"/>
    <w:rsid w:val="00456BC9"/>
    <w:rsid w:val="004575F6"/>
    <w:rsid w:val="00460976"/>
    <w:rsid w:val="00460DB0"/>
    <w:rsid w:val="004629D9"/>
    <w:rsid w:val="004631F8"/>
    <w:rsid w:val="004633FF"/>
    <w:rsid w:val="00463429"/>
    <w:rsid w:val="004638D9"/>
    <w:rsid w:val="004645B6"/>
    <w:rsid w:val="00464DC3"/>
    <w:rsid w:val="004655D3"/>
    <w:rsid w:val="00465CB9"/>
    <w:rsid w:val="004663A9"/>
    <w:rsid w:val="00466B42"/>
    <w:rsid w:val="00467BEA"/>
    <w:rsid w:val="00470BE2"/>
    <w:rsid w:val="00471449"/>
    <w:rsid w:val="00472258"/>
    <w:rsid w:val="00472281"/>
    <w:rsid w:val="00472E8F"/>
    <w:rsid w:val="00472F97"/>
    <w:rsid w:val="0047470B"/>
    <w:rsid w:val="00476DE5"/>
    <w:rsid w:val="0048056F"/>
    <w:rsid w:val="00482241"/>
    <w:rsid w:val="0048254A"/>
    <w:rsid w:val="00482849"/>
    <w:rsid w:val="00482C3C"/>
    <w:rsid w:val="00482F7D"/>
    <w:rsid w:val="004830D3"/>
    <w:rsid w:val="004831DC"/>
    <w:rsid w:val="00483C86"/>
    <w:rsid w:val="00486950"/>
    <w:rsid w:val="004869AF"/>
    <w:rsid w:val="00486BF9"/>
    <w:rsid w:val="00486C53"/>
    <w:rsid w:val="004872A0"/>
    <w:rsid w:val="00490C2F"/>
    <w:rsid w:val="00490EAB"/>
    <w:rsid w:val="004915E4"/>
    <w:rsid w:val="004916AA"/>
    <w:rsid w:val="00491AAD"/>
    <w:rsid w:val="00491BF9"/>
    <w:rsid w:val="00492CD6"/>
    <w:rsid w:val="0049307D"/>
    <w:rsid w:val="004942C0"/>
    <w:rsid w:val="00494D50"/>
    <w:rsid w:val="00495A18"/>
    <w:rsid w:val="00495B57"/>
    <w:rsid w:val="00496605"/>
    <w:rsid w:val="004A3566"/>
    <w:rsid w:val="004A356E"/>
    <w:rsid w:val="004A3930"/>
    <w:rsid w:val="004A4672"/>
    <w:rsid w:val="004A497E"/>
    <w:rsid w:val="004A569C"/>
    <w:rsid w:val="004A6A18"/>
    <w:rsid w:val="004B0BD6"/>
    <w:rsid w:val="004B0D4C"/>
    <w:rsid w:val="004B2274"/>
    <w:rsid w:val="004B2BE8"/>
    <w:rsid w:val="004B2D0F"/>
    <w:rsid w:val="004B385D"/>
    <w:rsid w:val="004B388D"/>
    <w:rsid w:val="004B3D44"/>
    <w:rsid w:val="004B4A87"/>
    <w:rsid w:val="004B5414"/>
    <w:rsid w:val="004B5534"/>
    <w:rsid w:val="004B6D44"/>
    <w:rsid w:val="004B70B5"/>
    <w:rsid w:val="004B7100"/>
    <w:rsid w:val="004B7289"/>
    <w:rsid w:val="004B7327"/>
    <w:rsid w:val="004B7472"/>
    <w:rsid w:val="004C06AB"/>
    <w:rsid w:val="004C0C7E"/>
    <w:rsid w:val="004C1357"/>
    <w:rsid w:val="004C2717"/>
    <w:rsid w:val="004C271C"/>
    <w:rsid w:val="004C2E9D"/>
    <w:rsid w:val="004C3969"/>
    <w:rsid w:val="004C3B86"/>
    <w:rsid w:val="004C4529"/>
    <w:rsid w:val="004C67E9"/>
    <w:rsid w:val="004C735F"/>
    <w:rsid w:val="004C76CF"/>
    <w:rsid w:val="004C7790"/>
    <w:rsid w:val="004C7C07"/>
    <w:rsid w:val="004D0055"/>
    <w:rsid w:val="004D008E"/>
    <w:rsid w:val="004D04E4"/>
    <w:rsid w:val="004D069F"/>
    <w:rsid w:val="004D40F6"/>
    <w:rsid w:val="004D45BC"/>
    <w:rsid w:val="004D5224"/>
    <w:rsid w:val="004D5346"/>
    <w:rsid w:val="004D58BD"/>
    <w:rsid w:val="004D6717"/>
    <w:rsid w:val="004D67BF"/>
    <w:rsid w:val="004D6D81"/>
    <w:rsid w:val="004D6E9A"/>
    <w:rsid w:val="004D7770"/>
    <w:rsid w:val="004D7E3B"/>
    <w:rsid w:val="004E35B4"/>
    <w:rsid w:val="004E3B54"/>
    <w:rsid w:val="004E40FA"/>
    <w:rsid w:val="004E41D5"/>
    <w:rsid w:val="004E4AD8"/>
    <w:rsid w:val="004E53C6"/>
    <w:rsid w:val="004E5F55"/>
    <w:rsid w:val="004E6552"/>
    <w:rsid w:val="004E660D"/>
    <w:rsid w:val="004E7509"/>
    <w:rsid w:val="004F1246"/>
    <w:rsid w:val="004F2F6E"/>
    <w:rsid w:val="004F34A2"/>
    <w:rsid w:val="004F34EC"/>
    <w:rsid w:val="004F3D28"/>
    <w:rsid w:val="004F43C7"/>
    <w:rsid w:val="004F570E"/>
    <w:rsid w:val="004F6392"/>
    <w:rsid w:val="004F6A1B"/>
    <w:rsid w:val="004F6F66"/>
    <w:rsid w:val="004F7263"/>
    <w:rsid w:val="004F7575"/>
    <w:rsid w:val="005019C5"/>
    <w:rsid w:val="00501A87"/>
    <w:rsid w:val="005027A5"/>
    <w:rsid w:val="005029D3"/>
    <w:rsid w:val="00503423"/>
    <w:rsid w:val="005034DE"/>
    <w:rsid w:val="00503FF5"/>
    <w:rsid w:val="00504584"/>
    <w:rsid w:val="00504BED"/>
    <w:rsid w:val="00504E2C"/>
    <w:rsid w:val="005060A3"/>
    <w:rsid w:val="00507737"/>
    <w:rsid w:val="005111A7"/>
    <w:rsid w:val="005117CA"/>
    <w:rsid w:val="00511970"/>
    <w:rsid w:val="00512136"/>
    <w:rsid w:val="00512DC9"/>
    <w:rsid w:val="00515495"/>
    <w:rsid w:val="00516F37"/>
    <w:rsid w:val="00516FB2"/>
    <w:rsid w:val="0052016A"/>
    <w:rsid w:val="00521684"/>
    <w:rsid w:val="0052391E"/>
    <w:rsid w:val="00524100"/>
    <w:rsid w:val="00524445"/>
    <w:rsid w:val="00525132"/>
    <w:rsid w:val="0052720D"/>
    <w:rsid w:val="0052728E"/>
    <w:rsid w:val="00531D1E"/>
    <w:rsid w:val="0053234E"/>
    <w:rsid w:val="00533627"/>
    <w:rsid w:val="0053399B"/>
    <w:rsid w:val="00533B83"/>
    <w:rsid w:val="00533C11"/>
    <w:rsid w:val="00534C9F"/>
    <w:rsid w:val="00535612"/>
    <w:rsid w:val="00536305"/>
    <w:rsid w:val="0053657B"/>
    <w:rsid w:val="00536F94"/>
    <w:rsid w:val="00537C09"/>
    <w:rsid w:val="0054003E"/>
    <w:rsid w:val="005411D1"/>
    <w:rsid w:val="005412C9"/>
    <w:rsid w:val="00541BC6"/>
    <w:rsid w:val="00541C9F"/>
    <w:rsid w:val="00542D60"/>
    <w:rsid w:val="00543BBD"/>
    <w:rsid w:val="005442FD"/>
    <w:rsid w:val="00544BC4"/>
    <w:rsid w:val="00545417"/>
    <w:rsid w:val="00545DF8"/>
    <w:rsid w:val="00550039"/>
    <w:rsid w:val="00550471"/>
    <w:rsid w:val="005504C7"/>
    <w:rsid w:val="005518AC"/>
    <w:rsid w:val="00551FE3"/>
    <w:rsid w:val="00552E57"/>
    <w:rsid w:val="00553297"/>
    <w:rsid w:val="00554864"/>
    <w:rsid w:val="00555349"/>
    <w:rsid w:val="005553A5"/>
    <w:rsid w:val="00555465"/>
    <w:rsid w:val="00556C73"/>
    <w:rsid w:val="00556D84"/>
    <w:rsid w:val="00556FDF"/>
    <w:rsid w:val="0055747A"/>
    <w:rsid w:val="00557BBA"/>
    <w:rsid w:val="0056121D"/>
    <w:rsid w:val="005619B3"/>
    <w:rsid w:val="00561BC1"/>
    <w:rsid w:val="005630F4"/>
    <w:rsid w:val="00563479"/>
    <w:rsid w:val="00563851"/>
    <w:rsid w:val="00563B83"/>
    <w:rsid w:val="005641FD"/>
    <w:rsid w:val="0056479F"/>
    <w:rsid w:val="0056483F"/>
    <w:rsid w:val="00564B70"/>
    <w:rsid w:val="005660E5"/>
    <w:rsid w:val="005664B8"/>
    <w:rsid w:val="00566DB1"/>
    <w:rsid w:val="00567138"/>
    <w:rsid w:val="00567311"/>
    <w:rsid w:val="005676AD"/>
    <w:rsid w:val="00567970"/>
    <w:rsid w:val="00567D96"/>
    <w:rsid w:val="005701C5"/>
    <w:rsid w:val="0057145A"/>
    <w:rsid w:val="0057148A"/>
    <w:rsid w:val="0057230F"/>
    <w:rsid w:val="0057254C"/>
    <w:rsid w:val="005727BA"/>
    <w:rsid w:val="00572903"/>
    <w:rsid w:val="00572E58"/>
    <w:rsid w:val="00573B7E"/>
    <w:rsid w:val="00575295"/>
    <w:rsid w:val="0057643F"/>
    <w:rsid w:val="00576CDD"/>
    <w:rsid w:val="005773E0"/>
    <w:rsid w:val="00577C7F"/>
    <w:rsid w:val="00577C95"/>
    <w:rsid w:val="0058035C"/>
    <w:rsid w:val="00580997"/>
    <w:rsid w:val="00580BC2"/>
    <w:rsid w:val="005811CC"/>
    <w:rsid w:val="00581969"/>
    <w:rsid w:val="00581FDC"/>
    <w:rsid w:val="00582812"/>
    <w:rsid w:val="005829B5"/>
    <w:rsid w:val="00584289"/>
    <w:rsid w:val="005843FC"/>
    <w:rsid w:val="005846BF"/>
    <w:rsid w:val="005849B6"/>
    <w:rsid w:val="00584E55"/>
    <w:rsid w:val="005859D9"/>
    <w:rsid w:val="00585E89"/>
    <w:rsid w:val="00585F2A"/>
    <w:rsid w:val="0058670E"/>
    <w:rsid w:val="00586CF0"/>
    <w:rsid w:val="00587479"/>
    <w:rsid w:val="00590AA4"/>
    <w:rsid w:val="00592100"/>
    <w:rsid w:val="00593A8E"/>
    <w:rsid w:val="00594847"/>
    <w:rsid w:val="00594F2F"/>
    <w:rsid w:val="00595763"/>
    <w:rsid w:val="00597B57"/>
    <w:rsid w:val="005A0D64"/>
    <w:rsid w:val="005A150F"/>
    <w:rsid w:val="005A166C"/>
    <w:rsid w:val="005A1B9C"/>
    <w:rsid w:val="005A200D"/>
    <w:rsid w:val="005A23F6"/>
    <w:rsid w:val="005A2E81"/>
    <w:rsid w:val="005A4450"/>
    <w:rsid w:val="005A4526"/>
    <w:rsid w:val="005A452B"/>
    <w:rsid w:val="005A5E63"/>
    <w:rsid w:val="005A5F45"/>
    <w:rsid w:val="005A66D2"/>
    <w:rsid w:val="005A7762"/>
    <w:rsid w:val="005B008A"/>
    <w:rsid w:val="005B0619"/>
    <w:rsid w:val="005B0AC9"/>
    <w:rsid w:val="005B15C7"/>
    <w:rsid w:val="005B1F71"/>
    <w:rsid w:val="005B27C4"/>
    <w:rsid w:val="005B2EC1"/>
    <w:rsid w:val="005B33D5"/>
    <w:rsid w:val="005B3C13"/>
    <w:rsid w:val="005B447B"/>
    <w:rsid w:val="005B4662"/>
    <w:rsid w:val="005B4AA8"/>
    <w:rsid w:val="005B4DDB"/>
    <w:rsid w:val="005B516A"/>
    <w:rsid w:val="005B537D"/>
    <w:rsid w:val="005B54FE"/>
    <w:rsid w:val="005B7C81"/>
    <w:rsid w:val="005C000F"/>
    <w:rsid w:val="005C06F0"/>
    <w:rsid w:val="005C0793"/>
    <w:rsid w:val="005C21F6"/>
    <w:rsid w:val="005C3747"/>
    <w:rsid w:val="005C5963"/>
    <w:rsid w:val="005C5FE7"/>
    <w:rsid w:val="005C67EA"/>
    <w:rsid w:val="005C6FC1"/>
    <w:rsid w:val="005D03B8"/>
    <w:rsid w:val="005D230A"/>
    <w:rsid w:val="005D2323"/>
    <w:rsid w:val="005D2CE9"/>
    <w:rsid w:val="005D44CA"/>
    <w:rsid w:val="005D4BCA"/>
    <w:rsid w:val="005D4DA5"/>
    <w:rsid w:val="005D5EBF"/>
    <w:rsid w:val="005D6202"/>
    <w:rsid w:val="005D6329"/>
    <w:rsid w:val="005D65E9"/>
    <w:rsid w:val="005D7830"/>
    <w:rsid w:val="005E06F7"/>
    <w:rsid w:val="005E0D76"/>
    <w:rsid w:val="005E11B6"/>
    <w:rsid w:val="005E14EC"/>
    <w:rsid w:val="005E19A5"/>
    <w:rsid w:val="005E26E7"/>
    <w:rsid w:val="005E37B1"/>
    <w:rsid w:val="005E3C1C"/>
    <w:rsid w:val="005E7C8D"/>
    <w:rsid w:val="005E7F1C"/>
    <w:rsid w:val="005F0294"/>
    <w:rsid w:val="005F04F3"/>
    <w:rsid w:val="005F07A1"/>
    <w:rsid w:val="005F09C2"/>
    <w:rsid w:val="005F0D4E"/>
    <w:rsid w:val="005F3598"/>
    <w:rsid w:val="005F383B"/>
    <w:rsid w:val="005F438D"/>
    <w:rsid w:val="005F68CD"/>
    <w:rsid w:val="005F72B2"/>
    <w:rsid w:val="005F7BE1"/>
    <w:rsid w:val="005F7D29"/>
    <w:rsid w:val="00600CFE"/>
    <w:rsid w:val="00601CB3"/>
    <w:rsid w:val="00602586"/>
    <w:rsid w:val="00602AD9"/>
    <w:rsid w:val="00602BDB"/>
    <w:rsid w:val="00604092"/>
    <w:rsid w:val="00604838"/>
    <w:rsid w:val="00605ABA"/>
    <w:rsid w:val="0060658E"/>
    <w:rsid w:val="00607B77"/>
    <w:rsid w:val="0061037C"/>
    <w:rsid w:val="00610423"/>
    <w:rsid w:val="00610849"/>
    <w:rsid w:val="00610B62"/>
    <w:rsid w:val="00612200"/>
    <w:rsid w:val="0061293C"/>
    <w:rsid w:val="00612A2F"/>
    <w:rsid w:val="00612A35"/>
    <w:rsid w:val="00614FC2"/>
    <w:rsid w:val="006160D8"/>
    <w:rsid w:val="00616593"/>
    <w:rsid w:val="006165D6"/>
    <w:rsid w:val="00617326"/>
    <w:rsid w:val="00620DF6"/>
    <w:rsid w:val="006217C3"/>
    <w:rsid w:val="00621A61"/>
    <w:rsid w:val="00622401"/>
    <w:rsid w:val="006226F7"/>
    <w:rsid w:val="00622F4E"/>
    <w:rsid w:val="00623761"/>
    <w:rsid w:val="00623BC4"/>
    <w:rsid w:val="0062404E"/>
    <w:rsid w:val="00624EB2"/>
    <w:rsid w:val="00626141"/>
    <w:rsid w:val="0063029E"/>
    <w:rsid w:val="0063056C"/>
    <w:rsid w:val="0063242B"/>
    <w:rsid w:val="006330C4"/>
    <w:rsid w:val="0063482A"/>
    <w:rsid w:val="00635994"/>
    <w:rsid w:val="00635CBF"/>
    <w:rsid w:val="00637237"/>
    <w:rsid w:val="006407E5"/>
    <w:rsid w:val="00640A7E"/>
    <w:rsid w:val="00641BE2"/>
    <w:rsid w:val="00641DE2"/>
    <w:rsid w:val="00641E6D"/>
    <w:rsid w:val="00642822"/>
    <w:rsid w:val="00643F16"/>
    <w:rsid w:val="00644320"/>
    <w:rsid w:val="006455C4"/>
    <w:rsid w:val="00645714"/>
    <w:rsid w:val="00645F1B"/>
    <w:rsid w:val="0064688A"/>
    <w:rsid w:val="00646E80"/>
    <w:rsid w:val="0064702F"/>
    <w:rsid w:val="006479E7"/>
    <w:rsid w:val="00647CE9"/>
    <w:rsid w:val="0065009F"/>
    <w:rsid w:val="00651D83"/>
    <w:rsid w:val="00654542"/>
    <w:rsid w:val="006547D7"/>
    <w:rsid w:val="00654DAB"/>
    <w:rsid w:val="00655C15"/>
    <w:rsid w:val="006561DC"/>
    <w:rsid w:val="00657B7E"/>
    <w:rsid w:val="00657FCD"/>
    <w:rsid w:val="00662FD1"/>
    <w:rsid w:val="00663063"/>
    <w:rsid w:val="006641B2"/>
    <w:rsid w:val="00664541"/>
    <w:rsid w:val="00664A57"/>
    <w:rsid w:val="0066517B"/>
    <w:rsid w:val="00665AF9"/>
    <w:rsid w:val="00666C90"/>
    <w:rsid w:val="0066734E"/>
    <w:rsid w:val="00667BFF"/>
    <w:rsid w:val="006708B2"/>
    <w:rsid w:val="00670B27"/>
    <w:rsid w:val="00670D0F"/>
    <w:rsid w:val="00670DA2"/>
    <w:rsid w:val="00670F87"/>
    <w:rsid w:val="00672021"/>
    <w:rsid w:val="0067294B"/>
    <w:rsid w:val="00672D6F"/>
    <w:rsid w:val="00672E68"/>
    <w:rsid w:val="00673A74"/>
    <w:rsid w:val="006752B1"/>
    <w:rsid w:val="00677AE3"/>
    <w:rsid w:val="0068028D"/>
    <w:rsid w:val="0068078B"/>
    <w:rsid w:val="0068094E"/>
    <w:rsid w:val="0068206A"/>
    <w:rsid w:val="0068383A"/>
    <w:rsid w:val="00683D7A"/>
    <w:rsid w:val="00684008"/>
    <w:rsid w:val="00684DD6"/>
    <w:rsid w:val="00685750"/>
    <w:rsid w:val="00685801"/>
    <w:rsid w:val="006866E4"/>
    <w:rsid w:val="00686801"/>
    <w:rsid w:val="00686E92"/>
    <w:rsid w:val="006874B9"/>
    <w:rsid w:val="00690DC0"/>
    <w:rsid w:val="00691562"/>
    <w:rsid w:val="00691A34"/>
    <w:rsid w:val="00692C46"/>
    <w:rsid w:val="00693CC1"/>
    <w:rsid w:val="00693D11"/>
    <w:rsid w:val="00693E24"/>
    <w:rsid w:val="006941E8"/>
    <w:rsid w:val="00695381"/>
    <w:rsid w:val="00695453"/>
    <w:rsid w:val="00695B34"/>
    <w:rsid w:val="00695E85"/>
    <w:rsid w:val="00696024"/>
    <w:rsid w:val="0069604A"/>
    <w:rsid w:val="006967E0"/>
    <w:rsid w:val="00696D99"/>
    <w:rsid w:val="00696E0B"/>
    <w:rsid w:val="00696F22"/>
    <w:rsid w:val="006A0183"/>
    <w:rsid w:val="006A106E"/>
    <w:rsid w:val="006A169D"/>
    <w:rsid w:val="006A16F0"/>
    <w:rsid w:val="006A17D8"/>
    <w:rsid w:val="006A1AE4"/>
    <w:rsid w:val="006A2CCD"/>
    <w:rsid w:val="006A4624"/>
    <w:rsid w:val="006A5F21"/>
    <w:rsid w:val="006A6331"/>
    <w:rsid w:val="006A644B"/>
    <w:rsid w:val="006A74D9"/>
    <w:rsid w:val="006A780D"/>
    <w:rsid w:val="006B08F4"/>
    <w:rsid w:val="006B0BD9"/>
    <w:rsid w:val="006B1FE4"/>
    <w:rsid w:val="006B36BD"/>
    <w:rsid w:val="006B4529"/>
    <w:rsid w:val="006B4C38"/>
    <w:rsid w:val="006B4E48"/>
    <w:rsid w:val="006B546C"/>
    <w:rsid w:val="006B580D"/>
    <w:rsid w:val="006B62C0"/>
    <w:rsid w:val="006B74E5"/>
    <w:rsid w:val="006B7598"/>
    <w:rsid w:val="006C0591"/>
    <w:rsid w:val="006C0EFA"/>
    <w:rsid w:val="006C11D5"/>
    <w:rsid w:val="006C19C0"/>
    <w:rsid w:val="006C1BF3"/>
    <w:rsid w:val="006C1E18"/>
    <w:rsid w:val="006C1EEE"/>
    <w:rsid w:val="006C2160"/>
    <w:rsid w:val="006C3C77"/>
    <w:rsid w:val="006C3C99"/>
    <w:rsid w:val="006C4115"/>
    <w:rsid w:val="006C5BB4"/>
    <w:rsid w:val="006C7626"/>
    <w:rsid w:val="006D02A5"/>
    <w:rsid w:val="006D0502"/>
    <w:rsid w:val="006D1007"/>
    <w:rsid w:val="006D14A9"/>
    <w:rsid w:val="006D2740"/>
    <w:rsid w:val="006D30D1"/>
    <w:rsid w:val="006D54DD"/>
    <w:rsid w:val="006D56B3"/>
    <w:rsid w:val="006D6922"/>
    <w:rsid w:val="006D6ADE"/>
    <w:rsid w:val="006D6CA4"/>
    <w:rsid w:val="006E15AB"/>
    <w:rsid w:val="006E3659"/>
    <w:rsid w:val="006E3DE5"/>
    <w:rsid w:val="006E4C9B"/>
    <w:rsid w:val="006E4CA9"/>
    <w:rsid w:val="006E5004"/>
    <w:rsid w:val="006E6156"/>
    <w:rsid w:val="006E64A8"/>
    <w:rsid w:val="006E6B42"/>
    <w:rsid w:val="006E77A3"/>
    <w:rsid w:val="006E78DD"/>
    <w:rsid w:val="006E7E00"/>
    <w:rsid w:val="006F0139"/>
    <w:rsid w:val="006F0BE1"/>
    <w:rsid w:val="006F1386"/>
    <w:rsid w:val="006F2355"/>
    <w:rsid w:val="006F283F"/>
    <w:rsid w:val="006F2ADB"/>
    <w:rsid w:val="006F33A7"/>
    <w:rsid w:val="006F55D3"/>
    <w:rsid w:val="006F5E30"/>
    <w:rsid w:val="006F612D"/>
    <w:rsid w:val="006F6A14"/>
    <w:rsid w:val="006F6D12"/>
    <w:rsid w:val="006F73BD"/>
    <w:rsid w:val="006F769B"/>
    <w:rsid w:val="006F7C36"/>
    <w:rsid w:val="006F7D65"/>
    <w:rsid w:val="007002A8"/>
    <w:rsid w:val="007006E0"/>
    <w:rsid w:val="00702216"/>
    <w:rsid w:val="007034FE"/>
    <w:rsid w:val="00703F0A"/>
    <w:rsid w:val="00704332"/>
    <w:rsid w:val="007052BF"/>
    <w:rsid w:val="007052E1"/>
    <w:rsid w:val="00705F6C"/>
    <w:rsid w:val="00705FEE"/>
    <w:rsid w:val="00706D5E"/>
    <w:rsid w:val="0071036B"/>
    <w:rsid w:val="00712398"/>
    <w:rsid w:val="007129BA"/>
    <w:rsid w:val="00712FBB"/>
    <w:rsid w:val="00713076"/>
    <w:rsid w:val="007133A9"/>
    <w:rsid w:val="007135A0"/>
    <w:rsid w:val="00713B6B"/>
    <w:rsid w:val="00713C73"/>
    <w:rsid w:val="00713DD0"/>
    <w:rsid w:val="007149F6"/>
    <w:rsid w:val="00715A5F"/>
    <w:rsid w:val="007168F8"/>
    <w:rsid w:val="0071712D"/>
    <w:rsid w:val="007175D4"/>
    <w:rsid w:val="00717E26"/>
    <w:rsid w:val="00717E81"/>
    <w:rsid w:val="0072102C"/>
    <w:rsid w:val="00721DF9"/>
    <w:rsid w:val="00722205"/>
    <w:rsid w:val="00722CC3"/>
    <w:rsid w:val="007249CD"/>
    <w:rsid w:val="00727E5A"/>
    <w:rsid w:val="0073091F"/>
    <w:rsid w:val="00730E43"/>
    <w:rsid w:val="00730FA1"/>
    <w:rsid w:val="007328CC"/>
    <w:rsid w:val="00732969"/>
    <w:rsid w:val="00732990"/>
    <w:rsid w:val="0073356D"/>
    <w:rsid w:val="00733DFA"/>
    <w:rsid w:val="00734150"/>
    <w:rsid w:val="0073472E"/>
    <w:rsid w:val="00736B0C"/>
    <w:rsid w:val="00740BDB"/>
    <w:rsid w:val="00741ED0"/>
    <w:rsid w:val="00742A14"/>
    <w:rsid w:val="00743543"/>
    <w:rsid w:val="00743BFC"/>
    <w:rsid w:val="00744645"/>
    <w:rsid w:val="007450D2"/>
    <w:rsid w:val="00747205"/>
    <w:rsid w:val="0075088F"/>
    <w:rsid w:val="00750E4A"/>
    <w:rsid w:val="0075537E"/>
    <w:rsid w:val="00755C97"/>
    <w:rsid w:val="007574E3"/>
    <w:rsid w:val="0075750C"/>
    <w:rsid w:val="00760CD3"/>
    <w:rsid w:val="007613B4"/>
    <w:rsid w:val="0076160A"/>
    <w:rsid w:val="007617E1"/>
    <w:rsid w:val="00761EB5"/>
    <w:rsid w:val="00762942"/>
    <w:rsid w:val="00762DA1"/>
    <w:rsid w:val="00762FBF"/>
    <w:rsid w:val="00763996"/>
    <w:rsid w:val="00764BB2"/>
    <w:rsid w:val="00764D88"/>
    <w:rsid w:val="00766019"/>
    <w:rsid w:val="00770835"/>
    <w:rsid w:val="00771242"/>
    <w:rsid w:val="00774B15"/>
    <w:rsid w:val="007752DA"/>
    <w:rsid w:val="00777584"/>
    <w:rsid w:val="007775EF"/>
    <w:rsid w:val="00777E42"/>
    <w:rsid w:val="0078000E"/>
    <w:rsid w:val="007807D0"/>
    <w:rsid w:val="00780C14"/>
    <w:rsid w:val="00780C9A"/>
    <w:rsid w:val="00781500"/>
    <w:rsid w:val="0078169D"/>
    <w:rsid w:val="00782293"/>
    <w:rsid w:val="0078236E"/>
    <w:rsid w:val="00782FF7"/>
    <w:rsid w:val="007843A5"/>
    <w:rsid w:val="007843EE"/>
    <w:rsid w:val="00784623"/>
    <w:rsid w:val="007851EA"/>
    <w:rsid w:val="007854EA"/>
    <w:rsid w:val="0078609E"/>
    <w:rsid w:val="00786510"/>
    <w:rsid w:val="0078725A"/>
    <w:rsid w:val="007872AC"/>
    <w:rsid w:val="00787579"/>
    <w:rsid w:val="0079138F"/>
    <w:rsid w:val="00791B54"/>
    <w:rsid w:val="00791CEE"/>
    <w:rsid w:val="00792589"/>
    <w:rsid w:val="0079323E"/>
    <w:rsid w:val="007936E8"/>
    <w:rsid w:val="007938A1"/>
    <w:rsid w:val="00797778"/>
    <w:rsid w:val="00797E8B"/>
    <w:rsid w:val="007A002E"/>
    <w:rsid w:val="007A0060"/>
    <w:rsid w:val="007A08AB"/>
    <w:rsid w:val="007A0F90"/>
    <w:rsid w:val="007A3514"/>
    <w:rsid w:val="007A3541"/>
    <w:rsid w:val="007A459A"/>
    <w:rsid w:val="007A6783"/>
    <w:rsid w:val="007A744D"/>
    <w:rsid w:val="007A7FD1"/>
    <w:rsid w:val="007B036D"/>
    <w:rsid w:val="007B2270"/>
    <w:rsid w:val="007B3CD8"/>
    <w:rsid w:val="007B3F4E"/>
    <w:rsid w:val="007B511D"/>
    <w:rsid w:val="007B58DF"/>
    <w:rsid w:val="007B6305"/>
    <w:rsid w:val="007B6B24"/>
    <w:rsid w:val="007B7068"/>
    <w:rsid w:val="007B7318"/>
    <w:rsid w:val="007C101C"/>
    <w:rsid w:val="007C15A5"/>
    <w:rsid w:val="007C1F4E"/>
    <w:rsid w:val="007C3301"/>
    <w:rsid w:val="007C5B24"/>
    <w:rsid w:val="007C5D0B"/>
    <w:rsid w:val="007C66C8"/>
    <w:rsid w:val="007C7683"/>
    <w:rsid w:val="007C777F"/>
    <w:rsid w:val="007D0EF3"/>
    <w:rsid w:val="007D1548"/>
    <w:rsid w:val="007D184E"/>
    <w:rsid w:val="007D1EF7"/>
    <w:rsid w:val="007D2524"/>
    <w:rsid w:val="007D2A9F"/>
    <w:rsid w:val="007D35F0"/>
    <w:rsid w:val="007D3783"/>
    <w:rsid w:val="007D460B"/>
    <w:rsid w:val="007D4B3F"/>
    <w:rsid w:val="007D4E6C"/>
    <w:rsid w:val="007D5448"/>
    <w:rsid w:val="007D618A"/>
    <w:rsid w:val="007D6E33"/>
    <w:rsid w:val="007D7102"/>
    <w:rsid w:val="007D712E"/>
    <w:rsid w:val="007D76F1"/>
    <w:rsid w:val="007D7FFB"/>
    <w:rsid w:val="007E1103"/>
    <w:rsid w:val="007E2F3A"/>
    <w:rsid w:val="007E4667"/>
    <w:rsid w:val="007E47B0"/>
    <w:rsid w:val="007E5A12"/>
    <w:rsid w:val="007E5D6A"/>
    <w:rsid w:val="007E64F7"/>
    <w:rsid w:val="007E6734"/>
    <w:rsid w:val="007E73D1"/>
    <w:rsid w:val="007E7EDD"/>
    <w:rsid w:val="007E7F8C"/>
    <w:rsid w:val="007F0006"/>
    <w:rsid w:val="007F134B"/>
    <w:rsid w:val="007F1EB6"/>
    <w:rsid w:val="007F2049"/>
    <w:rsid w:val="007F3645"/>
    <w:rsid w:val="007F3CBB"/>
    <w:rsid w:val="007F40E0"/>
    <w:rsid w:val="007F44D9"/>
    <w:rsid w:val="007F4B8D"/>
    <w:rsid w:val="007F50AC"/>
    <w:rsid w:val="007F6CC2"/>
    <w:rsid w:val="007F702A"/>
    <w:rsid w:val="007F7061"/>
    <w:rsid w:val="007F73C7"/>
    <w:rsid w:val="007F7696"/>
    <w:rsid w:val="00800CA9"/>
    <w:rsid w:val="00801202"/>
    <w:rsid w:val="0080152D"/>
    <w:rsid w:val="00801695"/>
    <w:rsid w:val="00801D07"/>
    <w:rsid w:val="00802826"/>
    <w:rsid w:val="00803214"/>
    <w:rsid w:val="008034B7"/>
    <w:rsid w:val="00804E44"/>
    <w:rsid w:val="00805642"/>
    <w:rsid w:val="00805AAD"/>
    <w:rsid w:val="00805F55"/>
    <w:rsid w:val="00806BBC"/>
    <w:rsid w:val="00807042"/>
    <w:rsid w:val="008071FE"/>
    <w:rsid w:val="008105C5"/>
    <w:rsid w:val="008131A7"/>
    <w:rsid w:val="00813382"/>
    <w:rsid w:val="008150C2"/>
    <w:rsid w:val="00816509"/>
    <w:rsid w:val="0081659F"/>
    <w:rsid w:val="008166DA"/>
    <w:rsid w:val="008174D2"/>
    <w:rsid w:val="008175FE"/>
    <w:rsid w:val="00821B2E"/>
    <w:rsid w:val="00821E07"/>
    <w:rsid w:val="00823522"/>
    <w:rsid w:val="00823B32"/>
    <w:rsid w:val="008245C3"/>
    <w:rsid w:val="00824801"/>
    <w:rsid w:val="008250D0"/>
    <w:rsid w:val="00826CC0"/>
    <w:rsid w:val="00832BED"/>
    <w:rsid w:val="008342B6"/>
    <w:rsid w:val="0083451C"/>
    <w:rsid w:val="00834FA1"/>
    <w:rsid w:val="00836B01"/>
    <w:rsid w:val="00837017"/>
    <w:rsid w:val="00837115"/>
    <w:rsid w:val="00840604"/>
    <w:rsid w:val="00841895"/>
    <w:rsid w:val="0084216C"/>
    <w:rsid w:val="008428D7"/>
    <w:rsid w:val="00843F65"/>
    <w:rsid w:val="0084418E"/>
    <w:rsid w:val="0084479F"/>
    <w:rsid w:val="00844A36"/>
    <w:rsid w:val="00845336"/>
    <w:rsid w:val="008453A2"/>
    <w:rsid w:val="0084581F"/>
    <w:rsid w:val="00845B3A"/>
    <w:rsid w:val="00846251"/>
    <w:rsid w:val="008500C3"/>
    <w:rsid w:val="008505A7"/>
    <w:rsid w:val="00850F16"/>
    <w:rsid w:val="00851845"/>
    <w:rsid w:val="0085208F"/>
    <w:rsid w:val="0085218E"/>
    <w:rsid w:val="00852871"/>
    <w:rsid w:val="00854122"/>
    <w:rsid w:val="008542CD"/>
    <w:rsid w:val="008547A6"/>
    <w:rsid w:val="008549AD"/>
    <w:rsid w:val="00855387"/>
    <w:rsid w:val="00855FDE"/>
    <w:rsid w:val="00856C50"/>
    <w:rsid w:val="00857623"/>
    <w:rsid w:val="00860884"/>
    <w:rsid w:val="00860C45"/>
    <w:rsid w:val="00860D41"/>
    <w:rsid w:val="008637DE"/>
    <w:rsid w:val="00864128"/>
    <w:rsid w:val="00864B95"/>
    <w:rsid w:val="00864F1A"/>
    <w:rsid w:val="008652C2"/>
    <w:rsid w:val="00866044"/>
    <w:rsid w:val="0086707B"/>
    <w:rsid w:val="00867150"/>
    <w:rsid w:val="00867C98"/>
    <w:rsid w:val="008707E5"/>
    <w:rsid w:val="00870AAF"/>
    <w:rsid w:val="0087276A"/>
    <w:rsid w:val="008738EA"/>
    <w:rsid w:val="00875AE3"/>
    <w:rsid w:val="00876A25"/>
    <w:rsid w:val="0088097B"/>
    <w:rsid w:val="00882CCC"/>
    <w:rsid w:val="00885D82"/>
    <w:rsid w:val="008875FE"/>
    <w:rsid w:val="00887C0D"/>
    <w:rsid w:val="008915D3"/>
    <w:rsid w:val="0089211A"/>
    <w:rsid w:val="008922E4"/>
    <w:rsid w:val="008926E4"/>
    <w:rsid w:val="00892EF0"/>
    <w:rsid w:val="00893BD2"/>
    <w:rsid w:val="00894A20"/>
    <w:rsid w:val="00894C3C"/>
    <w:rsid w:val="00894EFA"/>
    <w:rsid w:val="0089712E"/>
    <w:rsid w:val="008A00AD"/>
    <w:rsid w:val="008A153B"/>
    <w:rsid w:val="008A244D"/>
    <w:rsid w:val="008A25D8"/>
    <w:rsid w:val="008A317A"/>
    <w:rsid w:val="008A3420"/>
    <w:rsid w:val="008A3579"/>
    <w:rsid w:val="008A365A"/>
    <w:rsid w:val="008A45E6"/>
    <w:rsid w:val="008A49D0"/>
    <w:rsid w:val="008A50A7"/>
    <w:rsid w:val="008A5186"/>
    <w:rsid w:val="008A51A7"/>
    <w:rsid w:val="008A5668"/>
    <w:rsid w:val="008A618E"/>
    <w:rsid w:val="008A667C"/>
    <w:rsid w:val="008A6DB3"/>
    <w:rsid w:val="008A7217"/>
    <w:rsid w:val="008A74DD"/>
    <w:rsid w:val="008A7D44"/>
    <w:rsid w:val="008B08DA"/>
    <w:rsid w:val="008B0BBC"/>
    <w:rsid w:val="008B191F"/>
    <w:rsid w:val="008B193D"/>
    <w:rsid w:val="008B1C47"/>
    <w:rsid w:val="008B1F2F"/>
    <w:rsid w:val="008B2DC0"/>
    <w:rsid w:val="008B311D"/>
    <w:rsid w:val="008B32CA"/>
    <w:rsid w:val="008B3506"/>
    <w:rsid w:val="008B3BBC"/>
    <w:rsid w:val="008B495B"/>
    <w:rsid w:val="008B4D79"/>
    <w:rsid w:val="008B52C2"/>
    <w:rsid w:val="008B6055"/>
    <w:rsid w:val="008B6161"/>
    <w:rsid w:val="008B6313"/>
    <w:rsid w:val="008B7292"/>
    <w:rsid w:val="008C0347"/>
    <w:rsid w:val="008C09C2"/>
    <w:rsid w:val="008C0CCF"/>
    <w:rsid w:val="008C1520"/>
    <w:rsid w:val="008C1CAD"/>
    <w:rsid w:val="008C234C"/>
    <w:rsid w:val="008C3071"/>
    <w:rsid w:val="008C3856"/>
    <w:rsid w:val="008C43CE"/>
    <w:rsid w:val="008C4622"/>
    <w:rsid w:val="008C47B5"/>
    <w:rsid w:val="008C4B69"/>
    <w:rsid w:val="008C68D1"/>
    <w:rsid w:val="008C6937"/>
    <w:rsid w:val="008C6B72"/>
    <w:rsid w:val="008C6BDF"/>
    <w:rsid w:val="008C77D7"/>
    <w:rsid w:val="008D01FF"/>
    <w:rsid w:val="008D0650"/>
    <w:rsid w:val="008D0A3E"/>
    <w:rsid w:val="008D118C"/>
    <w:rsid w:val="008D1A89"/>
    <w:rsid w:val="008D1D72"/>
    <w:rsid w:val="008D28A0"/>
    <w:rsid w:val="008D2F8E"/>
    <w:rsid w:val="008D368C"/>
    <w:rsid w:val="008D3AD2"/>
    <w:rsid w:val="008D424F"/>
    <w:rsid w:val="008D4B15"/>
    <w:rsid w:val="008D5405"/>
    <w:rsid w:val="008D5B60"/>
    <w:rsid w:val="008D5D55"/>
    <w:rsid w:val="008D64B1"/>
    <w:rsid w:val="008D6FC4"/>
    <w:rsid w:val="008D754A"/>
    <w:rsid w:val="008E0779"/>
    <w:rsid w:val="008E1375"/>
    <w:rsid w:val="008E2005"/>
    <w:rsid w:val="008E2A9F"/>
    <w:rsid w:val="008E4209"/>
    <w:rsid w:val="008E42AE"/>
    <w:rsid w:val="008E6B86"/>
    <w:rsid w:val="008E7259"/>
    <w:rsid w:val="008F00C4"/>
    <w:rsid w:val="008F0868"/>
    <w:rsid w:val="008F11CE"/>
    <w:rsid w:val="008F1B2B"/>
    <w:rsid w:val="008F2880"/>
    <w:rsid w:val="008F2F19"/>
    <w:rsid w:val="008F37F5"/>
    <w:rsid w:val="008F47B7"/>
    <w:rsid w:val="008F4D78"/>
    <w:rsid w:val="008F550F"/>
    <w:rsid w:val="008F565A"/>
    <w:rsid w:val="008F5A04"/>
    <w:rsid w:val="008F5B2D"/>
    <w:rsid w:val="008F605E"/>
    <w:rsid w:val="008F6A2F"/>
    <w:rsid w:val="00901585"/>
    <w:rsid w:val="009015DD"/>
    <w:rsid w:val="00901B85"/>
    <w:rsid w:val="0090261F"/>
    <w:rsid w:val="009027D7"/>
    <w:rsid w:val="00905147"/>
    <w:rsid w:val="009102C4"/>
    <w:rsid w:val="009115F9"/>
    <w:rsid w:val="009119CB"/>
    <w:rsid w:val="00913EAA"/>
    <w:rsid w:val="0091444F"/>
    <w:rsid w:val="00914ACE"/>
    <w:rsid w:val="00914B5C"/>
    <w:rsid w:val="0091652C"/>
    <w:rsid w:val="00916AB6"/>
    <w:rsid w:val="00916E37"/>
    <w:rsid w:val="00920C72"/>
    <w:rsid w:val="009216FE"/>
    <w:rsid w:val="00922399"/>
    <w:rsid w:val="00923000"/>
    <w:rsid w:val="0092356E"/>
    <w:rsid w:val="00925076"/>
    <w:rsid w:val="00925770"/>
    <w:rsid w:val="009259D4"/>
    <w:rsid w:val="009261B4"/>
    <w:rsid w:val="00926210"/>
    <w:rsid w:val="00926C6A"/>
    <w:rsid w:val="00926D6F"/>
    <w:rsid w:val="00933333"/>
    <w:rsid w:val="00933653"/>
    <w:rsid w:val="00934F46"/>
    <w:rsid w:val="00935E6B"/>
    <w:rsid w:val="0093758B"/>
    <w:rsid w:val="00940EEF"/>
    <w:rsid w:val="009410FF"/>
    <w:rsid w:val="009412F2"/>
    <w:rsid w:val="0094142B"/>
    <w:rsid w:val="00941F64"/>
    <w:rsid w:val="009424AE"/>
    <w:rsid w:val="00942741"/>
    <w:rsid w:val="009439A3"/>
    <w:rsid w:val="009440C5"/>
    <w:rsid w:val="00946443"/>
    <w:rsid w:val="00946610"/>
    <w:rsid w:val="00946C19"/>
    <w:rsid w:val="00946EEC"/>
    <w:rsid w:val="00947CD6"/>
    <w:rsid w:val="00951499"/>
    <w:rsid w:val="00951BCC"/>
    <w:rsid w:val="00952566"/>
    <w:rsid w:val="00952976"/>
    <w:rsid w:val="009533C3"/>
    <w:rsid w:val="00953ED4"/>
    <w:rsid w:val="00953EF7"/>
    <w:rsid w:val="00954251"/>
    <w:rsid w:val="0095428D"/>
    <w:rsid w:val="0095453E"/>
    <w:rsid w:val="00955836"/>
    <w:rsid w:val="0095645B"/>
    <w:rsid w:val="00956590"/>
    <w:rsid w:val="009568C8"/>
    <w:rsid w:val="00956E10"/>
    <w:rsid w:val="009602D8"/>
    <w:rsid w:val="00961359"/>
    <w:rsid w:val="00961701"/>
    <w:rsid w:val="00962A84"/>
    <w:rsid w:val="00962B4D"/>
    <w:rsid w:val="009630FF"/>
    <w:rsid w:val="00963378"/>
    <w:rsid w:val="009634F2"/>
    <w:rsid w:val="009635F8"/>
    <w:rsid w:val="00965886"/>
    <w:rsid w:val="009658E4"/>
    <w:rsid w:val="00965DC4"/>
    <w:rsid w:val="009666EA"/>
    <w:rsid w:val="00966761"/>
    <w:rsid w:val="00967033"/>
    <w:rsid w:val="009678D2"/>
    <w:rsid w:val="00967E9A"/>
    <w:rsid w:val="00971391"/>
    <w:rsid w:val="00972D0E"/>
    <w:rsid w:val="00972EFC"/>
    <w:rsid w:val="009735F5"/>
    <w:rsid w:val="00973889"/>
    <w:rsid w:val="00973FA4"/>
    <w:rsid w:val="00974B51"/>
    <w:rsid w:val="00975542"/>
    <w:rsid w:val="00976426"/>
    <w:rsid w:val="00976565"/>
    <w:rsid w:val="009768DF"/>
    <w:rsid w:val="009774A5"/>
    <w:rsid w:val="009804B1"/>
    <w:rsid w:val="00980F92"/>
    <w:rsid w:val="00981D51"/>
    <w:rsid w:val="0098257B"/>
    <w:rsid w:val="0098280E"/>
    <w:rsid w:val="009845C6"/>
    <w:rsid w:val="0098465D"/>
    <w:rsid w:val="009865C9"/>
    <w:rsid w:val="0098720C"/>
    <w:rsid w:val="00987380"/>
    <w:rsid w:val="00987980"/>
    <w:rsid w:val="00987EF9"/>
    <w:rsid w:val="0099039B"/>
    <w:rsid w:val="00990FAB"/>
    <w:rsid w:val="00991751"/>
    <w:rsid w:val="00991F5E"/>
    <w:rsid w:val="0099227D"/>
    <w:rsid w:val="00992A62"/>
    <w:rsid w:val="009931E5"/>
    <w:rsid w:val="00993ECB"/>
    <w:rsid w:val="00994181"/>
    <w:rsid w:val="00995D27"/>
    <w:rsid w:val="00996D3C"/>
    <w:rsid w:val="00996F5A"/>
    <w:rsid w:val="00997913"/>
    <w:rsid w:val="009A0A38"/>
    <w:rsid w:val="009A29FC"/>
    <w:rsid w:val="009A2FEC"/>
    <w:rsid w:val="009A30E6"/>
    <w:rsid w:val="009A33CD"/>
    <w:rsid w:val="009A3F12"/>
    <w:rsid w:val="009A5197"/>
    <w:rsid w:val="009A540C"/>
    <w:rsid w:val="009A5604"/>
    <w:rsid w:val="009A6F2D"/>
    <w:rsid w:val="009A7F40"/>
    <w:rsid w:val="009B0B65"/>
    <w:rsid w:val="009B25B1"/>
    <w:rsid w:val="009B2ECF"/>
    <w:rsid w:val="009B47F6"/>
    <w:rsid w:val="009B4F01"/>
    <w:rsid w:val="009B64B4"/>
    <w:rsid w:val="009B6D58"/>
    <w:rsid w:val="009B7711"/>
    <w:rsid w:val="009B793C"/>
    <w:rsid w:val="009C0DA3"/>
    <w:rsid w:val="009C0FCA"/>
    <w:rsid w:val="009C12AE"/>
    <w:rsid w:val="009C1EA2"/>
    <w:rsid w:val="009C21D5"/>
    <w:rsid w:val="009C52EE"/>
    <w:rsid w:val="009C5CCC"/>
    <w:rsid w:val="009C61B7"/>
    <w:rsid w:val="009C671B"/>
    <w:rsid w:val="009C6DD5"/>
    <w:rsid w:val="009C6FDD"/>
    <w:rsid w:val="009D240E"/>
    <w:rsid w:val="009D259E"/>
    <w:rsid w:val="009D4509"/>
    <w:rsid w:val="009D491B"/>
    <w:rsid w:val="009D4CDA"/>
    <w:rsid w:val="009D6148"/>
    <w:rsid w:val="009D6C56"/>
    <w:rsid w:val="009E0946"/>
    <w:rsid w:val="009E0C4B"/>
    <w:rsid w:val="009E14D1"/>
    <w:rsid w:val="009E307B"/>
    <w:rsid w:val="009E30F4"/>
    <w:rsid w:val="009E3145"/>
    <w:rsid w:val="009E3385"/>
    <w:rsid w:val="009E4047"/>
    <w:rsid w:val="009E4803"/>
    <w:rsid w:val="009E4BFF"/>
    <w:rsid w:val="009E6418"/>
    <w:rsid w:val="009E71CE"/>
    <w:rsid w:val="009E7CCF"/>
    <w:rsid w:val="009E7D82"/>
    <w:rsid w:val="009F0695"/>
    <w:rsid w:val="009F0B94"/>
    <w:rsid w:val="009F1735"/>
    <w:rsid w:val="009F1789"/>
    <w:rsid w:val="009F1E16"/>
    <w:rsid w:val="009F285B"/>
    <w:rsid w:val="009F3A9E"/>
    <w:rsid w:val="009F3ECA"/>
    <w:rsid w:val="009F3F08"/>
    <w:rsid w:val="009F58E7"/>
    <w:rsid w:val="009F5C67"/>
    <w:rsid w:val="009F602E"/>
    <w:rsid w:val="009F64B7"/>
    <w:rsid w:val="009F66E0"/>
    <w:rsid w:val="009F7120"/>
    <w:rsid w:val="009F7437"/>
    <w:rsid w:val="009F7595"/>
    <w:rsid w:val="009F7D61"/>
    <w:rsid w:val="009F7D78"/>
    <w:rsid w:val="00A01C46"/>
    <w:rsid w:val="00A027B8"/>
    <w:rsid w:val="00A028D4"/>
    <w:rsid w:val="00A02CF7"/>
    <w:rsid w:val="00A02E06"/>
    <w:rsid w:val="00A0332A"/>
    <w:rsid w:val="00A039A6"/>
    <w:rsid w:val="00A03A87"/>
    <w:rsid w:val="00A03C8A"/>
    <w:rsid w:val="00A04377"/>
    <w:rsid w:val="00A057CC"/>
    <w:rsid w:val="00A05B50"/>
    <w:rsid w:val="00A068F9"/>
    <w:rsid w:val="00A06A3B"/>
    <w:rsid w:val="00A06E80"/>
    <w:rsid w:val="00A07AF6"/>
    <w:rsid w:val="00A1082B"/>
    <w:rsid w:val="00A11F09"/>
    <w:rsid w:val="00A11F66"/>
    <w:rsid w:val="00A12A24"/>
    <w:rsid w:val="00A152E8"/>
    <w:rsid w:val="00A160A1"/>
    <w:rsid w:val="00A16F2D"/>
    <w:rsid w:val="00A173B8"/>
    <w:rsid w:val="00A17C2A"/>
    <w:rsid w:val="00A21630"/>
    <w:rsid w:val="00A21954"/>
    <w:rsid w:val="00A21A53"/>
    <w:rsid w:val="00A21E19"/>
    <w:rsid w:val="00A225C8"/>
    <w:rsid w:val="00A2280E"/>
    <w:rsid w:val="00A238C0"/>
    <w:rsid w:val="00A23964"/>
    <w:rsid w:val="00A23C52"/>
    <w:rsid w:val="00A23CD8"/>
    <w:rsid w:val="00A23DF6"/>
    <w:rsid w:val="00A245B4"/>
    <w:rsid w:val="00A245FB"/>
    <w:rsid w:val="00A25269"/>
    <w:rsid w:val="00A25C65"/>
    <w:rsid w:val="00A25F4B"/>
    <w:rsid w:val="00A26E31"/>
    <w:rsid w:val="00A26F91"/>
    <w:rsid w:val="00A27983"/>
    <w:rsid w:val="00A27BD7"/>
    <w:rsid w:val="00A27ED5"/>
    <w:rsid w:val="00A30964"/>
    <w:rsid w:val="00A30E7C"/>
    <w:rsid w:val="00A31021"/>
    <w:rsid w:val="00A315A3"/>
    <w:rsid w:val="00A319DD"/>
    <w:rsid w:val="00A31D6A"/>
    <w:rsid w:val="00A32721"/>
    <w:rsid w:val="00A328BE"/>
    <w:rsid w:val="00A3297F"/>
    <w:rsid w:val="00A3311E"/>
    <w:rsid w:val="00A3374D"/>
    <w:rsid w:val="00A33DE4"/>
    <w:rsid w:val="00A342EF"/>
    <w:rsid w:val="00A34C23"/>
    <w:rsid w:val="00A35481"/>
    <w:rsid w:val="00A35881"/>
    <w:rsid w:val="00A35B3E"/>
    <w:rsid w:val="00A36C9F"/>
    <w:rsid w:val="00A372E7"/>
    <w:rsid w:val="00A37931"/>
    <w:rsid w:val="00A40D5C"/>
    <w:rsid w:val="00A42126"/>
    <w:rsid w:val="00A4293D"/>
    <w:rsid w:val="00A43776"/>
    <w:rsid w:val="00A43854"/>
    <w:rsid w:val="00A44144"/>
    <w:rsid w:val="00A442DC"/>
    <w:rsid w:val="00A4462A"/>
    <w:rsid w:val="00A44DB1"/>
    <w:rsid w:val="00A45117"/>
    <w:rsid w:val="00A46078"/>
    <w:rsid w:val="00A46CCC"/>
    <w:rsid w:val="00A50230"/>
    <w:rsid w:val="00A51E34"/>
    <w:rsid w:val="00A51F71"/>
    <w:rsid w:val="00A526E8"/>
    <w:rsid w:val="00A52A2F"/>
    <w:rsid w:val="00A5311A"/>
    <w:rsid w:val="00A545E0"/>
    <w:rsid w:val="00A550F4"/>
    <w:rsid w:val="00A555BB"/>
    <w:rsid w:val="00A55CCB"/>
    <w:rsid w:val="00A55F86"/>
    <w:rsid w:val="00A572FF"/>
    <w:rsid w:val="00A57549"/>
    <w:rsid w:val="00A578F3"/>
    <w:rsid w:val="00A57C9C"/>
    <w:rsid w:val="00A57EA3"/>
    <w:rsid w:val="00A600F4"/>
    <w:rsid w:val="00A609EA"/>
    <w:rsid w:val="00A61B42"/>
    <w:rsid w:val="00A62A74"/>
    <w:rsid w:val="00A63CDC"/>
    <w:rsid w:val="00A640B6"/>
    <w:rsid w:val="00A64FB7"/>
    <w:rsid w:val="00A650B0"/>
    <w:rsid w:val="00A667C3"/>
    <w:rsid w:val="00A66DFA"/>
    <w:rsid w:val="00A7071A"/>
    <w:rsid w:val="00A70C85"/>
    <w:rsid w:val="00A71241"/>
    <w:rsid w:val="00A71B46"/>
    <w:rsid w:val="00A722CA"/>
    <w:rsid w:val="00A74369"/>
    <w:rsid w:val="00A743F0"/>
    <w:rsid w:val="00A74C04"/>
    <w:rsid w:val="00A74C61"/>
    <w:rsid w:val="00A74EC8"/>
    <w:rsid w:val="00A75E86"/>
    <w:rsid w:val="00A77664"/>
    <w:rsid w:val="00A80376"/>
    <w:rsid w:val="00A812FF"/>
    <w:rsid w:val="00A8145B"/>
    <w:rsid w:val="00A81530"/>
    <w:rsid w:val="00A83C14"/>
    <w:rsid w:val="00A84691"/>
    <w:rsid w:val="00A8485B"/>
    <w:rsid w:val="00A85366"/>
    <w:rsid w:val="00A8558D"/>
    <w:rsid w:val="00A85A11"/>
    <w:rsid w:val="00A868CD"/>
    <w:rsid w:val="00A87956"/>
    <w:rsid w:val="00A87C8C"/>
    <w:rsid w:val="00A90614"/>
    <w:rsid w:val="00A91168"/>
    <w:rsid w:val="00A911EA"/>
    <w:rsid w:val="00A9177B"/>
    <w:rsid w:val="00A92080"/>
    <w:rsid w:val="00A92870"/>
    <w:rsid w:val="00A92EC5"/>
    <w:rsid w:val="00A9313D"/>
    <w:rsid w:val="00A938B0"/>
    <w:rsid w:val="00A93C09"/>
    <w:rsid w:val="00A9543C"/>
    <w:rsid w:val="00A95664"/>
    <w:rsid w:val="00A96D15"/>
    <w:rsid w:val="00A9794A"/>
    <w:rsid w:val="00A97D1B"/>
    <w:rsid w:val="00AA1BED"/>
    <w:rsid w:val="00AA211E"/>
    <w:rsid w:val="00AA2484"/>
    <w:rsid w:val="00AA4077"/>
    <w:rsid w:val="00AA6028"/>
    <w:rsid w:val="00AA683C"/>
    <w:rsid w:val="00AA69A5"/>
    <w:rsid w:val="00AA729D"/>
    <w:rsid w:val="00AB0495"/>
    <w:rsid w:val="00AB10F9"/>
    <w:rsid w:val="00AB2A89"/>
    <w:rsid w:val="00AB32C9"/>
    <w:rsid w:val="00AB43AB"/>
    <w:rsid w:val="00AB4715"/>
    <w:rsid w:val="00AB55A2"/>
    <w:rsid w:val="00AB5B8E"/>
    <w:rsid w:val="00AB60AE"/>
    <w:rsid w:val="00AB6597"/>
    <w:rsid w:val="00AB767C"/>
    <w:rsid w:val="00AC078C"/>
    <w:rsid w:val="00AC161C"/>
    <w:rsid w:val="00AC1D15"/>
    <w:rsid w:val="00AC1F43"/>
    <w:rsid w:val="00AC21EC"/>
    <w:rsid w:val="00AC26C8"/>
    <w:rsid w:val="00AC3ABD"/>
    <w:rsid w:val="00AC3EE6"/>
    <w:rsid w:val="00AC4AE5"/>
    <w:rsid w:val="00AC4FE8"/>
    <w:rsid w:val="00AC5424"/>
    <w:rsid w:val="00AC5E8F"/>
    <w:rsid w:val="00AC6236"/>
    <w:rsid w:val="00AC6EC4"/>
    <w:rsid w:val="00AC6F16"/>
    <w:rsid w:val="00AC7EEA"/>
    <w:rsid w:val="00AD06CC"/>
    <w:rsid w:val="00AD0D50"/>
    <w:rsid w:val="00AD144A"/>
    <w:rsid w:val="00AD3215"/>
    <w:rsid w:val="00AD4187"/>
    <w:rsid w:val="00AD45DE"/>
    <w:rsid w:val="00AD4B2C"/>
    <w:rsid w:val="00AD5242"/>
    <w:rsid w:val="00AD57CE"/>
    <w:rsid w:val="00AD5C91"/>
    <w:rsid w:val="00AD5D56"/>
    <w:rsid w:val="00AD615C"/>
    <w:rsid w:val="00AD61FC"/>
    <w:rsid w:val="00AD797F"/>
    <w:rsid w:val="00AD7CBE"/>
    <w:rsid w:val="00AE05EB"/>
    <w:rsid w:val="00AE2466"/>
    <w:rsid w:val="00AE2C07"/>
    <w:rsid w:val="00AE3BAC"/>
    <w:rsid w:val="00AE614F"/>
    <w:rsid w:val="00AE615C"/>
    <w:rsid w:val="00AF01D7"/>
    <w:rsid w:val="00AF0324"/>
    <w:rsid w:val="00AF07F8"/>
    <w:rsid w:val="00AF0990"/>
    <w:rsid w:val="00AF12CC"/>
    <w:rsid w:val="00AF4325"/>
    <w:rsid w:val="00AF4711"/>
    <w:rsid w:val="00AF4CE2"/>
    <w:rsid w:val="00AF5FC9"/>
    <w:rsid w:val="00AF671F"/>
    <w:rsid w:val="00B0004F"/>
    <w:rsid w:val="00B0034C"/>
    <w:rsid w:val="00B0129E"/>
    <w:rsid w:val="00B0328A"/>
    <w:rsid w:val="00B0368B"/>
    <w:rsid w:val="00B03723"/>
    <w:rsid w:val="00B03AEC"/>
    <w:rsid w:val="00B0450C"/>
    <w:rsid w:val="00B04821"/>
    <w:rsid w:val="00B0702F"/>
    <w:rsid w:val="00B07639"/>
    <w:rsid w:val="00B07D97"/>
    <w:rsid w:val="00B07DF8"/>
    <w:rsid w:val="00B11192"/>
    <w:rsid w:val="00B12F8E"/>
    <w:rsid w:val="00B133A7"/>
    <w:rsid w:val="00B13E75"/>
    <w:rsid w:val="00B14057"/>
    <w:rsid w:val="00B149E3"/>
    <w:rsid w:val="00B153E7"/>
    <w:rsid w:val="00B15F27"/>
    <w:rsid w:val="00B16B88"/>
    <w:rsid w:val="00B2051F"/>
    <w:rsid w:val="00B217DB"/>
    <w:rsid w:val="00B21D6F"/>
    <w:rsid w:val="00B2204C"/>
    <w:rsid w:val="00B224C4"/>
    <w:rsid w:val="00B22EC3"/>
    <w:rsid w:val="00B24742"/>
    <w:rsid w:val="00B247BC"/>
    <w:rsid w:val="00B24A19"/>
    <w:rsid w:val="00B24E20"/>
    <w:rsid w:val="00B25E68"/>
    <w:rsid w:val="00B27F84"/>
    <w:rsid w:val="00B319EF"/>
    <w:rsid w:val="00B31F8D"/>
    <w:rsid w:val="00B32D71"/>
    <w:rsid w:val="00B3323C"/>
    <w:rsid w:val="00B337D9"/>
    <w:rsid w:val="00B33C98"/>
    <w:rsid w:val="00B3458F"/>
    <w:rsid w:val="00B35208"/>
    <w:rsid w:val="00B3622F"/>
    <w:rsid w:val="00B36D43"/>
    <w:rsid w:val="00B3735B"/>
    <w:rsid w:val="00B37CF0"/>
    <w:rsid w:val="00B407F8"/>
    <w:rsid w:val="00B415E9"/>
    <w:rsid w:val="00B421ED"/>
    <w:rsid w:val="00B431B9"/>
    <w:rsid w:val="00B4390A"/>
    <w:rsid w:val="00B43C42"/>
    <w:rsid w:val="00B448BE"/>
    <w:rsid w:val="00B45130"/>
    <w:rsid w:val="00B45899"/>
    <w:rsid w:val="00B4631B"/>
    <w:rsid w:val="00B46C0D"/>
    <w:rsid w:val="00B5218E"/>
    <w:rsid w:val="00B523F8"/>
    <w:rsid w:val="00B54013"/>
    <w:rsid w:val="00B5439E"/>
    <w:rsid w:val="00B54D5F"/>
    <w:rsid w:val="00B556B7"/>
    <w:rsid w:val="00B6015B"/>
    <w:rsid w:val="00B6024D"/>
    <w:rsid w:val="00B60E4D"/>
    <w:rsid w:val="00B61497"/>
    <w:rsid w:val="00B63F7D"/>
    <w:rsid w:val="00B649DC"/>
    <w:rsid w:val="00B65102"/>
    <w:rsid w:val="00B65477"/>
    <w:rsid w:val="00B65C0A"/>
    <w:rsid w:val="00B65ECD"/>
    <w:rsid w:val="00B66A8A"/>
    <w:rsid w:val="00B66AB9"/>
    <w:rsid w:val="00B6717D"/>
    <w:rsid w:val="00B6773E"/>
    <w:rsid w:val="00B67AE5"/>
    <w:rsid w:val="00B67F27"/>
    <w:rsid w:val="00B70D4F"/>
    <w:rsid w:val="00B72ECA"/>
    <w:rsid w:val="00B73638"/>
    <w:rsid w:val="00B7421D"/>
    <w:rsid w:val="00B74389"/>
    <w:rsid w:val="00B74492"/>
    <w:rsid w:val="00B74617"/>
    <w:rsid w:val="00B74A69"/>
    <w:rsid w:val="00B75EB1"/>
    <w:rsid w:val="00B75EDA"/>
    <w:rsid w:val="00B77986"/>
    <w:rsid w:val="00B8085A"/>
    <w:rsid w:val="00B80BBA"/>
    <w:rsid w:val="00B81066"/>
    <w:rsid w:val="00B81E9B"/>
    <w:rsid w:val="00B8284F"/>
    <w:rsid w:val="00B84AE3"/>
    <w:rsid w:val="00B85001"/>
    <w:rsid w:val="00B86024"/>
    <w:rsid w:val="00B90C7B"/>
    <w:rsid w:val="00B90CA2"/>
    <w:rsid w:val="00B91037"/>
    <w:rsid w:val="00B919BC"/>
    <w:rsid w:val="00B919CC"/>
    <w:rsid w:val="00B91B05"/>
    <w:rsid w:val="00B91DE0"/>
    <w:rsid w:val="00B9200A"/>
    <w:rsid w:val="00B9220C"/>
    <w:rsid w:val="00B93E33"/>
    <w:rsid w:val="00B960A4"/>
    <w:rsid w:val="00B96235"/>
    <w:rsid w:val="00B96F89"/>
    <w:rsid w:val="00B97315"/>
    <w:rsid w:val="00B97577"/>
    <w:rsid w:val="00BA03EE"/>
    <w:rsid w:val="00BA2266"/>
    <w:rsid w:val="00BA2C66"/>
    <w:rsid w:val="00BA397E"/>
    <w:rsid w:val="00BA3E5E"/>
    <w:rsid w:val="00BA4311"/>
    <w:rsid w:val="00BA4839"/>
    <w:rsid w:val="00BA4B07"/>
    <w:rsid w:val="00BA5895"/>
    <w:rsid w:val="00BA5AE5"/>
    <w:rsid w:val="00BA6EAA"/>
    <w:rsid w:val="00BA7F27"/>
    <w:rsid w:val="00BB11DE"/>
    <w:rsid w:val="00BB1243"/>
    <w:rsid w:val="00BB146D"/>
    <w:rsid w:val="00BB265A"/>
    <w:rsid w:val="00BB2B78"/>
    <w:rsid w:val="00BB3219"/>
    <w:rsid w:val="00BB3221"/>
    <w:rsid w:val="00BB3513"/>
    <w:rsid w:val="00BB3937"/>
    <w:rsid w:val="00BB40BB"/>
    <w:rsid w:val="00BB4145"/>
    <w:rsid w:val="00BB4881"/>
    <w:rsid w:val="00BB7A04"/>
    <w:rsid w:val="00BC075C"/>
    <w:rsid w:val="00BC07C5"/>
    <w:rsid w:val="00BC24DE"/>
    <w:rsid w:val="00BC28C4"/>
    <w:rsid w:val="00BC320C"/>
    <w:rsid w:val="00BC3324"/>
    <w:rsid w:val="00BC482E"/>
    <w:rsid w:val="00BC4A95"/>
    <w:rsid w:val="00BC4CDB"/>
    <w:rsid w:val="00BC5DFB"/>
    <w:rsid w:val="00BC5FFA"/>
    <w:rsid w:val="00BC617A"/>
    <w:rsid w:val="00BC647C"/>
    <w:rsid w:val="00BC6A51"/>
    <w:rsid w:val="00BD02DC"/>
    <w:rsid w:val="00BD12CF"/>
    <w:rsid w:val="00BD155A"/>
    <w:rsid w:val="00BD1BAE"/>
    <w:rsid w:val="00BD270E"/>
    <w:rsid w:val="00BD2D61"/>
    <w:rsid w:val="00BD3692"/>
    <w:rsid w:val="00BD36AA"/>
    <w:rsid w:val="00BD420E"/>
    <w:rsid w:val="00BD4408"/>
    <w:rsid w:val="00BD4667"/>
    <w:rsid w:val="00BD4E75"/>
    <w:rsid w:val="00BD4F40"/>
    <w:rsid w:val="00BD55DD"/>
    <w:rsid w:val="00BD61C9"/>
    <w:rsid w:val="00BD641E"/>
    <w:rsid w:val="00BD68D3"/>
    <w:rsid w:val="00BD6EF2"/>
    <w:rsid w:val="00BD7983"/>
    <w:rsid w:val="00BE0872"/>
    <w:rsid w:val="00BE0917"/>
    <w:rsid w:val="00BE4602"/>
    <w:rsid w:val="00BE505E"/>
    <w:rsid w:val="00BE52B7"/>
    <w:rsid w:val="00BE52F5"/>
    <w:rsid w:val="00BE5BAE"/>
    <w:rsid w:val="00BE73B8"/>
    <w:rsid w:val="00BE79FB"/>
    <w:rsid w:val="00BF0D4A"/>
    <w:rsid w:val="00BF180C"/>
    <w:rsid w:val="00BF1846"/>
    <w:rsid w:val="00BF1BCF"/>
    <w:rsid w:val="00BF1DFC"/>
    <w:rsid w:val="00BF2367"/>
    <w:rsid w:val="00BF34ED"/>
    <w:rsid w:val="00BF3875"/>
    <w:rsid w:val="00BF387D"/>
    <w:rsid w:val="00BF4042"/>
    <w:rsid w:val="00BF455C"/>
    <w:rsid w:val="00BF575A"/>
    <w:rsid w:val="00BF580D"/>
    <w:rsid w:val="00BF5B38"/>
    <w:rsid w:val="00BF5F44"/>
    <w:rsid w:val="00BF62B4"/>
    <w:rsid w:val="00BF644D"/>
    <w:rsid w:val="00BF6CB8"/>
    <w:rsid w:val="00BF7E5C"/>
    <w:rsid w:val="00C00185"/>
    <w:rsid w:val="00C00E84"/>
    <w:rsid w:val="00C01C17"/>
    <w:rsid w:val="00C01ED9"/>
    <w:rsid w:val="00C02CE9"/>
    <w:rsid w:val="00C03328"/>
    <w:rsid w:val="00C034EB"/>
    <w:rsid w:val="00C0527E"/>
    <w:rsid w:val="00C0586C"/>
    <w:rsid w:val="00C05B43"/>
    <w:rsid w:val="00C05FD9"/>
    <w:rsid w:val="00C063F3"/>
    <w:rsid w:val="00C0659D"/>
    <w:rsid w:val="00C1052F"/>
    <w:rsid w:val="00C10C32"/>
    <w:rsid w:val="00C11337"/>
    <w:rsid w:val="00C11736"/>
    <w:rsid w:val="00C11872"/>
    <w:rsid w:val="00C11CF0"/>
    <w:rsid w:val="00C1237D"/>
    <w:rsid w:val="00C131B6"/>
    <w:rsid w:val="00C13A2B"/>
    <w:rsid w:val="00C14386"/>
    <w:rsid w:val="00C1464C"/>
    <w:rsid w:val="00C14836"/>
    <w:rsid w:val="00C151E2"/>
    <w:rsid w:val="00C15C25"/>
    <w:rsid w:val="00C20A58"/>
    <w:rsid w:val="00C20DC5"/>
    <w:rsid w:val="00C2133A"/>
    <w:rsid w:val="00C21585"/>
    <w:rsid w:val="00C2207B"/>
    <w:rsid w:val="00C22C92"/>
    <w:rsid w:val="00C23C03"/>
    <w:rsid w:val="00C23DE1"/>
    <w:rsid w:val="00C24175"/>
    <w:rsid w:val="00C24F7A"/>
    <w:rsid w:val="00C25E22"/>
    <w:rsid w:val="00C25EC0"/>
    <w:rsid w:val="00C263ED"/>
    <w:rsid w:val="00C2656F"/>
    <w:rsid w:val="00C269FA"/>
    <w:rsid w:val="00C27877"/>
    <w:rsid w:val="00C27A0A"/>
    <w:rsid w:val="00C30BE9"/>
    <w:rsid w:val="00C3108A"/>
    <w:rsid w:val="00C3166E"/>
    <w:rsid w:val="00C33BD2"/>
    <w:rsid w:val="00C33EB2"/>
    <w:rsid w:val="00C33F6B"/>
    <w:rsid w:val="00C34E4D"/>
    <w:rsid w:val="00C35422"/>
    <w:rsid w:val="00C3655B"/>
    <w:rsid w:val="00C36B56"/>
    <w:rsid w:val="00C370CA"/>
    <w:rsid w:val="00C37BD4"/>
    <w:rsid w:val="00C37F61"/>
    <w:rsid w:val="00C40712"/>
    <w:rsid w:val="00C408B7"/>
    <w:rsid w:val="00C41495"/>
    <w:rsid w:val="00C4473A"/>
    <w:rsid w:val="00C4515C"/>
    <w:rsid w:val="00C4685C"/>
    <w:rsid w:val="00C47159"/>
    <w:rsid w:val="00C4729A"/>
    <w:rsid w:val="00C4772C"/>
    <w:rsid w:val="00C47B39"/>
    <w:rsid w:val="00C50E06"/>
    <w:rsid w:val="00C50F76"/>
    <w:rsid w:val="00C52A21"/>
    <w:rsid w:val="00C52F9F"/>
    <w:rsid w:val="00C540E9"/>
    <w:rsid w:val="00C541A6"/>
    <w:rsid w:val="00C55142"/>
    <w:rsid w:val="00C55325"/>
    <w:rsid w:val="00C55DDF"/>
    <w:rsid w:val="00C562D4"/>
    <w:rsid w:val="00C563FD"/>
    <w:rsid w:val="00C56613"/>
    <w:rsid w:val="00C57E80"/>
    <w:rsid w:val="00C6032D"/>
    <w:rsid w:val="00C61474"/>
    <w:rsid w:val="00C641BD"/>
    <w:rsid w:val="00C64E8E"/>
    <w:rsid w:val="00C6522E"/>
    <w:rsid w:val="00C6552C"/>
    <w:rsid w:val="00C6588A"/>
    <w:rsid w:val="00C66A8D"/>
    <w:rsid w:val="00C671B4"/>
    <w:rsid w:val="00C703B6"/>
    <w:rsid w:val="00C71E67"/>
    <w:rsid w:val="00C7237D"/>
    <w:rsid w:val="00C72487"/>
    <w:rsid w:val="00C7396E"/>
    <w:rsid w:val="00C74009"/>
    <w:rsid w:val="00C74BF0"/>
    <w:rsid w:val="00C75442"/>
    <w:rsid w:val="00C7549D"/>
    <w:rsid w:val="00C7630A"/>
    <w:rsid w:val="00C7633F"/>
    <w:rsid w:val="00C779E5"/>
    <w:rsid w:val="00C8010E"/>
    <w:rsid w:val="00C80649"/>
    <w:rsid w:val="00C810CC"/>
    <w:rsid w:val="00C81F0D"/>
    <w:rsid w:val="00C824B8"/>
    <w:rsid w:val="00C83449"/>
    <w:rsid w:val="00C836DB"/>
    <w:rsid w:val="00C8657D"/>
    <w:rsid w:val="00C86B02"/>
    <w:rsid w:val="00C86D27"/>
    <w:rsid w:val="00C90CAF"/>
    <w:rsid w:val="00C919D7"/>
    <w:rsid w:val="00C92E26"/>
    <w:rsid w:val="00C93313"/>
    <w:rsid w:val="00C93995"/>
    <w:rsid w:val="00C941E5"/>
    <w:rsid w:val="00C945BF"/>
    <w:rsid w:val="00C953FB"/>
    <w:rsid w:val="00C95744"/>
    <w:rsid w:val="00C958CD"/>
    <w:rsid w:val="00C95D72"/>
    <w:rsid w:val="00C96594"/>
    <w:rsid w:val="00C97E61"/>
    <w:rsid w:val="00CA0181"/>
    <w:rsid w:val="00CA034F"/>
    <w:rsid w:val="00CA0C04"/>
    <w:rsid w:val="00CA1903"/>
    <w:rsid w:val="00CA1F82"/>
    <w:rsid w:val="00CA31B3"/>
    <w:rsid w:val="00CA3FB4"/>
    <w:rsid w:val="00CA5388"/>
    <w:rsid w:val="00CA5AE4"/>
    <w:rsid w:val="00CA664A"/>
    <w:rsid w:val="00CA72A7"/>
    <w:rsid w:val="00CA7625"/>
    <w:rsid w:val="00CB0244"/>
    <w:rsid w:val="00CB14A9"/>
    <w:rsid w:val="00CB2ED3"/>
    <w:rsid w:val="00CB39BD"/>
    <w:rsid w:val="00CB3D85"/>
    <w:rsid w:val="00CB544D"/>
    <w:rsid w:val="00CB6B73"/>
    <w:rsid w:val="00CC1718"/>
    <w:rsid w:val="00CC1D85"/>
    <w:rsid w:val="00CC1ECA"/>
    <w:rsid w:val="00CC240E"/>
    <w:rsid w:val="00CC2598"/>
    <w:rsid w:val="00CC2C6A"/>
    <w:rsid w:val="00CC63B1"/>
    <w:rsid w:val="00CD0D65"/>
    <w:rsid w:val="00CD1491"/>
    <w:rsid w:val="00CD22E1"/>
    <w:rsid w:val="00CD231B"/>
    <w:rsid w:val="00CD2EB9"/>
    <w:rsid w:val="00CD5B6E"/>
    <w:rsid w:val="00CD6F8C"/>
    <w:rsid w:val="00CD731B"/>
    <w:rsid w:val="00CE0452"/>
    <w:rsid w:val="00CE0901"/>
    <w:rsid w:val="00CE0E9C"/>
    <w:rsid w:val="00CE1847"/>
    <w:rsid w:val="00CE199C"/>
    <w:rsid w:val="00CE29DE"/>
    <w:rsid w:val="00CE2AEE"/>
    <w:rsid w:val="00CE56D7"/>
    <w:rsid w:val="00CE5E35"/>
    <w:rsid w:val="00CE5EFE"/>
    <w:rsid w:val="00CE60B8"/>
    <w:rsid w:val="00CE6FA3"/>
    <w:rsid w:val="00CE782F"/>
    <w:rsid w:val="00CE7B35"/>
    <w:rsid w:val="00CF021A"/>
    <w:rsid w:val="00CF0F25"/>
    <w:rsid w:val="00CF1F58"/>
    <w:rsid w:val="00CF39C6"/>
    <w:rsid w:val="00CF3E14"/>
    <w:rsid w:val="00CF49F4"/>
    <w:rsid w:val="00CF4A0F"/>
    <w:rsid w:val="00CF4A38"/>
    <w:rsid w:val="00CF4B3B"/>
    <w:rsid w:val="00CF4EEE"/>
    <w:rsid w:val="00CF63F2"/>
    <w:rsid w:val="00CF74F9"/>
    <w:rsid w:val="00CF7B4A"/>
    <w:rsid w:val="00CF7CAA"/>
    <w:rsid w:val="00D01C93"/>
    <w:rsid w:val="00D02217"/>
    <w:rsid w:val="00D02645"/>
    <w:rsid w:val="00D06085"/>
    <w:rsid w:val="00D07336"/>
    <w:rsid w:val="00D101DD"/>
    <w:rsid w:val="00D114B0"/>
    <w:rsid w:val="00D114D4"/>
    <w:rsid w:val="00D12048"/>
    <w:rsid w:val="00D121C7"/>
    <w:rsid w:val="00D127E0"/>
    <w:rsid w:val="00D130B0"/>
    <w:rsid w:val="00D131ED"/>
    <w:rsid w:val="00D13836"/>
    <w:rsid w:val="00D14B43"/>
    <w:rsid w:val="00D150F6"/>
    <w:rsid w:val="00D16D59"/>
    <w:rsid w:val="00D177CD"/>
    <w:rsid w:val="00D17D6E"/>
    <w:rsid w:val="00D17F00"/>
    <w:rsid w:val="00D200A4"/>
    <w:rsid w:val="00D21FAA"/>
    <w:rsid w:val="00D229F8"/>
    <w:rsid w:val="00D22FF0"/>
    <w:rsid w:val="00D23A89"/>
    <w:rsid w:val="00D23F88"/>
    <w:rsid w:val="00D2588B"/>
    <w:rsid w:val="00D26372"/>
    <w:rsid w:val="00D26B81"/>
    <w:rsid w:val="00D273E3"/>
    <w:rsid w:val="00D27FF8"/>
    <w:rsid w:val="00D30046"/>
    <w:rsid w:val="00D3012D"/>
    <w:rsid w:val="00D301E4"/>
    <w:rsid w:val="00D30794"/>
    <w:rsid w:val="00D316B9"/>
    <w:rsid w:val="00D323E0"/>
    <w:rsid w:val="00D32762"/>
    <w:rsid w:val="00D34B7C"/>
    <w:rsid w:val="00D34F96"/>
    <w:rsid w:val="00D352F0"/>
    <w:rsid w:val="00D357BB"/>
    <w:rsid w:val="00D36267"/>
    <w:rsid w:val="00D363A7"/>
    <w:rsid w:val="00D36AC3"/>
    <w:rsid w:val="00D373D0"/>
    <w:rsid w:val="00D375D6"/>
    <w:rsid w:val="00D375F3"/>
    <w:rsid w:val="00D377DC"/>
    <w:rsid w:val="00D402E0"/>
    <w:rsid w:val="00D40B9B"/>
    <w:rsid w:val="00D40C0F"/>
    <w:rsid w:val="00D444CA"/>
    <w:rsid w:val="00D44AA0"/>
    <w:rsid w:val="00D460DA"/>
    <w:rsid w:val="00D46720"/>
    <w:rsid w:val="00D46B33"/>
    <w:rsid w:val="00D503E8"/>
    <w:rsid w:val="00D50E67"/>
    <w:rsid w:val="00D51526"/>
    <w:rsid w:val="00D51528"/>
    <w:rsid w:val="00D516C5"/>
    <w:rsid w:val="00D51877"/>
    <w:rsid w:val="00D51BC1"/>
    <w:rsid w:val="00D5390F"/>
    <w:rsid w:val="00D53CBA"/>
    <w:rsid w:val="00D551D5"/>
    <w:rsid w:val="00D558EE"/>
    <w:rsid w:val="00D55AF1"/>
    <w:rsid w:val="00D55D1E"/>
    <w:rsid w:val="00D561FB"/>
    <w:rsid w:val="00D56299"/>
    <w:rsid w:val="00D57067"/>
    <w:rsid w:val="00D60DFA"/>
    <w:rsid w:val="00D60F61"/>
    <w:rsid w:val="00D61906"/>
    <w:rsid w:val="00D62A38"/>
    <w:rsid w:val="00D62BFC"/>
    <w:rsid w:val="00D633E2"/>
    <w:rsid w:val="00D6402E"/>
    <w:rsid w:val="00D64122"/>
    <w:rsid w:val="00D6459B"/>
    <w:rsid w:val="00D64BB6"/>
    <w:rsid w:val="00D65CAB"/>
    <w:rsid w:val="00D6740E"/>
    <w:rsid w:val="00D70E90"/>
    <w:rsid w:val="00D736F9"/>
    <w:rsid w:val="00D74903"/>
    <w:rsid w:val="00D74DDD"/>
    <w:rsid w:val="00D7609D"/>
    <w:rsid w:val="00D76BB6"/>
    <w:rsid w:val="00D77BBD"/>
    <w:rsid w:val="00D80073"/>
    <w:rsid w:val="00D8036D"/>
    <w:rsid w:val="00D80D03"/>
    <w:rsid w:val="00D80E84"/>
    <w:rsid w:val="00D81721"/>
    <w:rsid w:val="00D830F3"/>
    <w:rsid w:val="00D8338C"/>
    <w:rsid w:val="00D83970"/>
    <w:rsid w:val="00D86492"/>
    <w:rsid w:val="00D86A5B"/>
    <w:rsid w:val="00D872F6"/>
    <w:rsid w:val="00D8766A"/>
    <w:rsid w:val="00D87741"/>
    <w:rsid w:val="00D911AE"/>
    <w:rsid w:val="00D924D6"/>
    <w:rsid w:val="00D92571"/>
    <w:rsid w:val="00D933B0"/>
    <w:rsid w:val="00D93C21"/>
    <w:rsid w:val="00D95D6E"/>
    <w:rsid w:val="00D96A24"/>
    <w:rsid w:val="00D978C7"/>
    <w:rsid w:val="00DA010C"/>
    <w:rsid w:val="00DA0369"/>
    <w:rsid w:val="00DA049E"/>
    <w:rsid w:val="00DA0A1C"/>
    <w:rsid w:val="00DA38F5"/>
    <w:rsid w:val="00DA41C2"/>
    <w:rsid w:val="00DA4511"/>
    <w:rsid w:val="00DA47E1"/>
    <w:rsid w:val="00DA4968"/>
    <w:rsid w:val="00DA4C7E"/>
    <w:rsid w:val="00DA4F49"/>
    <w:rsid w:val="00DA59FA"/>
    <w:rsid w:val="00DA695B"/>
    <w:rsid w:val="00DB0BDD"/>
    <w:rsid w:val="00DB0C13"/>
    <w:rsid w:val="00DB2B9B"/>
    <w:rsid w:val="00DB3398"/>
    <w:rsid w:val="00DB4BA3"/>
    <w:rsid w:val="00DB789F"/>
    <w:rsid w:val="00DB7DC2"/>
    <w:rsid w:val="00DC0707"/>
    <w:rsid w:val="00DC08EC"/>
    <w:rsid w:val="00DC094D"/>
    <w:rsid w:val="00DC0A9E"/>
    <w:rsid w:val="00DC1D4B"/>
    <w:rsid w:val="00DC2998"/>
    <w:rsid w:val="00DC35A6"/>
    <w:rsid w:val="00DC374D"/>
    <w:rsid w:val="00DC3D91"/>
    <w:rsid w:val="00DC4E03"/>
    <w:rsid w:val="00DC514D"/>
    <w:rsid w:val="00DC6616"/>
    <w:rsid w:val="00DC688B"/>
    <w:rsid w:val="00DD068B"/>
    <w:rsid w:val="00DD0726"/>
    <w:rsid w:val="00DD0A10"/>
    <w:rsid w:val="00DD31C5"/>
    <w:rsid w:val="00DD3644"/>
    <w:rsid w:val="00DD4FF1"/>
    <w:rsid w:val="00DD5810"/>
    <w:rsid w:val="00DD5F16"/>
    <w:rsid w:val="00DD6D46"/>
    <w:rsid w:val="00DD717E"/>
    <w:rsid w:val="00DD75A6"/>
    <w:rsid w:val="00DE076F"/>
    <w:rsid w:val="00DE0843"/>
    <w:rsid w:val="00DE0C70"/>
    <w:rsid w:val="00DE3082"/>
    <w:rsid w:val="00DE3528"/>
    <w:rsid w:val="00DE3912"/>
    <w:rsid w:val="00DE4221"/>
    <w:rsid w:val="00DE597D"/>
    <w:rsid w:val="00DE5E75"/>
    <w:rsid w:val="00DE6059"/>
    <w:rsid w:val="00DE6E56"/>
    <w:rsid w:val="00DE7018"/>
    <w:rsid w:val="00DE78AC"/>
    <w:rsid w:val="00DE7AAF"/>
    <w:rsid w:val="00DF0946"/>
    <w:rsid w:val="00DF12DD"/>
    <w:rsid w:val="00DF14CF"/>
    <w:rsid w:val="00DF22F9"/>
    <w:rsid w:val="00DF2913"/>
    <w:rsid w:val="00DF2CAD"/>
    <w:rsid w:val="00DF47C7"/>
    <w:rsid w:val="00DF5698"/>
    <w:rsid w:val="00DF5B35"/>
    <w:rsid w:val="00DF6708"/>
    <w:rsid w:val="00E0385B"/>
    <w:rsid w:val="00E03B3C"/>
    <w:rsid w:val="00E043E7"/>
    <w:rsid w:val="00E059CA"/>
    <w:rsid w:val="00E06E4A"/>
    <w:rsid w:val="00E077D3"/>
    <w:rsid w:val="00E121E8"/>
    <w:rsid w:val="00E126C2"/>
    <w:rsid w:val="00E1463F"/>
    <w:rsid w:val="00E147A2"/>
    <w:rsid w:val="00E15CDE"/>
    <w:rsid w:val="00E16175"/>
    <w:rsid w:val="00E16D93"/>
    <w:rsid w:val="00E173E5"/>
    <w:rsid w:val="00E17941"/>
    <w:rsid w:val="00E17F12"/>
    <w:rsid w:val="00E21523"/>
    <w:rsid w:val="00E22A58"/>
    <w:rsid w:val="00E23E3B"/>
    <w:rsid w:val="00E23FC3"/>
    <w:rsid w:val="00E24518"/>
    <w:rsid w:val="00E25DED"/>
    <w:rsid w:val="00E2619C"/>
    <w:rsid w:val="00E264B2"/>
    <w:rsid w:val="00E2698E"/>
    <w:rsid w:val="00E27467"/>
    <w:rsid w:val="00E314E7"/>
    <w:rsid w:val="00E3283D"/>
    <w:rsid w:val="00E32C07"/>
    <w:rsid w:val="00E33A04"/>
    <w:rsid w:val="00E34919"/>
    <w:rsid w:val="00E3529B"/>
    <w:rsid w:val="00E35946"/>
    <w:rsid w:val="00E377E8"/>
    <w:rsid w:val="00E37B46"/>
    <w:rsid w:val="00E40094"/>
    <w:rsid w:val="00E40268"/>
    <w:rsid w:val="00E416E5"/>
    <w:rsid w:val="00E42A2E"/>
    <w:rsid w:val="00E42EE4"/>
    <w:rsid w:val="00E43581"/>
    <w:rsid w:val="00E45855"/>
    <w:rsid w:val="00E4786C"/>
    <w:rsid w:val="00E4788D"/>
    <w:rsid w:val="00E50101"/>
    <w:rsid w:val="00E5291D"/>
    <w:rsid w:val="00E52C4F"/>
    <w:rsid w:val="00E52CCC"/>
    <w:rsid w:val="00E53F55"/>
    <w:rsid w:val="00E53FE8"/>
    <w:rsid w:val="00E543D2"/>
    <w:rsid w:val="00E556A8"/>
    <w:rsid w:val="00E56715"/>
    <w:rsid w:val="00E573F5"/>
    <w:rsid w:val="00E57A1C"/>
    <w:rsid w:val="00E608AE"/>
    <w:rsid w:val="00E610A6"/>
    <w:rsid w:val="00E61C1E"/>
    <w:rsid w:val="00E61CDE"/>
    <w:rsid w:val="00E62061"/>
    <w:rsid w:val="00E64DBD"/>
    <w:rsid w:val="00E65D4F"/>
    <w:rsid w:val="00E66C06"/>
    <w:rsid w:val="00E66C61"/>
    <w:rsid w:val="00E67391"/>
    <w:rsid w:val="00E6775E"/>
    <w:rsid w:val="00E67764"/>
    <w:rsid w:val="00E67F06"/>
    <w:rsid w:val="00E714D7"/>
    <w:rsid w:val="00E72265"/>
    <w:rsid w:val="00E734B5"/>
    <w:rsid w:val="00E73ACF"/>
    <w:rsid w:val="00E750BD"/>
    <w:rsid w:val="00E75D89"/>
    <w:rsid w:val="00E77090"/>
    <w:rsid w:val="00E7745B"/>
    <w:rsid w:val="00E805DC"/>
    <w:rsid w:val="00E807C6"/>
    <w:rsid w:val="00E8146B"/>
    <w:rsid w:val="00E826D1"/>
    <w:rsid w:val="00E82E42"/>
    <w:rsid w:val="00E842A4"/>
    <w:rsid w:val="00E85156"/>
    <w:rsid w:val="00E85495"/>
    <w:rsid w:val="00E871B1"/>
    <w:rsid w:val="00E87E63"/>
    <w:rsid w:val="00E911AC"/>
    <w:rsid w:val="00E91CDA"/>
    <w:rsid w:val="00E92000"/>
    <w:rsid w:val="00E94FC4"/>
    <w:rsid w:val="00E960E9"/>
    <w:rsid w:val="00E96176"/>
    <w:rsid w:val="00E96F27"/>
    <w:rsid w:val="00EA0763"/>
    <w:rsid w:val="00EA31F7"/>
    <w:rsid w:val="00EA33D6"/>
    <w:rsid w:val="00EA3E57"/>
    <w:rsid w:val="00EA3EC5"/>
    <w:rsid w:val="00EA42CE"/>
    <w:rsid w:val="00EA44D2"/>
    <w:rsid w:val="00EA4702"/>
    <w:rsid w:val="00EA52D3"/>
    <w:rsid w:val="00EA55DE"/>
    <w:rsid w:val="00EA571A"/>
    <w:rsid w:val="00EA59D5"/>
    <w:rsid w:val="00EA6149"/>
    <w:rsid w:val="00EA616E"/>
    <w:rsid w:val="00EA66E7"/>
    <w:rsid w:val="00EA71CB"/>
    <w:rsid w:val="00EA749D"/>
    <w:rsid w:val="00EA7B68"/>
    <w:rsid w:val="00EA7EA5"/>
    <w:rsid w:val="00EB0ECB"/>
    <w:rsid w:val="00EB13CF"/>
    <w:rsid w:val="00EB2802"/>
    <w:rsid w:val="00EB364D"/>
    <w:rsid w:val="00EB3709"/>
    <w:rsid w:val="00EB4704"/>
    <w:rsid w:val="00EB4F27"/>
    <w:rsid w:val="00EB55E9"/>
    <w:rsid w:val="00EB5EC8"/>
    <w:rsid w:val="00EC0216"/>
    <w:rsid w:val="00EC0905"/>
    <w:rsid w:val="00EC0A3D"/>
    <w:rsid w:val="00EC2929"/>
    <w:rsid w:val="00EC4B0C"/>
    <w:rsid w:val="00EC4B86"/>
    <w:rsid w:val="00EC53FB"/>
    <w:rsid w:val="00EC59CB"/>
    <w:rsid w:val="00EC6410"/>
    <w:rsid w:val="00EC72B4"/>
    <w:rsid w:val="00EC7F92"/>
    <w:rsid w:val="00ED0179"/>
    <w:rsid w:val="00ED04E3"/>
    <w:rsid w:val="00ED0CF9"/>
    <w:rsid w:val="00ED0FD1"/>
    <w:rsid w:val="00ED1D0E"/>
    <w:rsid w:val="00ED1F12"/>
    <w:rsid w:val="00ED27D1"/>
    <w:rsid w:val="00ED2A4F"/>
    <w:rsid w:val="00ED2F5B"/>
    <w:rsid w:val="00ED3ADB"/>
    <w:rsid w:val="00ED4529"/>
    <w:rsid w:val="00ED456D"/>
    <w:rsid w:val="00ED5E78"/>
    <w:rsid w:val="00ED622C"/>
    <w:rsid w:val="00ED6409"/>
    <w:rsid w:val="00ED6C34"/>
    <w:rsid w:val="00ED6D9A"/>
    <w:rsid w:val="00EE02B5"/>
    <w:rsid w:val="00EE04B2"/>
    <w:rsid w:val="00EE0A0C"/>
    <w:rsid w:val="00EE22C5"/>
    <w:rsid w:val="00EE2903"/>
    <w:rsid w:val="00EE2E4E"/>
    <w:rsid w:val="00EE3C92"/>
    <w:rsid w:val="00EE402F"/>
    <w:rsid w:val="00EE41FC"/>
    <w:rsid w:val="00EE4961"/>
    <w:rsid w:val="00EE775F"/>
    <w:rsid w:val="00EF0142"/>
    <w:rsid w:val="00EF24FE"/>
    <w:rsid w:val="00EF493F"/>
    <w:rsid w:val="00EF5AF1"/>
    <w:rsid w:val="00EF6B7B"/>
    <w:rsid w:val="00EF72E0"/>
    <w:rsid w:val="00F0355B"/>
    <w:rsid w:val="00F03C0C"/>
    <w:rsid w:val="00F03C44"/>
    <w:rsid w:val="00F03C45"/>
    <w:rsid w:val="00F03E0C"/>
    <w:rsid w:val="00F0409F"/>
    <w:rsid w:val="00F0421C"/>
    <w:rsid w:val="00F0463C"/>
    <w:rsid w:val="00F04699"/>
    <w:rsid w:val="00F05036"/>
    <w:rsid w:val="00F05BE2"/>
    <w:rsid w:val="00F05C7F"/>
    <w:rsid w:val="00F05EB6"/>
    <w:rsid w:val="00F062D3"/>
    <w:rsid w:val="00F06DAF"/>
    <w:rsid w:val="00F072E7"/>
    <w:rsid w:val="00F07CA8"/>
    <w:rsid w:val="00F10D26"/>
    <w:rsid w:val="00F11253"/>
    <w:rsid w:val="00F1128F"/>
    <w:rsid w:val="00F11D90"/>
    <w:rsid w:val="00F13B4D"/>
    <w:rsid w:val="00F14AC6"/>
    <w:rsid w:val="00F152AF"/>
    <w:rsid w:val="00F16C59"/>
    <w:rsid w:val="00F1737E"/>
    <w:rsid w:val="00F206CC"/>
    <w:rsid w:val="00F20808"/>
    <w:rsid w:val="00F2171B"/>
    <w:rsid w:val="00F21B46"/>
    <w:rsid w:val="00F21EEB"/>
    <w:rsid w:val="00F2256F"/>
    <w:rsid w:val="00F225C4"/>
    <w:rsid w:val="00F23B8D"/>
    <w:rsid w:val="00F255EC"/>
    <w:rsid w:val="00F266BE"/>
    <w:rsid w:val="00F26B4E"/>
    <w:rsid w:val="00F26CB0"/>
    <w:rsid w:val="00F26EED"/>
    <w:rsid w:val="00F27B38"/>
    <w:rsid w:val="00F31A47"/>
    <w:rsid w:val="00F3262D"/>
    <w:rsid w:val="00F3267D"/>
    <w:rsid w:val="00F32DB4"/>
    <w:rsid w:val="00F337C7"/>
    <w:rsid w:val="00F3497B"/>
    <w:rsid w:val="00F34A75"/>
    <w:rsid w:val="00F350B6"/>
    <w:rsid w:val="00F351EC"/>
    <w:rsid w:val="00F36A0A"/>
    <w:rsid w:val="00F36EDD"/>
    <w:rsid w:val="00F37522"/>
    <w:rsid w:val="00F405E4"/>
    <w:rsid w:val="00F40F31"/>
    <w:rsid w:val="00F416FD"/>
    <w:rsid w:val="00F428CA"/>
    <w:rsid w:val="00F43511"/>
    <w:rsid w:val="00F43F38"/>
    <w:rsid w:val="00F44A9F"/>
    <w:rsid w:val="00F44F18"/>
    <w:rsid w:val="00F473EC"/>
    <w:rsid w:val="00F47E18"/>
    <w:rsid w:val="00F50453"/>
    <w:rsid w:val="00F50E04"/>
    <w:rsid w:val="00F513A3"/>
    <w:rsid w:val="00F52367"/>
    <w:rsid w:val="00F52930"/>
    <w:rsid w:val="00F53E00"/>
    <w:rsid w:val="00F54F42"/>
    <w:rsid w:val="00F550C8"/>
    <w:rsid w:val="00F56472"/>
    <w:rsid w:val="00F567CC"/>
    <w:rsid w:val="00F56C5D"/>
    <w:rsid w:val="00F57D80"/>
    <w:rsid w:val="00F604D5"/>
    <w:rsid w:val="00F605E5"/>
    <w:rsid w:val="00F6062F"/>
    <w:rsid w:val="00F60B03"/>
    <w:rsid w:val="00F60CDD"/>
    <w:rsid w:val="00F60F54"/>
    <w:rsid w:val="00F6155A"/>
    <w:rsid w:val="00F638DB"/>
    <w:rsid w:val="00F6516F"/>
    <w:rsid w:val="00F65891"/>
    <w:rsid w:val="00F65BEB"/>
    <w:rsid w:val="00F65C8D"/>
    <w:rsid w:val="00F66782"/>
    <w:rsid w:val="00F6680E"/>
    <w:rsid w:val="00F67502"/>
    <w:rsid w:val="00F676C4"/>
    <w:rsid w:val="00F67D30"/>
    <w:rsid w:val="00F7068B"/>
    <w:rsid w:val="00F7074B"/>
    <w:rsid w:val="00F7091B"/>
    <w:rsid w:val="00F70AFF"/>
    <w:rsid w:val="00F712D2"/>
    <w:rsid w:val="00F7415F"/>
    <w:rsid w:val="00F74E0E"/>
    <w:rsid w:val="00F761E5"/>
    <w:rsid w:val="00F76317"/>
    <w:rsid w:val="00F7710E"/>
    <w:rsid w:val="00F77460"/>
    <w:rsid w:val="00F77B44"/>
    <w:rsid w:val="00F80C0B"/>
    <w:rsid w:val="00F811D8"/>
    <w:rsid w:val="00F81F4A"/>
    <w:rsid w:val="00F82DD3"/>
    <w:rsid w:val="00F84866"/>
    <w:rsid w:val="00F84E47"/>
    <w:rsid w:val="00F852E1"/>
    <w:rsid w:val="00F85F94"/>
    <w:rsid w:val="00F866B2"/>
    <w:rsid w:val="00F87141"/>
    <w:rsid w:val="00F87B93"/>
    <w:rsid w:val="00F90228"/>
    <w:rsid w:val="00F90725"/>
    <w:rsid w:val="00F90EE8"/>
    <w:rsid w:val="00F91208"/>
    <w:rsid w:val="00F91DBD"/>
    <w:rsid w:val="00F93013"/>
    <w:rsid w:val="00F93D2A"/>
    <w:rsid w:val="00F9434B"/>
    <w:rsid w:val="00F95045"/>
    <w:rsid w:val="00F95EC9"/>
    <w:rsid w:val="00F95FF3"/>
    <w:rsid w:val="00F965DD"/>
    <w:rsid w:val="00F9712E"/>
    <w:rsid w:val="00F97F56"/>
    <w:rsid w:val="00FA0837"/>
    <w:rsid w:val="00FA1678"/>
    <w:rsid w:val="00FA172C"/>
    <w:rsid w:val="00FA34EF"/>
    <w:rsid w:val="00FA3A75"/>
    <w:rsid w:val="00FA3BD9"/>
    <w:rsid w:val="00FA44CB"/>
    <w:rsid w:val="00FA5C24"/>
    <w:rsid w:val="00FA5F59"/>
    <w:rsid w:val="00FA5FAB"/>
    <w:rsid w:val="00FA621F"/>
    <w:rsid w:val="00FA684C"/>
    <w:rsid w:val="00FA7C4F"/>
    <w:rsid w:val="00FB0090"/>
    <w:rsid w:val="00FB08C3"/>
    <w:rsid w:val="00FB172C"/>
    <w:rsid w:val="00FB1B80"/>
    <w:rsid w:val="00FB29CA"/>
    <w:rsid w:val="00FB4333"/>
    <w:rsid w:val="00FB5416"/>
    <w:rsid w:val="00FB6236"/>
    <w:rsid w:val="00FB6B49"/>
    <w:rsid w:val="00FB797B"/>
    <w:rsid w:val="00FC06CA"/>
    <w:rsid w:val="00FC088C"/>
    <w:rsid w:val="00FC0E31"/>
    <w:rsid w:val="00FC1131"/>
    <w:rsid w:val="00FC1BAD"/>
    <w:rsid w:val="00FC2BED"/>
    <w:rsid w:val="00FC2C22"/>
    <w:rsid w:val="00FC3052"/>
    <w:rsid w:val="00FC3A16"/>
    <w:rsid w:val="00FC3D43"/>
    <w:rsid w:val="00FC559A"/>
    <w:rsid w:val="00FC5B96"/>
    <w:rsid w:val="00FC6444"/>
    <w:rsid w:val="00FC673F"/>
    <w:rsid w:val="00FC67B4"/>
    <w:rsid w:val="00FC7670"/>
    <w:rsid w:val="00FC76F3"/>
    <w:rsid w:val="00FD02BE"/>
    <w:rsid w:val="00FD1B3F"/>
    <w:rsid w:val="00FD1E04"/>
    <w:rsid w:val="00FD29E1"/>
    <w:rsid w:val="00FD37F7"/>
    <w:rsid w:val="00FD417B"/>
    <w:rsid w:val="00FD483D"/>
    <w:rsid w:val="00FD59D6"/>
    <w:rsid w:val="00FD66A1"/>
    <w:rsid w:val="00FD69F7"/>
    <w:rsid w:val="00FD755E"/>
    <w:rsid w:val="00FD7F98"/>
    <w:rsid w:val="00FE05F3"/>
    <w:rsid w:val="00FE0BCB"/>
    <w:rsid w:val="00FE13F6"/>
    <w:rsid w:val="00FE1A18"/>
    <w:rsid w:val="00FE1B45"/>
    <w:rsid w:val="00FE235B"/>
    <w:rsid w:val="00FE236A"/>
    <w:rsid w:val="00FE24E1"/>
    <w:rsid w:val="00FE30A5"/>
    <w:rsid w:val="00FE3BC3"/>
    <w:rsid w:val="00FE5A2B"/>
    <w:rsid w:val="00FE758E"/>
    <w:rsid w:val="00FE7B6F"/>
    <w:rsid w:val="00FF02F7"/>
    <w:rsid w:val="00FF081E"/>
    <w:rsid w:val="00FF1FA2"/>
    <w:rsid w:val="00FF200C"/>
    <w:rsid w:val="00FF34EF"/>
    <w:rsid w:val="00FF45E1"/>
    <w:rsid w:val="00FF4A45"/>
    <w:rsid w:val="00FF510F"/>
    <w:rsid w:val="00FF531F"/>
    <w:rsid w:val="00FF5425"/>
    <w:rsid w:val="00FF5630"/>
    <w:rsid w:val="00FF5856"/>
    <w:rsid w:val="00FF5AF9"/>
    <w:rsid w:val="00FF5EC1"/>
    <w:rsid w:val="00FF6574"/>
    <w:rsid w:val="00FF7697"/>
    <w:rsid w:val="00FF77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Calibri"/>
        <w:i/>
        <w:iCs/>
        <w:color w:val="000000"/>
        <w:sz w:val="22"/>
        <w:szCs w:val="22"/>
        <w:u w:color="000000"/>
        <w:lang w:val="en-US"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76336"/>
    <w:pPr>
      <w:spacing w:before="0" w:after="200" w:line="276" w:lineRule="auto"/>
    </w:pPr>
    <w:rPr>
      <w:rFonts w:asciiTheme="minorHAnsi" w:hAnsiTheme="minorHAnsi" w:cstheme="minorBidi"/>
      <w:i w:val="0"/>
      <w:iCs w:val="0"/>
      <w:color w:val="auto"/>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076336"/>
    <w:rPr>
      <w:color w:val="0000FF" w:themeColor="hyperlink"/>
      <w:u w:val="single"/>
    </w:rPr>
  </w:style>
  <w:style w:type="paragraph" w:styleId="llb">
    <w:name w:val="footer"/>
    <w:basedOn w:val="Norml"/>
    <w:link w:val="llbChar"/>
    <w:uiPriority w:val="99"/>
    <w:unhideWhenUsed/>
    <w:rsid w:val="00076336"/>
    <w:pPr>
      <w:tabs>
        <w:tab w:val="center" w:pos="4703"/>
        <w:tab w:val="right" w:pos="9406"/>
      </w:tabs>
      <w:spacing w:after="0" w:line="240" w:lineRule="auto"/>
    </w:pPr>
  </w:style>
  <w:style w:type="character" w:customStyle="1" w:styleId="llbChar">
    <w:name w:val="Élőláb Char"/>
    <w:basedOn w:val="Bekezdsalapbettpusa"/>
    <w:link w:val="llb"/>
    <w:uiPriority w:val="99"/>
    <w:rsid w:val="00076336"/>
    <w:rPr>
      <w:rFonts w:asciiTheme="minorHAnsi" w:hAnsiTheme="minorHAnsi" w:cstheme="minorBidi"/>
      <w:i w:val="0"/>
      <w:iCs w:val="0"/>
      <w:color w:val="auto"/>
    </w:rPr>
  </w:style>
  <w:style w:type="paragraph" w:styleId="Listaszerbekezds">
    <w:name w:val="List Paragraph"/>
    <w:basedOn w:val="Norml"/>
    <w:uiPriority w:val="34"/>
    <w:qFormat/>
    <w:rsid w:val="00076336"/>
    <w:pPr>
      <w:ind w:left="720"/>
      <w:contextualSpacing/>
    </w:pPr>
  </w:style>
</w:styles>
</file>

<file path=word/webSettings.xml><?xml version="1.0" encoding="utf-8"?>
<w:webSettings xmlns:r="http://schemas.openxmlformats.org/officeDocument/2006/relationships" xmlns:w="http://schemas.openxmlformats.org/wordprocessingml/2006/main">
  <w:divs>
    <w:div w:id="7177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2336</Words>
  <Characters>13319</Characters>
  <Application>Microsoft Office Word</Application>
  <DocSecurity>0</DocSecurity>
  <Lines>110</Lines>
  <Paragraphs>31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dc:creator>
  <cp:lastModifiedBy>Melinda</cp:lastModifiedBy>
  <cp:revision>15</cp:revision>
  <dcterms:created xsi:type="dcterms:W3CDTF">2019-06-12T07:54:00Z</dcterms:created>
  <dcterms:modified xsi:type="dcterms:W3CDTF">2019-07-01T07:48:00Z</dcterms:modified>
</cp:coreProperties>
</file>